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5346C70D" w:rsidR="003470B3" w:rsidRPr="004C745F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b/>
          <w:sz w:val="28"/>
        </w:rPr>
        <w:t xml:space="preserve">Тема: </w:t>
      </w:r>
      <w:r w:rsidR="00921219" w:rsidRPr="004C745F">
        <w:rPr>
          <w:rFonts w:ascii="Times New Roman" w:hAnsi="Times New Roman" w:cs="Times New Roman"/>
          <w:sz w:val="28"/>
        </w:rPr>
        <w:t>Підсумковий урок «</w:t>
      </w:r>
      <w:r w:rsidR="001E2938">
        <w:rPr>
          <w:rFonts w:ascii="Times New Roman" w:hAnsi="Times New Roman" w:cs="Times New Roman"/>
          <w:sz w:val="28"/>
        </w:rPr>
        <w:t>Геометричні переміщення</w:t>
      </w:r>
      <w:r w:rsidR="00921219" w:rsidRPr="004C745F">
        <w:rPr>
          <w:rFonts w:ascii="Times New Roman" w:hAnsi="Times New Roman" w:cs="Times New Roman"/>
          <w:sz w:val="28"/>
        </w:rPr>
        <w:t>»</w:t>
      </w:r>
    </w:p>
    <w:p w14:paraId="4CCED8C4" w14:textId="77777777" w:rsidR="003470B3" w:rsidRPr="004C745F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b/>
          <w:sz w:val="28"/>
        </w:rPr>
        <w:t>Мета:</w:t>
      </w:r>
    </w:p>
    <w:p w14:paraId="49380618" w14:textId="55F10150" w:rsidR="00F34827" w:rsidRPr="004C745F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4C745F">
        <w:rPr>
          <w:i/>
        </w:rPr>
        <w:t>Навчальна:</w:t>
      </w:r>
      <w:r w:rsidRPr="004C745F">
        <w:t xml:space="preserve"> </w:t>
      </w:r>
      <w:r w:rsidR="00C839BC" w:rsidRPr="004C745F">
        <w:t>систематизувати та узагальнити знання учнів за темою «</w:t>
      </w:r>
      <w:r w:rsidR="00E9688E" w:rsidRPr="004C745F">
        <w:t>Розвʼязування трикутників</w:t>
      </w:r>
      <w:r w:rsidR="00C839BC" w:rsidRPr="004C745F">
        <w:t>»;</w:t>
      </w:r>
    </w:p>
    <w:p w14:paraId="686A73CC" w14:textId="3FE3170C" w:rsidR="003470B3" w:rsidRPr="004C745F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4C745F">
        <w:rPr>
          <w:i/>
        </w:rPr>
        <w:t>Розвиваюча:</w:t>
      </w:r>
      <w:r w:rsidRPr="004C745F">
        <w:t xml:space="preserve"> </w:t>
      </w:r>
      <w:r w:rsidR="00666803" w:rsidRPr="004C745F">
        <w:t>розвивати вміння аналізувати задачі, правильно їх розуміти та правильно використовувати отримані знання і навички під час розв’язування задач</w:t>
      </w:r>
      <w:r w:rsidR="00CE0879" w:rsidRPr="004C745F">
        <w:t>;</w:t>
      </w:r>
    </w:p>
    <w:p w14:paraId="56E9484D" w14:textId="15AB8B55" w:rsidR="003470B3" w:rsidRPr="004C745F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4C745F">
        <w:rPr>
          <w:rFonts w:ascii="Times New Roman" w:hAnsi="Times New Roman" w:cs="Times New Roman"/>
          <w:i/>
          <w:sz w:val="28"/>
        </w:rPr>
        <w:t>Виховна:</w:t>
      </w:r>
      <w:r w:rsidRPr="004C745F">
        <w:rPr>
          <w:rFonts w:ascii="Times New Roman" w:hAnsi="Times New Roman" w:cs="Times New Roman"/>
          <w:sz w:val="28"/>
        </w:rPr>
        <w:t xml:space="preserve"> </w:t>
      </w:r>
      <w:r w:rsidR="005652F0" w:rsidRPr="004C745F">
        <w:rPr>
          <w:rFonts w:ascii="Times New Roman" w:hAnsi="Times New Roman" w:cs="Times New Roman"/>
          <w:sz w:val="28"/>
        </w:rPr>
        <w:t>виховувати наполегливість, інтерес до вивчення точних наук</w:t>
      </w:r>
      <w:r w:rsidRPr="004C745F">
        <w:rPr>
          <w:rFonts w:ascii="Times New Roman" w:hAnsi="Times New Roman" w:cs="Times New Roman"/>
          <w:sz w:val="28"/>
        </w:rPr>
        <w:t>;</w:t>
      </w:r>
    </w:p>
    <w:p w14:paraId="4E87A117" w14:textId="77777777" w:rsidR="003470B3" w:rsidRPr="004C745F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4C745F">
        <w:rPr>
          <w:rFonts w:ascii="Times New Roman" w:hAnsi="Times New Roman" w:cs="Times New Roman"/>
          <w:b/>
          <w:sz w:val="28"/>
        </w:rPr>
        <w:t>Компетенції:</w:t>
      </w:r>
    </w:p>
    <w:p w14:paraId="7E04CDEE" w14:textId="77777777" w:rsidR="0005493A" w:rsidRPr="004C745F" w:rsidRDefault="0005493A" w:rsidP="00F50C4E">
      <w:pPr>
        <w:pStyle w:val="NoSpacing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i/>
          <w:sz w:val="28"/>
        </w:rPr>
        <w:t>Соціальна та громадянська компетентності:</w:t>
      </w:r>
    </w:p>
    <w:p w14:paraId="5DB116ED" w14:textId="21BD8996" w:rsidR="0005493A" w:rsidRPr="004C745F" w:rsidRDefault="0005493A" w:rsidP="00F50C4E">
      <w:pPr>
        <w:pStyle w:val="NoSpacing"/>
        <w:numPr>
          <w:ilvl w:val="6"/>
          <w:numId w:val="6"/>
        </w:numPr>
        <w:ind w:left="1701"/>
        <w:jc w:val="both"/>
        <w:rPr>
          <w:rFonts w:ascii="Times New Roman" w:hAnsi="Times New Roman" w:cs="Times New Roman"/>
          <w:b/>
        </w:rPr>
      </w:pPr>
      <w:r w:rsidRPr="004C745F">
        <w:rPr>
          <w:rFonts w:ascii="Times New Roman" w:hAnsi="Times New Roman" w:cs="Times New Roman"/>
          <w:b/>
        </w:rPr>
        <w:t>Уміння:</w:t>
      </w:r>
      <w:r w:rsidRPr="004C745F">
        <w:rPr>
          <w:rFonts w:ascii="Times New Roman" w:hAnsi="Times New Roman" w:cs="Times New Roman"/>
        </w:rPr>
        <w:t xml:space="preserve"> висловлювати власну думку, слухати і чути інших, оцінювати аргументи та змінювати думку на основі до</w:t>
      </w:r>
      <w:r w:rsidR="00933D7A">
        <w:rPr>
          <w:rFonts w:ascii="Times New Roman" w:hAnsi="Times New Roman" w:cs="Times New Roman"/>
        </w:rPr>
        <w:t>ведень</w:t>
      </w:r>
      <w:r w:rsidRPr="004C745F">
        <w:rPr>
          <w:rFonts w:ascii="Times New Roman" w:hAnsi="Times New Roman" w:cs="Times New Roman"/>
        </w:rPr>
        <w:t>; аргументувати та відстоювати свою позицію; співпрацювати в команді, виділяти та виконувати власну роль в командній роботі;</w:t>
      </w:r>
    </w:p>
    <w:p w14:paraId="46C75C22" w14:textId="367FBE37" w:rsidR="003470B3" w:rsidRPr="004C745F" w:rsidRDefault="0005493A" w:rsidP="00F50C4E">
      <w:pPr>
        <w:pStyle w:val="NoSpacing"/>
        <w:numPr>
          <w:ilvl w:val="6"/>
          <w:numId w:val="6"/>
        </w:numPr>
        <w:ind w:left="1701"/>
        <w:jc w:val="both"/>
        <w:rPr>
          <w:rFonts w:ascii="Times New Roman" w:hAnsi="Times New Roman" w:cs="Times New Roman"/>
          <w:b/>
        </w:rPr>
      </w:pPr>
      <w:r w:rsidRPr="004C745F">
        <w:rPr>
          <w:rFonts w:ascii="Times New Roman" w:hAnsi="Times New Roman" w:cs="Times New Roman"/>
          <w:b/>
        </w:rPr>
        <w:t>Ставлення:</w:t>
      </w:r>
      <w:r w:rsidRPr="004C745F">
        <w:rPr>
          <w:rFonts w:ascii="Times New Roman" w:hAnsi="Times New Roman" w:cs="Times New Roman"/>
        </w:rPr>
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</w:r>
    </w:p>
    <w:p w14:paraId="42B3E5D3" w14:textId="089ABFEE" w:rsidR="003470B3" w:rsidRPr="004C745F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b/>
          <w:sz w:val="28"/>
        </w:rPr>
        <w:t xml:space="preserve">Тип уроку: </w:t>
      </w:r>
      <w:r w:rsidR="00DD0E03" w:rsidRPr="004C745F">
        <w:rPr>
          <w:rFonts w:ascii="Times New Roman" w:hAnsi="Times New Roman" w:cs="Times New Roman"/>
          <w:sz w:val="28"/>
        </w:rPr>
        <w:t>закріплення знань</w:t>
      </w:r>
      <w:r w:rsidRPr="004C745F">
        <w:rPr>
          <w:rFonts w:ascii="Times New Roman" w:hAnsi="Times New Roman" w:cs="Times New Roman"/>
          <w:sz w:val="28"/>
        </w:rPr>
        <w:t xml:space="preserve"> знань;</w:t>
      </w:r>
    </w:p>
    <w:p w14:paraId="325A136F" w14:textId="79645AA3" w:rsidR="004D2985" w:rsidRPr="004C745F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b/>
          <w:sz w:val="28"/>
        </w:rPr>
        <w:t xml:space="preserve">Обладнання: </w:t>
      </w:r>
      <w:r w:rsidRPr="004C745F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4C745F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4C745F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4C745F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4C745F" w:rsidRDefault="00211EC6" w:rsidP="00F50C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C745F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4C745F" w:rsidRDefault="0064560C" w:rsidP="00F50C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4C745F" w:rsidRDefault="0064560C" w:rsidP="00F50C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C745F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2540012" w14:textId="24F117B5" w:rsidR="00066BA6" w:rsidRPr="004C745F" w:rsidRDefault="00B072E8" w:rsidP="00F50C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C745F">
        <w:rPr>
          <w:rFonts w:ascii="Times New Roman" w:hAnsi="Times New Roman" w:cs="Times New Roman"/>
          <w:sz w:val="28"/>
        </w:rPr>
        <w:t>Налаштування на роботу</w:t>
      </w:r>
    </w:p>
    <w:p w14:paraId="781A63A2" w14:textId="502731E7" w:rsidR="00DA0ACC" w:rsidRPr="004C745F" w:rsidRDefault="00DA0ACC" w:rsidP="00681991">
      <w:pPr>
        <w:pStyle w:val="NoSpacing"/>
      </w:pPr>
    </w:p>
    <w:p w14:paraId="52C80EBC" w14:textId="1C5AC778" w:rsidR="00C56A0D" w:rsidRPr="004C745F" w:rsidRDefault="00D87CC1" w:rsidP="00F50C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C745F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79D4D5EF" w14:textId="7056FAD6" w:rsidR="00681991" w:rsidRPr="00C21904" w:rsidRDefault="00681991" w:rsidP="00681991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4C745F">
        <w:rPr>
          <w:rFonts w:ascii="Times New Roman" w:hAnsi="Times New Roman" w:cs="Times New Roman"/>
          <w:b/>
          <w:bCs/>
          <w:sz w:val="28"/>
        </w:rPr>
        <w:t>№1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34FB5" w14:paraId="51DC794D" w14:textId="77777777" w:rsidTr="003D1D80">
        <w:tc>
          <w:tcPr>
            <w:tcW w:w="9629" w:type="dxa"/>
            <w:gridSpan w:val="2"/>
          </w:tcPr>
          <w:p w14:paraId="7B283DEC" w14:textId="5E93D7F8" w:rsidR="00334FB5" w:rsidRPr="00334FB5" w:rsidRDefault="00334FB5" w:rsidP="00F50C4E">
            <w:pPr>
              <w:pStyle w:val="NoSpacing"/>
              <w:numPr>
                <w:ilvl w:val="0"/>
                <w:numId w:val="7"/>
              </w:numPr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334FB5">
              <w:rPr>
                <w:rFonts w:ascii="Times New Roman" w:hAnsi="Times New Roman" w:cs="Times New Roman"/>
                <w:sz w:val="28"/>
              </w:rPr>
              <w:t>Скільки центрів симетрії має пряма?</w:t>
            </w:r>
          </w:p>
        </w:tc>
      </w:tr>
      <w:tr w:rsidR="00223E71" w14:paraId="46BCC346" w14:textId="77777777" w:rsidTr="003D1D80">
        <w:tc>
          <w:tcPr>
            <w:tcW w:w="4814" w:type="dxa"/>
          </w:tcPr>
          <w:p w14:paraId="12264E7A" w14:textId="72549F87" w:rsidR="00223E71" w:rsidRPr="00A72A98" w:rsidRDefault="00D26686" w:rsidP="00D26686">
            <w:pPr>
              <w:pStyle w:val="NoSpacing"/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A72A98">
              <w:rPr>
                <w:rFonts w:ascii="Times New Roman" w:hAnsi="Times New Roman" w:cs="Times New Roman"/>
                <w:sz w:val="28"/>
              </w:rPr>
              <w:t>А) 0</w:t>
            </w:r>
          </w:p>
        </w:tc>
        <w:tc>
          <w:tcPr>
            <w:tcW w:w="4815" w:type="dxa"/>
          </w:tcPr>
          <w:p w14:paraId="629D4714" w14:textId="716A08B9" w:rsidR="00223E71" w:rsidRPr="00A72A98" w:rsidRDefault="00A72A98" w:rsidP="008D053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A72A98">
              <w:rPr>
                <w:rFonts w:ascii="Times New Roman" w:hAnsi="Times New Roman" w:cs="Times New Roman"/>
                <w:sz w:val="28"/>
              </w:rPr>
              <w:t>Б) 1</w:t>
            </w:r>
          </w:p>
        </w:tc>
      </w:tr>
      <w:tr w:rsidR="00223E71" w14:paraId="7A54DC7A" w14:textId="77777777" w:rsidTr="003D1D80">
        <w:tc>
          <w:tcPr>
            <w:tcW w:w="4814" w:type="dxa"/>
          </w:tcPr>
          <w:p w14:paraId="529C3BAE" w14:textId="2E61CF32" w:rsidR="00223E71" w:rsidRPr="00A72A98" w:rsidRDefault="00A72A98" w:rsidP="00A72A98">
            <w:pPr>
              <w:pStyle w:val="NoSpacing"/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A72A98">
              <w:rPr>
                <w:rFonts w:ascii="Times New Roman" w:hAnsi="Times New Roman" w:cs="Times New Roman"/>
                <w:sz w:val="28"/>
              </w:rPr>
              <w:t>В) 2</w:t>
            </w:r>
          </w:p>
        </w:tc>
        <w:tc>
          <w:tcPr>
            <w:tcW w:w="4815" w:type="dxa"/>
          </w:tcPr>
          <w:p w14:paraId="4EAA6797" w14:textId="3ABF8AF8" w:rsidR="00223E71" w:rsidRPr="00A72A98" w:rsidRDefault="00A72A98" w:rsidP="008D053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72A98">
              <w:rPr>
                <w:rFonts w:ascii="Times New Roman" w:hAnsi="Times New Roman" w:cs="Times New Roman"/>
                <w:b/>
                <w:bCs/>
                <w:sz w:val="28"/>
              </w:rPr>
              <w:t>Г) Нескінченно багато</w:t>
            </w:r>
          </w:p>
        </w:tc>
      </w:tr>
      <w:tr w:rsidR="00334FB5" w14:paraId="1CD91825" w14:textId="77777777" w:rsidTr="003D1D80">
        <w:tc>
          <w:tcPr>
            <w:tcW w:w="9629" w:type="dxa"/>
            <w:gridSpan w:val="2"/>
          </w:tcPr>
          <w:p w14:paraId="7F37DAFD" w14:textId="139F9A1A" w:rsidR="00334FB5" w:rsidRPr="00334FB5" w:rsidRDefault="00334FB5" w:rsidP="00F50C4E">
            <w:pPr>
              <w:pStyle w:val="NoSpacing"/>
              <w:numPr>
                <w:ilvl w:val="0"/>
                <w:numId w:val="7"/>
              </w:numPr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334FB5">
              <w:rPr>
                <w:rFonts w:ascii="Times New Roman" w:hAnsi="Times New Roman" w:cs="Times New Roman"/>
                <w:sz w:val="28"/>
              </w:rPr>
              <w:t>Скільки центрів симетрії має промінь?</w:t>
            </w:r>
          </w:p>
        </w:tc>
      </w:tr>
      <w:tr w:rsidR="00334FB5" w14:paraId="0BCEFC6C" w14:textId="77777777" w:rsidTr="003D1D80">
        <w:tc>
          <w:tcPr>
            <w:tcW w:w="4814" w:type="dxa"/>
          </w:tcPr>
          <w:p w14:paraId="3A08A934" w14:textId="50AED91B" w:rsidR="00334FB5" w:rsidRPr="00B77EA5" w:rsidRDefault="00B77EA5" w:rsidP="00B77EA5">
            <w:pPr>
              <w:pStyle w:val="NoSpacing"/>
              <w:ind w:left="45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B77EA5">
              <w:rPr>
                <w:rFonts w:ascii="Times New Roman" w:hAnsi="Times New Roman" w:cs="Times New Roman"/>
                <w:b/>
                <w:bCs/>
                <w:sz w:val="28"/>
              </w:rPr>
              <w:t>А) 0</w:t>
            </w:r>
          </w:p>
        </w:tc>
        <w:tc>
          <w:tcPr>
            <w:tcW w:w="4815" w:type="dxa"/>
          </w:tcPr>
          <w:p w14:paraId="794FF74B" w14:textId="5E4DF17B" w:rsidR="00334FB5" w:rsidRPr="00B77EA5" w:rsidRDefault="00B77EA5" w:rsidP="008D053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B77EA5">
              <w:rPr>
                <w:rFonts w:ascii="Times New Roman" w:hAnsi="Times New Roman" w:cs="Times New Roman"/>
                <w:sz w:val="28"/>
              </w:rPr>
              <w:t>Б) 1</w:t>
            </w:r>
          </w:p>
        </w:tc>
      </w:tr>
      <w:tr w:rsidR="00334FB5" w14:paraId="58C24582" w14:textId="77777777" w:rsidTr="003D1D80">
        <w:tc>
          <w:tcPr>
            <w:tcW w:w="4814" w:type="dxa"/>
          </w:tcPr>
          <w:p w14:paraId="1CE78898" w14:textId="73658F1F" w:rsidR="00334FB5" w:rsidRPr="00B77EA5" w:rsidRDefault="00B77EA5" w:rsidP="00B77EA5">
            <w:pPr>
              <w:pStyle w:val="NoSpacing"/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B77EA5">
              <w:rPr>
                <w:rFonts w:ascii="Times New Roman" w:hAnsi="Times New Roman" w:cs="Times New Roman"/>
                <w:sz w:val="28"/>
              </w:rPr>
              <w:t>В) 2</w:t>
            </w:r>
          </w:p>
        </w:tc>
        <w:tc>
          <w:tcPr>
            <w:tcW w:w="4815" w:type="dxa"/>
          </w:tcPr>
          <w:p w14:paraId="79700023" w14:textId="0A03C88B" w:rsidR="00334FB5" w:rsidRPr="00B77EA5" w:rsidRDefault="00B77EA5" w:rsidP="008D053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B77EA5">
              <w:rPr>
                <w:rFonts w:ascii="Times New Roman" w:hAnsi="Times New Roman" w:cs="Times New Roman"/>
                <w:sz w:val="28"/>
              </w:rPr>
              <w:t>Г) Нескінченно багато</w:t>
            </w:r>
          </w:p>
        </w:tc>
      </w:tr>
      <w:tr w:rsidR="00B77EA5" w14:paraId="708208DA" w14:textId="77777777" w:rsidTr="003D1D80">
        <w:tc>
          <w:tcPr>
            <w:tcW w:w="9629" w:type="dxa"/>
            <w:gridSpan w:val="2"/>
          </w:tcPr>
          <w:p w14:paraId="58D7F941" w14:textId="43DF96BD" w:rsidR="00B77EA5" w:rsidRPr="00B77EA5" w:rsidRDefault="00B77EA5" w:rsidP="00F50C4E">
            <w:pPr>
              <w:pStyle w:val="NoSpacing"/>
              <w:numPr>
                <w:ilvl w:val="0"/>
                <w:numId w:val="7"/>
              </w:numPr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B77EA5">
              <w:rPr>
                <w:rFonts w:ascii="Times New Roman" w:hAnsi="Times New Roman" w:cs="Times New Roman"/>
                <w:sz w:val="28"/>
              </w:rPr>
              <w:t xml:space="preserve">Скільки </w:t>
            </w:r>
            <w:r w:rsidR="006D2BF7">
              <w:rPr>
                <w:rFonts w:ascii="Times New Roman" w:hAnsi="Times New Roman" w:cs="Times New Roman"/>
                <w:sz w:val="28"/>
              </w:rPr>
              <w:t>осей</w:t>
            </w:r>
            <w:r w:rsidRPr="00B77EA5">
              <w:rPr>
                <w:rFonts w:ascii="Times New Roman" w:hAnsi="Times New Roman" w:cs="Times New Roman"/>
                <w:sz w:val="28"/>
              </w:rPr>
              <w:t xml:space="preserve"> симетрії має ромб?</w:t>
            </w:r>
          </w:p>
        </w:tc>
      </w:tr>
      <w:tr w:rsidR="00B77EA5" w14:paraId="652AC14A" w14:textId="77777777" w:rsidTr="003D1D80">
        <w:tc>
          <w:tcPr>
            <w:tcW w:w="4814" w:type="dxa"/>
          </w:tcPr>
          <w:p w14:paraId="37C4CFE0" w14:textId="21B2D62C" w:rsidR="00B77EA5" w:rsidRPr="00B77EA5" w:rsidRDefault="00476B02" w:rsidP="00B77EA5">
            <w:pPr>
              <w:pStyle w:val="NoSpacing"/>
              <w:ind w:left="450"/>
              <w:jc w:val="both"/>
              <w:rPr>
                <w:rFonts w:ascii="Times New Roman" w:hAnsi="Times New Roman" w:cs="Times New Roman"/>
                <w:sz w:val="28"/>
              </w:rPr>
            </w:pPr>
            <w:r w:rsidRPr="00476B02">
              <w:rPr>
                <w:rFonts w:ascii="Times New Roman" w:hAnsi="Times New Roman" w:cs="Times New Roman"/>
                <w:sz w:val="28"/>
              </w:rPr>
              <w:t>А) 0</w:t>
            </w:r>
          </w:p>
        </w:tc>
        <w:tc>
          <w:tcPr>
            <w:tcW w:w="4815" w:type="dxa"/>
          </w:tcPr>
          <w:p w14:paraId="14679779" w14:textId="6294AE1D" w:rsidR="00B77EA5" w:rsidRPr="00B77EA5" w:rsidRDefault="00476B02" w:rsidP="008D053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476B02">
              <w:rPr>
                <w:rFonts w:ascii="Times New Roman" w:hAnsi="Times New Roman" w:cs="Times New Roman"/>
                <w:sz w:val="28"/>
              </w:rPr>
              <w:t>Б) 1</w:t>
            </w:r>
          </w:p>
        </w:tc>
      </w:tr>
      <w:tr w:rsidR="00B77EA5" w14:paraId="1BC5B4B9" w14:textId="77777777" w:rsidTr="003D1D80">
        <w:tc>
          <w:tcPr>
            <w:tcW w:w="4814" w:type="dxa"/>
          </w:tcPr>
          <w:p w14:paraId="2F68E364" w14:textId="2320BB47" w:rsidR="00B77EA5" w:rsidRPr="00476B02" w:rsidRDefault="00476B02" w:rsidP="00B77EA5">
            <w:pPr>
              <w:pStyle w:val="NoSpacing"/>
              <w:ind w:left="45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476B02">
              <w:rPr>
                <w:rFonts w:ascii="Times New Roman" w:hAnsi="Times New Roman" w:cs="Times New Roman"/>
                <w:b/>
                <w:bCs/>
                <w:sz w:val="28"/>
              </w:rPr>
              <w:t>В) 2</w:t>
            </w:r>
          </w:p>
        </w:tc>
        <w:tc>
          <w:tcPr>
            <w:tcW w:w="4815" w:type="dxa"/>
          </w:tcPr>
          <w:p w14:paraId="65E84C58" w14:textId="0EC0B30A" w:rsidR="00B77EA5" w:rsidRPr="00B77EA5" w:rsidRDefault="00476B02" w:rsidP="008D053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476B02">
              <w:rPr>
                <w:rFonts w:ascii="Times New Roman" w:hAnsi="Times New Roman" w:cs="Times New Roman"/>
                <w:sz w:val="28"/>
              </w:rPr>
              <w:t>Г) Нескінченно багато</w:t>
            </w:r>
          </w:p>
        </w:tc>
      </w:tr>
    </w:tbl>
    <w:p w14:paraId="4E1A6F49" w14:textId="46676B3D" w:rsidR="00C21904" w:rsidRDefault="00C21904" w:rsidP="008D053D">
      <w:pPr>
        <w:pStyle w:val="NoSpacing"/>
        <w:jc w:val="both"/>
        <w:rPr>
          <w:rFonts w:ascii="Times New Roman" w:hAnsi="Times New Roman" w:cs="Times New Roman"/>
          <w:b/>
          <w:bCs/>
          <w:sz w:val="28"/>
        </w:rPr>
      </w:pPr>
    </w:p>
    <w:p w14:paraId="0889CD31" w14:textId="77777777" w:rsidR="00C21904" w:rsidRDefault="00C21904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</w:p>
    <w:p w14:paraId="07223567" w14:textId="5132CAF1" w:rsidR="008D053D" w:rsidRDefault="00C21904" w:rsidP="00C21904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№2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96B83" w14:paraId="4DB69BEA" w14:textId="77777777" w:rsidTr="00741F87">
        <w:trPr>
          <w:trHeight w:val="1515"/>
        </w:trPr>
        <w:tc>
          <w:tcPr>
            <w:tcW w:w="4814" w:type="dxa"/>
          </w:tcPr>
          <w:p w14:paraId="781E0216" w14:textId="41A38167" w:rsidR="00896B83" w:rsidRDefault="00896B83" w:rsidP="00C2190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F943DF">
              <w:rPr>
                <w:rFonts w:ascii="Times New Roman" w:hAnsi="Times New Roman" w:cs="Times New Roman"/>
                <w:sz w:val="28"/>
              </w:rPr>
              <w:t xml:space="preserve">Якщо повернути навколо вершини </w:t>
            </w:r>
            <m:oMath>
              <m:r>
                <w:rPr>
                  <w:rFonts w:ascii="Cambria Math" w:hAnsi="Cambria Math" w:cs="Times New Roman"/>
                  <w:sz w:val="28"/>
                </w:rPr>
                <m:t>A</m:t>
              </m:r>
            </m:oMath>
            <w:r w:rsidRPr="00F943DF">
              <w:rPr>
                <w:rFonts w:ascii="Times New Roman" w:hAnsi="Times New Roman" w:cs="Times New Roman"/>
                <w:sz w:val="28"/>
              </w:rPr>
              <w:t xml:space="preserve"> на </w:t>
            </w:r>
            <m:oMath>
              <m:r>
                <w:rPr>
                  <w:rFonts w:ascii="Cambria Math" w:hAnsi="Cambria Math" w:cs="Times New Roman"/>
                  <w:sz w:val="28"/>
                </w:rPr>
                <m:t>90°</m:t>
              </m:r>
            </m:oMath>
            <w:r w:rsidRPr="00F943DF">
              <w:rPr>
                <w:rFonts w:ascii="Times New Roman" w:hAnsi="Times New Roman" w:cs="Times New Roman"/>
                <w:sz w:val="28"/>
              </w:rPr>
              <w:t xml:space="preserve"> проти годинникової стрілки зображений на рисунку квадрат, то:</w:t>
            </w:r>
          </w:p>
        </w:tc>
        <w:tc>
          <w:tcPr>
            <w:tcW w:w="4815" w:type="dxa"/>
            <w:vMerge w:val="restart"/>
            <w:vAlign w:val="center"/>
          </w:tcPr>
          <w:p w14:paraId="3242F4D0" w14:textId="60F844C2" w:rsidR="00896B83" w:rsidRDefault="00896B83" w:rsidP="00896B8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2F72AABB" wp14:editId="284A87FF">
                  <wp:extent cx="2503774" cy="2488968"/>
                  <wp:effectExtent l="0" t="0" r="0" b="635"/>
                  <wp:docPr id="1" name="Picture 1" descr="A picture containing text, athletic game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athletic game, spo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774" cy="248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B83" w14:paraId="09CCBF19" w14:textId="77777777" w:rsidTr="00741F87">
        <w:trPr>
          <w:trHeight w:val="433"/>
        </w:trPr>
        <w:tc>
          <w:tcPr>
            <w:tcW w:w="4814" w:type="dxa"/>
          </w:tcPr>
          <w:p w14:paraId="6303CD35" w14:textId="227B5802" w:rsidR="00896B83" w:rsidRPr="00F943DF" w:rsidRDefault="00896B83" w:rsidP="00C2190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896B83">
              <w:rPr>
                <w:rFonts w:ascii="Times New Roman" w:hAnsi="Times New Roman" w:cs="Times New Roman"/>
                <w:sz w:val="28"/>
              </w:rPr>
              <w:t>А)</w:t>
            </w:r>
            <w:r w:rsidRPr="00896B83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896B83">
              <w:rPr>
                <w:rFonts w:ascii="Times New Roman" w:hAnsi="Times New Roman" w:cs="Times New Roman"/>
                <w:sz w:val="28"/>
              </w:rPr>
              <w:t xml:space="preserve">Вершина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B</m:t>
              </m:r>
            </m:oMath>
            <w:r w:rsidRPr="00896B83">
              <w:rPr>
                <w:rFonts w:ascii="Times New Roman" w:hAnsi="Times New Roman" w:cs="Times New Roman"/>
                <w:sz w:val="28"/>
              </w:rPr>
              <w:t xml:space="preserve"> перейде у вершину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oMath>
          </w:p>
        </w:tc>
        <w:tc>
          <w:tcPr>
            <w:tcW w:w="4815" w:type="dxa"/>
            <w:vMerge/>
            <w:vAlign w:val="center"/>
          </w:tcPr>
          <w:p w14:paraId="23E4563A" w14:textId="77777777" w:rsidR="00896B83" w:rsidRDefault="00896B83" w:rsidP="00896B8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6B83" w14:paraId="765D23E7" w14:textId="77777777" w:rsidTr="00741F87">
        <w:trPr>
          <w:trHeight w:val="375"/>
        </w:trPr>
        <w:tc>
          <w:tcPr>
            <w:tcW w:w="4814" w:type="dxa"/>
          </w:tcPr>
          <w:p w14:paraId="6053CA12" w14:textId="7700E325" w:rsidR="00896B83" w:rsidRPr="00F943DF" w:rsidRDefault="00896B83" w:rsidP="00C2190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896B83">
              <w:rPr>
                <w:rFonts w:ascii="Times New Roman" w:hAnsi="Times New Roman" w:cs="Times New Roman"/>
                <w:sz w:val="28"/>
              </w:rPr>
              <w:t>Б)</w:t>
            </w:r>
            <w:r w:rsidRPr="00896B83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896B83">
              <w:rPr>
                <w:rFonts w:ascii="Times New Roman" w:hAnsi="Times New Roman" w:cs="Times New Roman"/>
                <w:sz w:val="28"/>
              </w:rPr>
              <w:t xml:space="preserve">Вершина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oMath>
            <w:r w:rsidRPr="00896B83">
              <w:rPr>
                <w:rFonts w:ascii="Times New Roman" w:hAnsi="Times New Roman" w:cs="Times New Roman"/>
                <w:sz w:val="28"/>
              </w:rPr>
              <w:t xml:space="preserve"> перейде у вершину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B</m:t>
              </m:r>
            </m:oMath>
          </w:p>
        </w:tc>
        <w:tc>
          <w:tcPr>
            <w:tcW w:w="4815" w:type="dxa"/>
            <w:vMerge/>
            <w:vAlign w:val="center"/>
          </w:tcPr>
          <w:p w14:paraId="097C0875" w14:textId="77777777" w:rsidR="00896B83" w:rsidRDefault="00896B83" w:rsidP="00896B8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6B83" w14:paraId="7A3E20C7" w14:textId="77777777" w:rsidTr="00741F87">
        <w:trPr>
          <w:trHeight w:val="409"/>
        </w:trPr>
        <w:tc>
          <w:tcPr>
            <w:tcW w:w="4814" w:type="dxa"/>
          </w:tcPr>
          <w:p w14:paraId="75C3280A" w14:textId="662DBF27" w:rsidR="00896B83" w:rsidRPr="00F943DF" w:rsidRDefault="003D1D80" w:rsidP="00C2190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3D1D80">
              <w:rPr>
                <w:rFonts w:ascii="Times New Roman" w:hAnsi="Times New Roman" w:cs="Times New Roman"/>
                <w:sz w:val="28"/>
              </w:rPr>
              <w:t>В)</w:t>
            </w:r>
            <w:r w:rsidRPr="003D1D8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3D1D80">
              <w:rPr>
                <w:rFonts w:ascii="Times New Roman" w:hAnsi="Times New Roman" w:cs="Times New Roman"/>
                <w:sz w:val="28"/>
              </w:rPr>
              <w:t xml:space="preserve">Вершина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B</m:t>
              </m:r>
            </m:oMath>
            <w:r w:rsidRPr="003D1D80">
              <w:rPr>
                <w:rFonts w:ascii="Times New Roman" w:hAnsi="Times New Roman" w:cs="Times New Roman"/>
                <w:sz w:val="28"/>
              </w:rPr>
              <w:t xml:space="preserve"> перейде у вершину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D</m:t>
              </m:r>
            </m:oMath>
          </w:p>
        </w:tc>
        <w:tc>
          <w:tcPr>
            <w:tcW w:w="4815" w:type="dxa"/>
            <w:vMerge/>
            <w:vAlign w:val="center"/>
          </w:tcPr>
          <w:p w14:paraId="5AE40FC7" w14:textId="77777777" w:rsidR="00896B83" w:rsidRDefault="00896B83" w:rsidP="00896B8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6B83" w14:paraId="726734A1" w14:textId="77777777" w:rsidTr="00741F87">
        <w:trPr>
          <w:trHeight w:val="374"/>
        </w:trPr>
        <w:tc>
          <w:tcPr>
            <w:tcW w:w="4814" w:type="dxa"/>
          </w:tcPr>
          <w:p w14:paraId="17F336C7" w14:textId="7AF19800" w:rsidR="00896B83" w:rsidRPr="003D1D80" w:rsidRDefault="003D1D80" w:rsidP="00C2190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D1D80">
              <w:rPr>
                <w:rFonts w:ascii="Times New Roman" w:hAnsi="Times New Roman" w:cs="Times New Roman"/>
                <w:b/>
                <w:bCs/>
                <w:sz w:val="28"/>
              </w:rPr>
              <w:t>Г)</w:t>
            </w:r>
            <w:r w:rsidRPr="003D1D80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3D1D80">
              <w:rPr>
                <w:rFonts w:ascii="Times New Roman" w:hAnsi="Times New Roman" w:cs="Times New Roman"/>
                <w:b/>
                <w:bCs/>
                <w:sz w:val="28"/>
              </w:rPr>
              <w:t xml:space="preserve">Вершина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D</m:t>
              </m:r>
            </m:oMath>
            <w:r w:rsidRPr="003D1D80">
              <w:rPr>
                <w:rFonts w:ascii="Times New Roman" w:hAnsi="Times New Roman" w:cs="Times New Roman"/>
                <w:b/>
                <w:bCs/>
                <w:sz w:val="28"/>
              </w:rPr>
              <w:t xml:space="preserve"> перейде у вершину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B</m:t>
              </m:r>
            </m:oMath>
          </w:p>
        </w:tc>
        <w:tc>
          <w:tcPr>
            <w:tcW w:w="4815" w:type="dxa"/>
            <w:vMerge/>
            <w:vAlign w:val="center"/>
          </w:tcPr>
          <w:p w14:paraId="6889329A" w14:textId="77777777" w:rsidR="00896B83" w:rsidRDefault="00896B83" w:rsidP="00896B8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6B83" w14:paraId="6748E437" w14:textId="77777777" w:rsidTr="00741F87">
        <w:trPr>
          <w:trHeight w:val="198"/>
        </w:trPr>
        <w:tc>
          <w:tcPr>
            <w:tcW w:w="4814" w:type="dxa"/>
          </w:tcPr>
          <w:p w14:paraId="4BD69A4B" w14:textId="77777777" w:rsidR="00896B83" w:rsidRPr="00F943DF" w:rsidRDefault="00896B83" w:rsidP="00C2190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5" w:type="dxa"/>
            <w:vMerge/>
            <w:vAlign w:val="center"/>
          </w:tcPr>
          <w:p w14:paraId="02EA0831" w14:textId="77777777" w:rsidR="00896B83" w:rsidRDefault="00896B83" w:rsidP="00896B8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A3B38D7" w14:textId="77777777" w:rsidR="00C21904" w:rsidRDefault="00C21904" w:rsidP="00C21904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246C8820" w14:textId="3F56EEE8" w:rsidR="00B34144" w:rsidRDefault="00B34144" w:rsidP="00B34144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B34144">
        <w:rPr>
          <w:rFonts w:ascii="Times New Roman" w:hAnsi="Times New Roman" w:cs="Times New Roman"/>
          <w:b/>
          <w:bCs/>
          <w:sz w:val="28"/>
        </w:rPr>
        <w:t>№3</w:t>
      </w:r>
    </w:p>
    <w:p w14:paraId="04A3DF26" w14:textId="2907B57B" w:rsidR="00B34144" w:rsidRDefault="00B34144" w:rsidP="00B34144">
      <w:pPr>
        <w:pStyle w:val="NoSpacing"/>
        <w:jc w:val="both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  <w:lang w:val="en-US"/>
          </w:rPr>
          <m:t>ABCD</m:t>
        </m:r>
      </m:oMath>
      <w:r w:rsidRPr="00B34144">
        <w:rPr>
          <w:rFonts w:ascii="Times New Roman" w:hAnsi="Times New Roman" w:cs="Times New Roman"/>
          <w:sz w:val="28"/>
          <w:lang w:val="ru-RU"/>
        </w:rPr>
        <w:t xml:space="preserve"> </w:t>
      </w:r>
      <w:r w:rsidRPr="00B34144">
        <w:rPr>
          <w:rFonts w:ascii="Times New Roman" w:hAnsi="Times New Roman" w:cs="Times New Roman"/>
          <w:sz w:val="28"/>
        </w:rPr>
        <w:t>– паралелограм. В яку сторону перейде сторона</w:t>
      </w:r>
      <w:r w:rsidRPr="00B34144">
        <w:rPr>
          <w:rFonts w:ascii="Times New Roman" w:hAnsi="Times New Roman" w:cs="Times New Roman"/>
          <w:sz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lang w:val="en-US"/>
          </w:rPr>
          <m:t>AB</m:t>
        </m:r>
      </m:oMath>
      <w:r w:rsidRPr="00B34144">
        <w:rPr>
          <w:rFonts w:ascii="Times New Roman" w:hAnsi="Times New Roman" w:cs="Times New Roman"/>
          <w:sz w:val="28"/>
        </w:rPr>
        <w:t xml:space="preserve"> внаслідок паралельного перенесення даного паралелограма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lang w:val="en-US"/>
              </w:rPr>
              <m:t>BC</m:t>
            </m:r>
          </m:e>
        </m:acc>
      </m:oMath>
      <w:r w:rsidRPr="00B34144">
        <w:rPr>
          <w:rFonts w:ascii="Times New Roman" w:hAnsi="Times New Roman" w:cs="Times New Roman"/>
          <w:sz w:val="28"/>
        </w:rPr>
        <w:t>?</w:t>
      </w:r>
    </w:p>
    <w:p w14:paraId="080822F7" w14:textId="3894AC8E" w:rsidR="00B34144" w:rsidRDefault="00B34144" w:rsidP="00B34144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B34144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7"/>
      </w:tblGrid>
      <w:tr w:rsidR="00214CCB" w14:paraId="521EFCDD" w14:textId="77777777" w:rsidTr="008E6B82">
        <w:tc>
          <w:tcPr>
            <w:tcW w:w="5382" w:type="dxa"/>
          </w:tcPr>
          <w:p w14:paraId="668E9E92" w14:textId="595BFD6C" w:rsidR="00B34144" w:rsidRDefault="00214CCB" w:rsidP="00B3414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915ECAE" wp14:editId="560E7DF8">
                  <wp:extent cx="3269023" cy="1397619"/>
                  <wp:effectExtent l="0" t="0" r="0" b="0"/>
                  <wp:docPr id="2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5" cy="141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vAlign w:val="bottom"/>
          </w:tcPr>
          <w:p w14:paraId="08662826" w14:textId="07A871FD" w:rsidR="00B34144" w:rsidRPr="00741F87" w:rsidRDefault="00214CCB" w:rsidP="00214CCB">
            <w:pPr>
              <w:pStyle w:val="NoSpacing"/>
              <w:rPr>
                <w:rFonts w:ascii="Times New Roman" w:hAnsi="Times New Roman" w:cs="Times New Roman"/>
                <w:i/>
                <w:sz w:val="28"/>
              </w:rPr>
            </w:pPr>
            <w:r w:rsidRPr="00741F8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Відповідь: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41F87">
              <w:rPr>
                <w:rFonts w:ascii="Times New Roman" w:hAnsi="Times New Roman" w:cs="Times New Roman"/>
                <w:sz w:val="28"/>
              </w:rPr>
              <w:t xml:space="preserve">у сторону </w:t>
            </w:r>
            <m:oMath>
              <m:r>
                <w:rPr>
                  <w:rFonts w:ascii="Cambria Math" w:hAnsi="Cambria Math" w:cs="Times New Roman"/>
                  <w:sz w:val="28"/>
                </w:rPr>
                <m:t>CD</m:t>
              </m:r>
            </m:oMath>
          </w:p>
        </w:tc>
      </w:tr>
    </w:tbl>
    <w:p w14:paraId="08712F2F" w14:textId="77777777" w:rsidR="00B34144" w:rsidRDefault="00B34144" w:rsidP="008E6B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951FFC" w14:textId="127E7E39" w:rsidR="008E6B82" w:rsidRDefault="008E6B82" w:rsidP="008E6B8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8E6B82">
        <w:rPr>
          <w:rFonts w:ascii="Times New Roman" w:hAnsi="Times New Roman" w:cs="Times New Roman"/>
          <w:b/>
          <w:bCs/>
          <w:sz w:val="28"/>
          <w:szCs w:val="28"/>
        </w:rPr>
        <w:t>№4</w:t>
      </w:r>
    </w:p>
    <w:p w14:paraId="026A3D82" w14:textId="40C65B99" w:rsidR="009211B8" w:rsidRPr="009211B8" w:rsidRDefault="009211B8" w:rsidP="009211B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E6B82">
        <w:rPr>
          <w:rFonts w:ascii="Times New Roman" w:hAnsi="Times New Roman" w:cs="Times New Roman"/>
          <w:sz w:val="28"/>
          <w:szCs w:val="28"/>
        </w:rPr>
        <w:t xml:space="preserve">Накресліть довільний прямокутник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ABCD</m:t>
        </m:r>
      </m:oMath>
      <w:r w:rsidRPr="008E6B82">
        <w:rPr>
          <w:rFonts w:ascii="Times New Roman" w:hAnsi="Times New Roman" w:cs="Times New Roman"/>
          <w:sz w:val="28"/>
          <w:szCs w:val="28"/>
        </w:rPr>
        <w:t>. Побудуйте фігуру: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  <w:gridCol w:w="5276"/>
      </w:tblGrid>
      <w:tr w:rsidR="00F90F27" w14:paraId="00FE13CA" w14:textId="77777777" w:rsidTr="00F90F27">
        <w:tc>
          <w:tcPr>
            <w:tcW w:w="4353" w:type="dxa"/>
            <w:vMerge w:val="restart"/>
          </w:tcPr>
          <w:p w14:paraId="4F283EBF" w14:textId="77777777" w:rsidR="00153CFE" w:rsidRPr="00C30EEA" w:rsidRDefault="00153CFE" w:rsidP="00F50C4E">
            <w:pPr>
              <w:pStyle w:val="NoSpacing"/>
              <w:numPr>
                <w:ilvl w:val="0"/>
                <w:numId w:val="8"/>
              </w:numPr>
              <w:ind w:left="4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3CFE">
              <w:rPr>
                <w:rFonts w:ascii="Times New Roman" w:hAnsi="Times New Roman" w:cs="Times New Roman"/>
                <w:sz w:val="28"/>
                <w:szCs w:val="28"/>
              </w:rPr>
              <w:t xml:space="preserve">Симетричну прямокутнику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ABCD</m:t>
              </m:r>
            </m:oMath>
            <w:r w:rsidRPr="00153C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3CFE">
              <w:rPr>
                <w:rFonts w:ascii="Times New Roman" w:hAnsi="Times New Roman" w:cs="Times New Roman"/>
                <w:sz w:val="28"/>
                <w:szCs w:val="28"/>
              </w:rPr>
              <w:t xml:space="preserve">відносно точки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oMath>
          </w:p>
          <w:p w14:paraId="03590BBD" w14:textId="2035614E" w:rsidR="00C30EEA" w:rsidRPr="00876250" w:rsidRDefault="000175A6" w:rsidP="00C30EEA">
            <w:pPr>
              <w:pStyle w:val="NoSpacing"/>
              <w:ind w:left="45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A'B'C'D'</m:t>
                    </m:r>
                  </m:e>
                </m:d>
              </m:oMath>
            </m:oMathPara>
          </w:p>
          <w:p w14:paraId="0501EC6D" w14:textId="77777777" w:rsidR="00153CFE" w:rsidRPr="00876250" w:rsidRDefault="00153CFE" w:rsidP="00F50C4E">
            <w:pPr>
              <w:pStyle w:val="NoSpacing"/>
              <w:numPr>
                <w:ilvl w:val="0"/>
                <w:numId w:val="8"/>
              </w:numPr>
              <w:ind w:left="4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3C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яку перейде прямокутник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ABCD</m:t>
              </m:r>
            </m:oMath>
            <w:r w:rsidRPr="00153C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внаслідок паралельного перенесення на вектор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DB</m:t>
                  </m:r>
                </m:e>
              </m:acc>
            </m:oMath>
          </w:p>
          <w:p w14:paraId="263F9AB5" w14:textId="2A04BA3D" w:rsidR="00876250" w:rsidRPr="00B83343" w:rsidRDefault="000175A6" w:rsidP="00876250">
            <w:pPr>
              <w:pStyle w:val="NoSpacing"/>
              <w:ind w:left="45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A''B''C''D''</m:t>
                    </m:r>
                  </m:e>
                </m:d>
              </m:oMath>
            </m:oMathPara>
          </w:p>
          <w:p w14:paraId="7A77C46A" w14:textId="77777777" w:rsidR="00153CFE" w:rsidRPr="00B83343" w:rsidRDefault="00153CFE" w:rsidP="00F50C4E">
            <w:pPr>
              <w:pStyle w:val="NoSpacing"/>
              <w:numPr>
                <w:ilvl w:val="0"/>
                <w:numId w:val="8"/>
              </w:numPr>
              <w:ind w:left="4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3C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яку перейде прямокутник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ABCD</m:t>
              </m:r>
            </m:oMath>
            <w:r w:rsidRPr="00153C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внаслідок обертання навколо точки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oMath>
            <w:r w:rsidRPr="00153CF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3C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 годинниковою стрілкою на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90°</m:t>
              </m:r>
            </m:oMath>
          </w:p>
          <w:p w14:paraId="76D1A127" w14:textId="5567FC8F" w:rsidR="00B83343" w:rsidRPr="00B83343" w:rsidRDefault="000175A6" w:rsidP="00B83343">
            <w:pPr>
              <w:pStyle w:val="NoSpacing"/>
              <w:ind w:left="45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A'''B'''C'''D'''</m:t>
                    </m:r>
                  </m:e>
                </m:d>
              </m:oMath>
            </m:oMathPara>
          </w:p>
          <w:p w14:paraId="40B6FF85" w14:textId="0E356C89" w:rsidR="00B83343" w:rsidRPr="004721CE" w:rsidRDefault="00B83343" w:rsidP="00B83343">
            <w:pPr>
              <w:pStyle w:val="NoSpacing"/>
              <w:ind w:left="45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76" w:type="dxa"/>
          </w:tcPr>
          <w:p w14:paraId="47757B0A" w14:textId="625F61F7" w:rsidR="00153CFE" w:rsidRPr="00153CFE" w:rsidRDefault="00153CFE" w:rsidP="008E6B8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53C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Розвʼязання:</w:t>
            </w:r>
          </w:p>
        </w:tc>
      </w:tr>
      <w:tr w:rsidR="00F90F27" w14:paraId="75E44854" w14:textId="77777777" w:rsidTr="00F90F27">
        <w:tc>
          <w:tcPr>
            <w:tcW w:w="4353" w:type="dxa"/>
            <w:vMerge/>
          </w:tcPr>
          <w:p w14:paraId="512F2A20" w14:textId="0BA9E676" w:rsidR="00153CFE" w:rsidRPr="00355CCD" w:rsidRDefault="00153CFE" w:rsidP="00F50C4E">
            <w:pPr>
              <w:pStyle w:val="NoSpacing"/>
              <w:numPr>
                <w:ilvl w:val="0"/>
                <w:numId w:val="8"/>
              </w:numPr>
              <w:ind w:left="4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76" w:type="dxa"/>
            <w:vAlign w:val="center"/>
          </w:tcPr>
          <w:p w14:paraId="196FED03" w14:textId="1CB80ED7" w:rsidR="00153CFE" w:rsidRDefault="00F90F27" w:rsidP="004721C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C1E0819" wp14:editId="456EAD26">
                  <wp:extent cx="3165026" cy="2460702"/>
                  <wp:effectExtent l="0" t="0" r="0" b="3175"/>
                  <wp:docPr id="4" name="Picture 4" descr="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ine ch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957" cy="249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512DD" w14:textId="77777777" w:rsidR="00650BB0" w:rsidRDefault="00650BB0" w:rsidP="004721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D0F51" w14:textId="77777777" w:rsidR="00F90F27" w:rsidRDefault="00F90F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1BC5013" w14:textId="41F56E16" w:rsidR="009211B8" w:rsidRPr="00F02BCD" w:rsidRDefault="004721CE" w:rsidP="004721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721CE">
        <w:rPr>
          <w:rFonts w:ascii="Times New Roman" w:hAnsi="Times New Roman" w:cs="Times New Roman"/>
          <w:b/>
          <w:bCs/>
          <w:sz w:val="28"/>
          <w:szCs w:val="28"/>
        </w:rPr>
        <w:lastRenderedPageBreak/>
        <w:t>№5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410"/>
        <w:gridCol w:w="6373"/>
      </w:tblGrid>
      <w:tr w:rsidR="00F42A4F" w14:paraId="04597C56" w14:textId="565E901E" w:rsidTr="00FC5814">
        <w:tc>
          <w:tcPr>
            <w:tcW w:w="846" w:type="dxa"/>
          </w:tcPr>
          <w:p w14:paraId="668E838C" w14:textId="5B7C39AA" w:rsidR="00F42A4F" w:rsidRDefault="00F42A4F" w:rsidP="00F50C4E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  <w:gridSpan w:val="2"/>
          </w:tcPr>
          <w:p w14:paraId="04CBB268" w14:textId="6DC1CC1B" w:rsidR="00F42A4F" w:rsidRDefault="00F42A4F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4F">
              <w:rPr>
                <w:rFonts w:ascii="Times New Roman" w:hAnsi="Times New Roman" w:cs="Times New Roman"/>
                <w:sz w:val="28"/>
                <w:szCs w:val="28"/>
              </w:rPr>
              <w:t>Як відносяться сторони двох квадратів, якщо їх площі відносяться, як:</w:t>
            </w:r>
          </w:p>
        </w:tc>
      </w:tr>
      <w:tr w:rsidR="008472AD" w14:paraId="34DC0462" w14:textId="77777777" w:rsidTr="00FC5814">
        <w:tc>
          <w:tcPr>
            <w:tcW w:w="846" w:type="dxa"/>
          </w:tcPr>
          <w:p w14:paraId="7803B273" w14:textId="77777777" w:rsidR="008472AD" w:rsidRDefault="008472AD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9AE872" w14:textId="158F530C" w:rsidR="008472AD" w:rsidRDefault="008472AD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4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4:9</m:t>
              </m:r>
            </m:oMath>
          </w:p>
        </w:tc>
        <w:tc>
          <w:tcPr>
            <w:tcW w:w="6373" w:type="dxa"/>
            <w:vMerge w:val="restart"/>
          </w:tcPr>
          <w:p w14:paraId="44D517C1" w14:textId="77777777" w:rsidR="008472AD" w:rsidRDefault="008472AD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2A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Розвʼязання:</w:t>
            </w:r>
          </w:p>
          <w:p w14:paraId="009D8065" w14:textId="77777777" w:rsidR="008472AD" w:rsidRPr="005C20EE" w:rsidRDefault="000175A6" w:rsidP="008472AD">
            <w:pPr>
              <w:pStyle w:val="NoSpacing"/>
              <w:ind w:left="172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75987BE1" w14:textId="77777777" w:rsidR="005C20EE" w:rsidRPr="00462257" w:rsidRDefault="005C20EE" w:rsidP="005C20EE">
            <w:pPr>
              <w:pStyle w:val="NoSpacing"/>
              <w:ind w:left="314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А)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 xml:space="preserve"> →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3</m:t>
                    </m:r>
                  </m:den>
                </m:f>
              </m:oMath>
            </m:oMathPara>
          </w:p>
          <w:p w14:paraId="40E1E35C" w14:textId="0CCE0C49" w:rsidR="00462257" w:rsidRPr="008472AD" w:rsidRDefault="00462257" w:rsidP="005C20EE">
            <w:pPr>
              <w:pStyle w:val="NoSpacing"/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Б)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25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 xml:space="preserve"> →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A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5</m:t>
                    </m:r>
                  </m:den>
                </m:f>
              </m:oMath>
            </m:oMathPara>
          </w:p>
        </w:tc>
      </w:tr>
      <w:tr w:rsidR="008472AD" w14:paraId="581A8D08" w14:textId="77777777" w:rsidTr="00FC5814">
        <w:tc>
          <w:tcPr>
            <w:tcW w:w="846" w:type="dxa"/>
          </w:tcPr>
          <w:p w14:paraId="149DCAA7" w14:textId="77777777" w:rsidR="008472AD" w:rsidRDefault="008472AD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41C13" w14:textId="3A970A76" w:rsidR="008472AD" w:rsidRPr="00F42A4F" w:rsidRDefault="008472AD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1:25</m:t>
              </m:r>
            </m:oMath>
          </w:p>
        </w:tc>
        <w:tc>
          <w:tcPr>
            <w:tcW w:w="6373" w:type="dxa"/>
            <w:vMerge/>
          </w:tcPr>
          <w:p w14:paraId="7565A93D" w14:textId="77777777" w:rsidR="008472AD" w:rsidRDefault="008472AD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8F" w14:paraId="1A966317" w14:textId="77777777" w:rsidTr="00FC5814">
        <w:tc>
          <w:tcPr>
            <w:tcW w:w="846" w:type="dxa"/>
          </w:tcPr>
          <w:p w14:paraId="316A2ABE" w14:textId="42B35C0A" w:rsidR="005A018F" w:rsidRDefault="005A018F" w:rsidP="00F50C4E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  <w:gridSpan w:val="2"/>
          </w:tcPr>
          <w:p w14:paraId="1C16325A" w14:textId="5DFF18F7" w:rsidR="005A018F" w:rsidRDefault="00C203F4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F4">
              <w:rPr>
                <w:rFonts w:ascii="Times New Roman" w:hAnsi="Times New Roman" w:cs="Times New Roman"/>
                <w:sz w:val="28"/>
                <w:szCs w:val="28"/>
              </w:rPr>
              <w:t>Як відносяться площі двох квадратів, якщо їх сторони відносяться, як:</w:t>
            </w:r>
          </w:p>
        </w:tc>
      </w:tr>
      <w:tr w:rsidR="005E0B98" w14:paraId="746288DD" w14:textId="77777777" w:rsidTr="00FC5814">
        <w:tc>
          <w:tcPr>
            <w:tcW w:w="846" w:type="dxa"/>
          </w:tcPr>
          <w:p w14:paraId="639FBD87" w14:textId="77777777" w:rsidR="005E0B98" w:rsidRDefault="005E0B98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36D99C" w14:textId="5B447674" w:rsidR="005E0B98" w:rsidRPr="005A018F" w:rsidRDefault="005E0B98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F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oMath>
          </w:p>
        </w:tc>
        <w:tc>
          <w:tcPr>
            <w:tcW w:w="6373" w:type="dxa"/>
            <w:vMerge w:val="restart"/>
          </w:tcPr>
          <w:p w14:paraId="41286006" w14:textId="77777777" w:rsidR="005E0B98" w:rsidRDefault="005E0B98" w:rsidP="005E0B9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2A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Розвʼязання:</w:t>
            </w:r>
          </w:p>
          <w:p w14:paraId="44F8ACD5" w14:textId="77777777" w:rsidR="005E0B98" w:rsidRPr="005C20EE" w:rsidRDefault="000175A6" w:rsidP="005E0B98">
            <w:pPr>
              <w:pStyle w:val="NoSpacing"/>
              <w:ind w:left="172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6818553E" w14:textId="623D656C" w:rsidR="005E0B98" w:rsidRPr="005E0B98" w:rsidRDefault="005E0B98" w:rsidP="005E0B98">
            <w:pPr>
              <w:pStyle w:val="NoSpacing"/>
              <w:ind w:left="31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А)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 xml:space="preserve"> →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25</m:t>
                    </m:r>
                  </m:den>
                </m:f>
              </m:oMath>
            </m:oMathPara>
          </w:p>
          <w:p w14:paraId="0D46E8ED" w14:textId="46A15E3B" w:rsidR="005E0B98" w:rsidRPr="005E0B98" w:rsidRDefault="005E0B98" w:rsidP="005E0B98">
            <w:pPr>
              <w:pStyle w:val="NoSpacing"/>
              <w:ind w:left="314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Б)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 xml:space="preserve"> →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16</m:t>
                    </m:r>
                  </m:den>
                </m:f>
              </m:oMath>
            </m:oMathPara>
          </w:p>
        </w:tc>
      </w:tr>
      <w:tr w:rsidR="005E0B98" w14:paraId="07BEB366" w14:textId="77777777" w:rsidTr="00FC5814">
        <w:tc>
          <w:tcPr>
            <w:tcW w:w="846" w:type="dxa"/>
          </w:tcPr>
          <w:p w14:paraId="68E1A9DF" w14:textId="77777777" w:rsidR="005E0B98" w:rsidRDefault="005E0B98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3EC247" w14:textId="70645428" w:rsidR="005E0B98" w:rsidRPr="005A018F" w:rsidRDefault="005E0B98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F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oMath>
          </w:p>
        </w:tc>
        <w:tc>
          <w:tcPr>
            <w:tcW w:w="6373" w:type="dxa"/>
            <w:vMerge/>
          </w:tcPr>
          <w:p w14:paraId="66AFF7B4" w14:textId="77777777" w:rsidR="005E0B98" w:rsidRDefault="005E0B98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3F4" w14:paraId="19757EF7" w14:textId="77777777" w:rsidTr="00FC5814">
        <w:tc>
          <w:tcPr>
            <w:tcW w:w="846" w:type="dxa"/>
          </w:tcPr>
          <w:p w14:paraId="7AD638D8" w14:textId="0A59856F" w:rsidR="00C203F4" w:rsidRDefault="00C203F4" w:rsidP="00F50C4E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  <w:gridSpan w:val="2"/>
          </w:tcPr>
          <w:p w14:paraId="189B50BF" w14:textId="69CFE37F" w:rsidR="00C203F4" w:rsidRDefault="00C203F4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F4">
              <w:rPr>
                <w:rFonts w:ascii="Times New Roman" w:hAnsi="Times New Roman" w:cs="Times New Roman"/>
                <w:sz w:val="28"/>
                <w:szCs w:val="28"/>
              </w:rPr>
              <w:t>Знайдіть коефіцієнт подібності двох фігур, якщо:</w:t>
            </w:r>
          </w:p>
        </w:tc>
      </w:tr>
      <w:tr w:rsidR="001A348B" w14:paraId="7189CAB2" w14:textId="77777777" w:rsidTr="00FC5814">
        <w:tc>
          <w:tcPr>
            <w:tcW w:w="846" w:type="dxa"/>
          </w:tcPr>
          <w:p w14:paraId="5BAC6B7F" w14:textId="77777777" w:rsidR="001A348B" w:rsidRDefault="001A348B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A4C986" w14:textId="1C6B834F" w:rsidR="001A348B" w:rsidRPr="00C203F4" w:rsidRDefault="001A348B" w:rsidP="003A194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5">
              <w:rPr>
                <w:rFonts w:ascii="Times New Roman" w:hAnsi="Times New Roman" w:cs="Times New Roman"/>
                <w:sz w:val="28"/>
                <w:szCs w:val="28"/>
              </w:rPr>
              <w:t xml:space="preserve">А) Їх площі дорівнюють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80 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3A194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20 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6373" w:type="dxa"/>
            <w:vMerge w:val="restart"/>
          </w:tcPr>
          <w:p w14:paraId="63DEEDCF" w14:textId="77777777" w:rsidR="001A348B" w:rsidRDefault="001A348B" w:rsidP="001A348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2A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Розвʼязання:</w:t>
            </w:r>
          </w:p>
          <w:p w14:paraId="7A561901" w14:textId="0FD04004" w:rsidR="001A348B" w:rsidRPr="001C5119" w:rsidRDefault="000175A6" w:rsidP="001A348B">
            <w:pPr>
              <w:pStyle w:val="NoSpacing"/>
              <w:ind w:left="172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lang w:val="en-UA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324F5D88" w14:textId="0A8B2139" w:rsidR="001C5119" w:rsidRPr="001C5119" w:rsidRDefault="000175A6" w:rsidP="001A348B">
            <w:pPr>
              <w:pStyle w:val="NoSpacing"/>
              <w:ind w:left="172"/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k</m:t>
                </m:r>
              </m:oMath>
            </m:oMathPara>
          </w:p>
          <w:p w14:paraId="2B950DF6" w14:textId="1203E55A" w:rsidR="00866762" w:rsidRPr="001C5119" w:rsidRDefault="001A348B" w:rsidP="00866762">
            <w:pPr>
              <w:pStyle w:val="NoSpacing"/>
              <w:ind w:left="314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А)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80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20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lang w:val="en-UA"/>
                  </w:rPr>
                  <m:t>=4=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A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A"/>
                  </w:rPr>
                  <m:t xml:space="preserve"> →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lang w:val="en-UA"/>
                  </w:rPr>
                  <m:t>k=2</m:t>
                </m:r>
              </m:oMath>
            </m:oMathPara>
          </w:p>
          <w:p w14:paraId="4CD3B9C0" w14:textId="0AD9A345" w:rsidR="001A348B" w:rsidRPr="00866762" w:rsidRDefault="001A348B" w:rsidP="00866762">
            <w:pPr>
              <w:pStyle w:val="NoSpacing"/>
              <w:ind w:left="31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Б)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=3 →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k=3</m:t>
                </m:r>
              </m:oMath>
            </m:oMathPara>
          </w:p>
        </w:tc>
      </w:tr>
      <w:tr w:rsidR="001A348B" w14:paraId="57A9C7E3" w14:textId="77777777" w:rsidTr="00FC5814">
        <w:tc>
          <w:tcPr>
            <w:tcW w:w="846" w:type="dxa"/>
          </w:tcPr>
          <w:p w14:paraId="48B6EB55" w14:textId="77777777" w:rsidR="001A348B" w:rsidRDefault="001A348B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6EF08D" w14:textId="4DA96FC2" w:rsidR="001A348B" w:rsidRPr="00C203F4" w:rsidRDefault="001A348B" w:rsidP="003A194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5">
              <w:rPr>
                <w:rFonts w:ascii="Times New Roman" w:hAnsi="Times New Roman" w:cs="Times New Roman"/>
                <w:sz w:val="28"/>
                <w:szCs w:val="28"/>
              </w:rPr>
              <w:t xml:space="preserve">Б) Їх відповідні сторони дорівнюють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oMath>
            <w:r w:rsidRPr="003A1945">
              <w:rPr>
                <w:rFonts w:ascii="Times New Roman" w:hAnsi="Times New Roman" w:cs="Times New Roman"/>
                <w:sz w:val="28"/>
                <w:szCs w:val="28"/>
              </w:rPr>
              <w:t xml:space="preserve"> см 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oMath>
            <w:r w:rsidRPr="003A1945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6373" w:type="dxa"/>
            <w:vMerge/>
          </w:tcPr>
          <w:p w14:paraId="370F0E71" w14:textId="77777777" w:rsidR="001A348B" w:rsidRDefault="001A348B" w:rsidP="00C53C9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AFDFA0" w14:textId="77777777" w:rsidR="00C53C9D" w:rsidRDefault="00C53C9D" w:rsidP="00C53C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EFFBEDC" w14:textId="0396DFE9" w:rsidR="00FC5814" w:rsidRDefault="00FC5814" w:rsidP="00FC581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02BCD">
        <w:rPr>
          <w:rFonts w:ascii="Times New Roman" w:hAnsi="Times New Roman" w:cs="Times New Roman"/>
          <w:b/>
          <w:bCs/>
          <w:sz w:val="28"/>
          <w:szCs w:val="28"/>
        </w:rPr>
        <w:t>№6</w:t>
      </w:r>
    </w:p>
    <w:p w14:paraId="2B4F1573" w14:textId="7B79E400" w:rsidR="00F02BCD" w:rsidRPr="0060773B" w:rsidRDefault="0060773B" w:rsidP="00F50C4E">
      <w:pPr>
        <w:pStyle w:val="NoSpacing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773B">
        <w:rPr>
          <w:rFonts w:ascii="Times New Roman" w:hAnsi="Times New Roman" w:cs="Times New Roman"/>
          <w:sz w:val="28"/>
          <w:szCs w:val="28"/>
        </w:rPr>
        <w:t xml:space="preserve">Відповідні сторони двох подібних многокутників дорівнюють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60773B">
        <w:rPr>
          <w:rFonts w:ascii="Times New Roman" w:hAnsi="Times New Roman" w:cs="Times New Roman"/>
          <w:sz w:val="28"/>
          <w:szCs w:val="28"/>
        </w:rPr>
        <w:t xml:space="preserve"> см і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Pr="0060773B">
        <w:rPr>
          <w:rFonts w:ascii="Times New Roman" w:hAnsi="Times New Roman" w:cs="Times New Roman"/>
          <w:sz w:val="28"/>
          <w:szCs w:val="28"/>
        </w:rPr>
        <w:t xml:space="preserve"> см. Знайдіть площу більшого многокутника, якщо площа меншого дорівнює </w:t>
      </w:r>
      <m:oMath>
        <m:r>
          <w:rPr>
            <w:rFonts w:ascii="Cambria Math" w:hAnsi="Cambria Math" w:cs="Times New Roman"/>
            <w:sz w:val="28"/>
            <w:szCs w:val="28"/>
          </w:rPr>
          <m:t>18 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14:paraId="40FC01B8" w14:textId="220360F5" w:rsidR="0060773B" w:rsidRPr="0060773B" w:rsidRDefault="0060773B" w:rsidP="00F50C4E">
      <w:pPr>
        <w:pStyle w:val="NoSpacing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773B">
        <w:rPr>
          <w:rFonts w:ascii="Times New Roman" w:eastAsiaTheme="minorEastAsia" w:hAnsi="Times New Roman" w:cs="Times New Roman"/>
          <w:sz w:val="28"/>
          <w:szCs w:val="28"/>
        </w:rPr>
        <w:t xml:space="preserve">Відповідні сторони двох подібних многокутників дорівнюють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 w:rsidRPr="0060773B">
        <w:rPr>
          <w:rFonts w:ascii="Times New Roman" w:eastAsiaTheme="minorEastAsia" w:hAnsi="Times New Roman" w:cs="Times New Roman"/>
          <w:sz w:val="28"/>
          <w:szCs w:val="28"/>
        </w:rPr>
        <w:t xml:space="preserve"> см і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</m:oMath>
      <w:r w:rsidRPr="0060773B">
        <w:rPr>
          <w:rFonts w:ascii="Times New Roman" w:eastAsiaTheme="minorEastAsia" w:hAnsi="Times New Roman" w:cs="Times New Roman"/>
          <w:sz w:val="28"/>
          <w:szCs w:val="28"/>
        </w:rPr>
        <w:t xml:space="preserve"> см. Знайдіть площу меншого многокутника, якщо площа більшого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375 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159C8AC2" w14:textId="77777777" w:rsidR="0060773B" w:rsidRPr="0060773B" w:rsidRDefault="0060773B" w:rsidP="0060773B">
      <w:pPr>
        <w:pStyle w:val="NoSpacing"/>
        <w:ind w:left="360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223B51C9" w14:textId="5D0D9806" w:rsidR="0060773B" w:rsidRDefault="0060773B" w:rsidP="003920D5">
      <w:pPr>
        <w:pStyle w:val="NoSpacing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773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358"/>
      </w:tblGrid>
      <w:tr w:rsidR="003920D5" w14:paraId="5B29BF25" w14:textId="77777777" w:rsidTr="00CC2DA0">
        <w:tc>
          <w:tcPr>
            <w:tcW w:w="911" w:type="dxa"/>
          </w:tcPr>
          <w:p w14:paraId="066E2851" w14:textId="1992C5E5" w:rsidR="003920D5" w:rsidRDefault="003920D5" w:rsidP="00F50C4E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14:paraId="4B0D6007" w14:textId="5D968E9D" w:rsidR="003675F1" w:rsidRPr="00A57F60" w:rsidRDefault="000175A6" w:rsidP="003920D5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=3 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m:t>см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=4 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m:t>см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=18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m:t>см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18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→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18∙16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=32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см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114F94" w14:paraId="79ECE99C" w14:textId="77777777" w:rsidTr="00CC2DA0">
        <w:tc>
          <w:tcPr>
            <w:tcW w:w="911" w:type="dxa"/>
          </w:tcPr>
          <w:p w14:paraId="71095319" w14:textId="77777777" w:rsidR="00114F94" w:rsidRDefault="00114F94" w:rsidP="00F50C4E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14:paraId="0DC5D79A" w14:textId="2DDC2E1C" w:rsidR="00114F94" w:rsidRPr="00AF6376" w:rsidRDefault="000175A6" w:rsidP="003920D5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=1 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m:t>см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=5 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m:t>см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=375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m:t>см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u-RU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375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→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375∙1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=15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см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66BECFD4" w14:textId="059476FC" w:rsidR="005A630E" w:rsidRPr="008E6B82" w:rsidRDefault="00CC2DA0" w:rsidP="00F50C4E">
      <w:pPr>
        <w:pStyle w:val="NoSpacing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2DA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32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2)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15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64D86452" w14:textId="77777777" w:rsidR="00B03B38" w:rsidRPr="004C745F" w:rsidRDefault="00B03B38" w:rsidP="009626C7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</w:p>
    <w:p w14:paraId="298A251B" w14:textId="298FB81B" w:rsidR="00117E51" w:rsidRPr="004C745F" w:rsidRDefault="00560A5E" w:rsidP="00F50C4E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C745F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03F70E3A" w14:textId="77777777" w:rsidR="00A338A2" w:rsidRPr="004C745F" w:rsidRDefault="00A338A2" w:rsidP="00F50C4E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C745F">
        <w:rPr>
          <w:rFonts w:ascii="Times New Roman" w:hAnsi="Times New Roman" w:cs="Times New Roman"/>
          <w:sz w:val="28"/>
          <w:szCs w:val="28"/>
        </w:rPr>
        <w:t>Дати відповідь на запитання учнів</w:t>
      </w:r>
    </w:p>
    <w:p w14:paraId="440D6DE8" w14:textId="37E9754D" w:rsidR="003A094E" w:rsidRPr="004C745F" w:rsidRDefault="00A338A2" w:rsidP="00F50C4E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C745F">
        <w:rPr>
          <w:rFonts w:ascii="Times New Roman" w:hAnsi="Times New Roman" w:cs="Times New Roman"/>
          <w:sz w:val="28"/>
          <w:szCs w:val="28"/>
        </w:rPr>
        <w:t>Індивідуальна робота з учнями, що не зрозуміли матеріал</w:t>
      </w:r>
    </w:p>
    <w:p w14:paraId="3F283C81" w14:textId="77777777" w:rsidR="00A338A2" w:rsidRPr="004C745F" w:rsidRDefault="00A338A2" w:rsidP="00A338A2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p w14:paraId="14628030" w14:textId="4F263A22" w:rsidR="00117E51" w:rsidRPr="004C745F" w:rsidRDefault="00117E51" w:rsidP="00F50C4E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C745F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p w14:paraId="3A8D29F5" w14:textId="77777777" w:rsidR="00F50C4E" w:rsidRPr="00F50C4E" w:rsidRDefault="00F50C4E" w:rsidP="00F50C4E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F50C4E">
        <w:rPr>
          <w:rFonts w:ascii="Times New Roman" w:eastAsiaTheme="minorEastAsia" w:hAnsi="Times New Roman" w:cs="Times New Roman"/>
          <w:iCs/>
          <w:sz w:val="28"/>
        </w:rPr>
        <w:t xml:space="preserve">Повторити </w:t>
      </w:r>
      <w:r w:rsidRPr="00F50C4E">
        <w:rPr>
          <w:rFonts w:ascii="Times New Roman" w:eastAsiaTheme="minorEastAsia" w:hAnsi="Times New Roman" w:cs="Times New Roman"/>
          <w:iCs/>
          <w:sz w:val="28"/>
          <w:lang w:val="cs-CZ"/>
        </w:rPr>
        <w:t>§</w:t>
      </w:r>
      <w:r w:rsidRPr="00F50C4E">
        <w:rPr>
          <w:rFonts w:ascii="Times New Roman" w:eastAsiaTheme="minorEastAsia" w:hAnsi="Times New Roman" w:cs="Times New Roman"/>
          <w:iCs/>
          <w:sz w:val="28"/>
        </w:rPr>
        <w:t>18-24</w:t>
      </w:r>
    </w:p>
    <w:p w14:paraId="08911C06" w14:textId="21E758F7" w:rsidR="00117E51" w:rsidRPr="00F50C4E" w:rsidRDefault="00F50C4E" w:rsidP="00F50C4E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F50C4E">
        <w:rPr>
          <w:rFonts w:ascii="Times New Roman" w:eastAsiaTheme="minorEastAsia" w:hAnsi="Times New Roman" w:cs="Times New Roman"/>
          <w:iCs/>
          <w:sz w:val="28"/>
        </w:rPr>
        <w:t>Виконати завдання для</w:t>
      </w:r>
      <w:r>
        <w:rPr>
          <w:rFonts w:ascii="Times New Roman" w:eastAsiaTheme="minorEastAsia" w:hAnsi="Times New Roman" w:cs="Times New Roman"/>
          <w:iCs/>
          <w:sz w:val="28"/>
        </w:rPr>
        <w:t xml:space="preserve"> </w:t>
      </w:r>
      <w:r w:rsidRPr="00F50C4E">
        <w:rPr>
          <w:rFonts w:ascii="Times New Roman" w:eastAsiaTheme="minorEastAsia" w:hAnsi="Times New Roman" w:cs="Times New Roman"/>
          <w:iCs/>
          <w:sz w:val="28"/>
        </w:rPr>
        <w:t xml:space="preserve">перевірки знань №5 до </w:t>
      </w:r>
      <w:r w:rsidRPr="00F50C4E">
        <w:rPr>
          <w:rFonts w:ascii="Times New Roman" w:eastAsiaTheme="minorEastAsia" w:hAnsi="Times New Roman" w:cs="Times New Roman"/>
          <w:iCs/>
          <w:sz w:val="28"/>
          <w:lang w:val="cs-CZ"/>
        </w:rPr>
        <w:t>§</w:t>
      </w:r>
      <w:r w:rsidRPr="00F50C4E">
        <w:rPr>
          <w:rFonts w:ascii="Times New Roman" w:eastAsiaTheme="minorEastAsia" w:hAnsi="Times New Roman" w:cs="Times New Roman"/>
          <w:iCs/>
          <w:sz w:val="28"/>
        </w:rPr>
        <w:t>18-24 (ст.207)</w:t>
      </w:r>
    </w:p>
    <w:sectPr w:rsidR="00117E51" w:rsidRPr="00F50C4E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559C" w14:textId="77777777" w:rsidR="000175A6" w:rsidRDefault="000175A6" w:rsidP="005C054B">
      <w:pPr>
        <w:spacing w:after="0" w:line="240" w:lineRule="auto"/>
      </w:pPr>
      <w:r>
        <w:separator/>
      </w:r>
    </w:p>
  </w:endnote>
  <w:endnote w:type="continuationSeparator" w:id="0">
    <w:p w14:paraId="540003F5" w14:textId="77777777" w:rsidR="000175A6" w:rsidRDefault="000175A6" w:rsidP="005C054B">
      <w:pPr>
        <w:spacing w:after="0" w:line="240" w:lineRule="auto"/>
      </w:pPr>
      <w:r>
        <w:continuationSeparator/>
      </w:r>
    </w:p>
  </w:endnote>
  <w:endnote w:type="continuationNotice" w:id="1">
    <w:p w14:paraId="0E03B5E6" w14:textId="77777777" w:rsidR="000175A6" w:rsidRDefault="00017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EndPr/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D358" w14:textId="77777777" w:rsidR="000175A6" w:rsidRDefault="000175A6" w:rsidP="005C054B">
      <w:pPr>
        <w:spacing w:after="0" w:line="240" w:lineRule="auto"/>
      </w:pPr>
      <w:r>
        <w:separator/>
      </w:r>
    </w:p>
  </w:footnote>
  <w:footnote w:type="continuationSeparator" w:id="0">
    <w:p w14:paraId="693773E0" w14:textId="77777777" w:rsidR="000175A6" w:rsidRDefault="000175A6" w:rsidP="005C054B">
      <w:pPr>
        <w:spacing w:after="0" w:line="240" w:lineRule="auto"/>
      </w:pPr>
      <w:r>
        <w:continuationSeparator/>
      </w:r>
    </w:p>
  </w:footnote>
  <w:footnote w:type="continuationNotice" w:id="1">
    <w:p w14:paraId="3A6C20D3" w14:textId="77777777" w:rsidR="000175A6" w:rsidRDefault="000175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AF"/>
    <w:multiLevelType w:val="multilevel"/>
    <w:tmpl w:val="1D6C326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06D54"/>
    <w:multiLevelType w:val="hybridMultilevel"/>
    <w:tmpl w:val="AA701704"/>
    <w:lvl w:ilvl="0" w:tplc="67662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5F6"/>
    <w:multiLevelType w:val="hybridMultilevel"/>
    <w:tmpl w:val="716CD8EA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261C42E9"/>
    <w:multiLevelType w:val="hybridMultilevel"/>
    <w:tmpl w:val="BEC66DDC"/>
    <w:lvl w:ilvl="0" w:tplc="927AB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6EE"/>
    <w:multiLevelType w:val="hybridMultilevel"/>
    <w:tmpl w:val="987438E0"/>
    <w:lvl w:ilvl="0" w:tplc="8E6EA0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22449"/>
    <w:multiLevelType w:val="hybridMultilevel"/>
    <w:tmpl w:val="61A0BF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5815A8"/>
    <w:multiLevelType w:val="hybridMultilevel"/>
    <w:tmpl w:val="3DAE8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B3CB1"/>
    <w:multiLevelType w:val="hybridMultilevel"/>
    <w:tmpl w:val="8602A3A0"/>
    <w:lvl w:ilvl="0" w:tplc="F3F4A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A3C0C"/>
    <w:multiLevelType w:val="hybridMultilevel"/>
    <w:tmpl w:val="D2A6BCE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34990">
    <w:abstractNumId w:val="7"/>
  </w:num>
  <w:num w:numId="2" w16cid:durableId="2024627831">
    <w:abstractNumId w:val="10"/>
  </w:num>
  <w:num w:numId="3" w16cid:durableId="1489010132">
    <w:abstractNumId w:val="1"/>
  </w:num>
  <w:num w:numId="4" w16cid:durableId="731192417">
    <w:abstractNumId w:val="6"/>
  </w:num>
  <w:num w:numId="5" w16cid:durableId="1992707630">
    <w:abstractNumId w:val="3"/>
  </w:num>
  <w:num w:numId="6" w16cid:durableId="285434192">
    <w:abstractNumId w:val="0"/>
  </w:num>
  <w:num w:numId="7" w16cid:durableId="392198073">
    <w:abstractNumId w:val="2"/>
  </w:num>
  <w:num w:numId="8" w16cid:durableId="727993501">
    <w:abstractNumId w:val="9"/>
  </w:num>
  <w:num w:numId="9" w16cid:durableId="1909268422">
    <w:abstractNumId w:val="8"/>
  </w:num>
  <w:num w:numId="10" w16cid:durableId="1788154882">
    <w:abstractNumId w:val="5"/>
  </w:num>
  <w:num w:numId="11" w16cid:durableId="134200845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0A64"/>
    <w:rsid w:val="00001404"/>
    <w:rsid w:val="00002532"/>
    <w:rsid w:val="0000373A"/>
    <w:rsid w:val="00003CEF"/>
    <w:rsid w:val="000050CF"/>
    <w:rsid w:val="000054AB"/>
    <w:rsid w:val="00005BF2"/>
    <w:rsid w:val="000064C7"/>
    <w:rsid w:val="00007752"/>
    <w:rsid w:val="00010764"/>
    <w:rsid w:val="00012315"/>
    <w:rsid w:val="000130B0"/>
    <w:rsid w:val="000175A6"/>
    <w:rsid w:val="00022245"/>
    <w:rsid w:val="000231A4"/>
    <w:rsid w:val="000264EB"/>
    <w:rsid w:val="000269F2"/>
    <w:rsid w:val="00033985"/>
    <w:rsid w:val="00033BE6"/>
    <w:rsid w:val="00035D68"/>
    <w:rsid w:val="00037D31"/>
    <w:rsid w:val="0004137D"/>
    <w:rsid w:val="0004163D"/>
    <w:rsid w:val="000427B4"/>
    <w:rsid w:val="0004300F"/>
    <w:rsid w:val="00044B02"/>
    <w:rsid w:val="00045BCB"/>
    <w:rsid w:val="00046E51"/>
    <w:rsid w:val="00050556"/>
    <w:rsid w:val="00050E70"/>
    <w:rsid w:val="00051E18"/>
    <w:rsid w:val="00052CC7"/>
    <w:rsid w:val="0005446E"/>
    <w:rsid w:val="0005493A"/>
    <w:rsid w:val="00054B9D"/>
    <w:rsid w:val="0005768A"/>
    <w:rsid w:val="00060773"/>
    <w:rsid w:val="0006254B"/>
    <w:rsid w:val="00063624"/>
    <w:rsid w:val="000664F5"/>
    <w:rsid w:val="00066BA6"/>
    <w:rsid w:val="00067D24"/>
    <w:rsid w:val="00070054"/>
    <w:rsid w:val="00070289"/>
    <w:rsid w:val="0007081F"/>
    <w:rsid w:val="0007174D"/>
    <w:rsid w:val="000722D3"/>
    <w:rsid w:val="000744F1"/>
    <w:rsid w:val="0007553D"/>
    <w:rsid w:val="00076796"/>
    <w:rsid w:val="00076F3E"/>
    <w:rsid w:val="00077390"/>
    <w:rsid w:val="00077863"/>
    <w:rsid w:val="000779FB"/>
    <w:rsid w:val="0008167C"/>
    <w:rsid w:val="000817BE"/>
    <w:rsid w:val="000820B6"/>
    <w:rsid w:val="00085CA1"/>
    <w:rsid w:val="00086784"/>
    <w:rsid w:val="0008729F"/>
    <w:rsid w:val="00087EBC"/>
    <w:rsid w:val="0009039C"/>
    <w:rsid w:val="0009077C"/>
    <w:rsid w:val="00092D7E"/>
    <w:rsid w:val="00093306"/>
    <w:rsid w:val="00094AA2"/>
    <w:rsid w:val="000959B6"/>
    <w:rsid w:val="00095D8D"/>
    <w:rsid w:val="0009666D"/>
    <w:rsid w:val="000968CF"/>
    <w:rsid w:val="00097067"/>
    <w:rsid w:val="000A122E"/>
    <w:rsid w:val="000A28C4"/>
    <w:rsid w:val="000A2EEF"/>
    <w:rsid w:val="000A57FB"/>
    <w:rsid w:val="000A58CA"/>
    <w:rsid w:val="000A6452"/>
    <w:rsid w:val="000B61E8"/>
    <w:rsid w:val="000B6AA2"/>
    <w:rsid w:val="000B7B08"/>
    <w:rsid w:val="000C1236"/>
    <w:rsid w:val="000C18AF"/>
    <w:rsid w:val="000C31AA"/>
    <w:rsid w:val="000C3743"/>
    <w:rsid w:val="000C435B"/>
    <w:rsid w:val="000C4F7F"/>
    <w:rsid w:val="000D09AB"/>
    <w:rsid w:val="000D0E78"/>
    <w:rsid w:val="000D0EB0"/>
    <w:rsid w:val="000D41BD"/>
    <w:rsid w:val="000D51F6"/>
    <w:rsid w:val="000D6E89"/>
    <w:rsid w:val="000E0108"/>
    <w:rsid w:val="000E0D4B"/>
    <w:rsid w:val="000E202D"/>
    <w:rsid w:val="000E26D6"/>
    <w:rsid w:val="000E2A72"/>
    <w:rsid w:val="000E2C13"/>
    <w:rsid w:val="000E7645"/>
    <w:rsid w:val="000E78A8"/>
    <w:rsid w:val="000E7B07"/>
    <w:rsid w:val="000F06F2"/>
    <w:rsid w:val="000F07D9"/>
    <w:rsid w:val="000F2CBE"/>
    <w:rsid w:val="000F39DF"/>
    <w:rsid w:val="000F6E0D"/>
    <w:rsid w:val="000F7404"/>
    <w:rsid w:val="00100456"/>
    <w:rsid w:val="00101C8A"/>
    <w:rsid w:val="00103D52"/>
    <w:rsid w:val="00104276"/>
    <w:rsid w:val="00105E56"/>
    <w:rsid w:val="00112742"/>
    <w:rsid w:val="001132CC"/>
    <w:rsid w:val="001136F4"/>
    <w:rsid w:val="001149AB"/>
    <w:rsid w:val="00114B9E"/>
    <w:rsid w:val="00114F94"/>
    <w:rsid w:val="00116BF2"/>
    <w:rsid w:val="00117E51"/>
    <w:rsid w:val="00121EE4"/>
    <w:rsid w:val="001222AC"/>
    <w:rsid w:val="00123D46"/>
    <w:rsid w:val="00123DB4"/>
    <w:rsid w:val="00124664"/>
    <w:rsid w:val="00124BB1"/>
    <w:rsid w:val="0013065C"/>
    <w:rsid w:val="00131AE3"/>
    <w:rsid w:val="00134354"/>
    <w:rsid w:val="00134802"/>
    <w:rsid w:val="00134E81"/>
    <w:rsid w:val="001352F3"/>
    <w:rsid w:val="0013595C"/>
    <w:rsid w:val="00136022"/>
    <w:rsid w:val="00137BA4"/>
    <w:rsid w:val="0014094F"/>
    <w:rsid w:val="00140EF2"/>
    <w:rsid w:val="001429D8"/>
    <w:rsid w:val="00142A06"/>
    <w:rsid w:val="001454E1"/>
    <w:rsid w:val="00145E25"/>
    <w:rsid w:val="00145F65"/>
    <w:rsid w:val="0015046D"/>
    <w:rsid w:val="001508C2"/>
    <w:rsid w:val="00151350"/>
    <w:rsid w:val="0015185B"/>
    <w:rsid w:val="00153CFE"/>
    <w:rsid w:val="00153EB9"/>
    <w:rsid w:val="00153FF2"/>
    <w:rsid w:val="00154045"/>
    <w:rsid w:val="00157F7A"/>
    <w:rsid w:val="00160B87"/>
    <w:rsid w:val="00162980"/>
    <w:rsid w:val="00164083"/>
    <w:rsid w:val="0016459A"/>
    <w:rsid w:val="00166F85"/>
    <w:rsid w:val="00170176"/>
    <w:rsid w:val="00172CEF"/>
    <w:rsid w:val="00172DAB"/>
    <w:rsid w:val="00172F5E"/>
    <w:rsid w:val="0017383A"/>
    <w:rsid w:val="001741D1"/>
    <w:rsid w:val="001745DB"/>
    <w:rsid w:val="001756B5"/>
    <w:rsid w:val="001774D7"/>
    <w:rsid w:val="00180580"/>
    <w:rsid w:val="00183025"/>
    <w:rsid w:val="001831E2"/>
    <w:rsid w:val="00185877"/>
    <w:rsid w:val="00185E6E"/>
    <w:rsid w:val="00186DC8"/>
    <w:rsid w:val="001879CD"/>
    <w:rsid w:val="00187A34"/>
    <w:rsid w:val="00190504"/>
    <w:rsid w:val="00191DAE"/>
    <w:rsid w:val="00195292"/>
    <w:rsid w:val="00195AE7"/>
    <w:rsid w:val="00196CC2"/>
    <w:rsid w:val="001A0D2B"/>
    <w:rsid w:val="001A0D46"/>
    <w:rsid w:val="001A1183"/>
    <w:rsid w:val="001A1588"/>
    <w:rsid w:val="001A1D2B"/>
    <w:rsid w:val="001A32EB"/>
    <w:rsid w:val="001A33D2"/>
    <w:rsid w:val="001A348B"/>
    <w:rsid w:val="001A40F6"/>
    <w:rsid w:val="001A4ADB"/>
    <w:rsid w:val="001A5253"/>
    <w:rsid w:val="001A5809"/>
    <w:rsid w:val="001B0404"/>
    <w:rsid w:val="001B08D1"/>
    <w:rsid w:val="001B1663"/>
    <w:rsid w:val="001B3138"/>
    <w:rsid w:val="001B4F4F"/>
    <w:rsid w:val="001B5494"/>
    <w:rsid w:val="001B582F"/>
    <w:rsid w:val="001B5EC6"/>
    <w:rsid w:val="001C1251"/>
    <w:rsid w:val="001C1BC3"/>
    <w:rsid w:val="001C20F7"/>
    <w:rsid w:val="001C343A"/>
    <w:rsid w:val="001C3980"/>
    <w:rsid w:val="001C5119"/>
    <w:rsid w:val="001C5EDA"/>
    <w:rsid w:val="001C67B3"/>
    <w:rsid w:val="001D2662"/>
    <w:rsid w:val="001D3156"/>
    <w:rsid w:val="001D36F6"/>
    <w:rsid w:val="001D3DA4"/>
    <w:rsid w:val="001D5E93"/>
    <w:rsid w:val="001D70E2"/>
    <w:rsid w:val="001D738C"/>
    <w:rsid w:val="001E2938"/>
    <w:rsid w:val="001E29EC"/>
    <w:rsid w:val="001E4824"/>
    <w:rsid w:val="001E5BD9"/>
    <w:rsid w:val="001E659D"/>
    <w:rsid w:val="001E77AC"/>
    <w:rsid w:val="001F1697"/>
    <w:rsid w:val="001F2DF6"/>
    <w:rsid w:val="001F393C"/>
    <w:rsid w:val="001F4554"/>
    <w:rsid w:val="001F476D"/>
    <w:rsid w:val="001F47EE"/>
    <w:rsid w:val="001F49D5"/>
    <w:rsid w:val="001F5FDE"/>
    <w:rsid w:val="001F64B1"/>
    <w:rsid w:val="00201B6E"/>
    <w:rsid w:val="002033AE"/>
    <w:rsid w:val="00204A68"/>
    <w:rsid w:val="00204C44"/>
    <w:rsid w:val="00204CCE"/>
    <w:rsid w:val="00204E94"/>
    <w:rsid w:val="00211EC6"/>
    <w:rsid w:val="00211F9D"/>
    <w:rsid w:val="002137FC"/>
    <w:rsid w:val="00213BE4"/>
    <w:rsid w:val="00214CCB"/>
    <w:rsid w:val="00216D35"/>
    <w:rsid w:val="00217802"/>
    <w:rsid w:val="00221B5C"/>
    <w:rsid w:val="0022399B"/>
    <w:rsid w:val="00223E71"/>
    <w:rsid w:val="002240D9"/>
    <w:rsid w:val="0022467D"/>
    <w:rsid w:val="00225727"/>
    <w:rsid w:val="002307A5"/>
    <w:rsid w:val="00233573"/>
    <w:rsid w:val="002351BE"/>
    <w:rsid w:val="002362D1"/>
    <w:rsid w:val="00237465"/>
    <w:rsid w:val="00240B29"/>
    <w:rsid w:val="00244EA0"/>
    <w:rsid w:val="00246139"/>
    <w:rsid w:val="0024614D"/>
    <w:rsid w:val="0025017A"/>
    <w:rsid w:val="00251544"/>
    <w:rsid w:val="0025382E"/>
    <w:rsid w:val="0025392B"/>
    <w:rsid w:val="00254DE1"/>
    <w:rsid w:val="00256925"/>
    <w:rsid w:val="00257026"/>
    <w:rsid w:val="00257860"/>
    <w:rsid w:val="002610B2"/>
    <w:rsid w:val="0026240F"/>
    <w:rsid w:val="0026298C"/>
    <w:rsid w:val="0026423F"/>
    <w:rsid w:val="00264E01"/>
    <w:rsid w:val="0026520E"/>
    <w:rsid w:val="00265B4E"/>
    <w:rsid w:val="00266175"/>
    <w:rsid w:val="00266900"/>
    <w:rsid w:val="00266DDC"/>
    <w:rsid w:val="00270881"/>
    <w:rsid w:val="00272BE6"/>
    <w:rsid w:val="002748FB"/>
    <w:rsid w:val="002764FD"/>
    <w:rsid w:val="00276C34"/>
    <w:rsid w:val="00276F56"/>
    <w:rsid w:val="00281565"/>
    <w:rsid w:val="00287863"/>
    <w:rsid w:val="002878DE"/>
    <w:rsid w:val="00287FCB"/>
    <w:rsid w:val="00292118"/>
    <w:rsid w:val="00292508"/>
    <w:rsid w:val="002935BE"/>
    <w:rsid w:val="002937B2"/>
    <w:rsid w:val="00293AC9"/>
    <w:rsid w:val="00293F3F"/>
    <w:rsid w:val="00294066"/>
    <w:rsid w:val="00296DA3"/>
    <w:rsid w:val="002A11C3"/>
    <w:rsid w:val="002A1D5F"/>
    <w:rsid w:val="002A2384"/>
    <w:rsid w:val="002A33C6"/>
    <w:rsid w:val="002A35D5"/>
    <w:rsid w:val="002A3E8C"/>
    <w:rsid w:val="002A40AB"/>
    <w:rsid w:val="002A43B6"/>
    <w:rsid w:val="002A5D42"/>
    <w:rsid w:val="002B166D"/>
    <w:rsid w:val="002B2042"/>
    <w:rsid w:val="002B2BA8"/>
    <w:rsid w:val="002B350D"/>
    <w:rsid w:val="002B54A3"/>
    <w:rsid w:val="002B5EE8"/>
    <w:rsid w:val="002C0127"/>
    <w:rsid w:val="002C0509"/>
    <w:rsid w:val="002C057B"/>
    <w:rsid w:val="002C081F"/>
    <w:rsid w:val="002C0F76"/>
    <w:rsid w:val="002C18F1"/>
    <w:rsid w:val="002C3574"/>
    <w:rsid w:val="002C3DD4"/>
    <w:rsid w:val="002C4916"/>
    <w:rsid w:val="002C64EF"/>
    <w:rsid w:val="002C651D"/>
    <w:rsid w:val="002C66FD"/>
    <w:rsid w:val="002C6810"/>
    <w:rsid w:val="002C7291"/>
    <w:rsid w:val="002D16F3"/>
    <w:rsid w:val="002D26FD"/>
    <w:rsid w:val="002D40B8"/>
    <w:rsid w:val="002D4C7F"/>
    <w:rsid w:val="002D5865"/>
    <w:rsid w:val="002E014A"/>
    <w:rsid w:val="002E1CF8"/>
    <w:rsid w:val="002E2685"/>
    <w:rsid w:val="002E2F25"/>
    <w:rsid w:val="002E420F"/>
    <w:rsid w:val="002E629D"/>
    <w:rsid w:val="002E640F"/>
    <w:rsid w:val="002E6A5A"/>
    <w:rsid w:val="002E6AF7"/>
    <w:rsid w:val="002E6DB0"/>
    <w:rsid w:val="002E7875"/>
    <w:rsid w:val="002F13F7"/>
    <w:rsid w:val="002F3362"/>
    <w:rsid w:val="002F3AA6"/>
    <w:rsid w:val="002F3EA3"/>
    <w:rsid w:val="002F3F64"/>
    <w:rsid w:val="002F5068"/>
    <w:rsid w:val="002F5651"/>
    <w:rsid w:val="002F6519"/>
    <w:rsid w:val="002F65F5"/>
    <w:rsid w:val="003015FB"/>
    <w:rsid w:val="00303D32"/>
    <w:rsid w:val="003044D1"/>
    <w:rsid w:val="00304A95"/>
    <w:rsid w:val="0030709B"/>
    <w:rsid w:val="00307DB8"/>
    <w:rsid w:val="00314EBC"/>
    <w:rsid w:val="00316505"/>
    <w:rsid w:val="0031678F"/>
    <w:rsid w:val="00316EA5"/>
    <w:rsid w:val="003179A1"/>
    <w:rsid w:val="00317BF6"/>
    <w:rsid w:val="00317E27"/>
    <w:rsid w:val="0032071F"/>
    <w:rsid w:val="00322EE5"/>
    <w:rsid w:val="00323D39"/>
    <w:rsid w:val="00323EEE"/>
    <w:rsid w:val="00324747"/>
    <w:rsid w:val="00324C49"/>
    <w:rsid w:val="00330773"/>
    <w:rsid w:val="003321CC"/>
    <w:rsid w:val="00332439"/>
    <w:rsid w:val="00334FB5"/>
    <w:rsid w:val="00337044"/>
    <w:rsid w:val="00337F7D"/>
    <w:rsid w:val="0034087B"/>
    <w:rsid w:val="00341638"/>
    <w:rsid w:val="00343A90"/>
    <w:rsid w:val="0034670F"/>
    <w:rsid w:val="003470B3"/>
    <w:rsid w:val="003515B1"/>
    <w:rsid w:val="00351702"/>
    <w:rsid w:val="00351EFC"/>
    <w:rsid w:val="003520FE"/>
    <w:rsid w:val="00354893"/>
    <w:rsid w:val="00355576"/>
    <w:rsid w:val="00355CCD"/>
    <w:rsid w:val="00356708"/>
    <w:rsid w:val="00360883"/>
    <w:rsid w:val="00360A9A"/>
    <w:rsid w:val="00361955"/>
    <w:rsid w:val="00362744"/>
    <w:rsid w:val="003629BD"/>
    <w:rsid w:val="00362FFD"/>
    <w:rsid w:val="003645A0"/>
    <w:rsid w:val="003649C9"/>
    <w:rsid w:val="003654E9"/>
    <w:rsid w:val="003657B0"/>
    <w:rsid w:val="00366A8B"/>
    <w:rsid w:val="003675F1"/>
    <w:rsid w:val="0036783A"/>
    <w:rsid w:val="00371256"/>
    <w:rsid w:val="00371F99"/>
    <w:rsid w:val="003740B2"/>
    <w:rsid w:val="00374413"/>
    <w:rsid w:val="00374F63"/>
    <w:rsid w:val="00377636"/>
    <w:rsid w:val="00377DB4"/>
    <w:rsid w:val="00377EEE"/>
    <w:rsid w:val="00381D8A"/>
    <w:rsid w:val="00382CDC"/>
    <w:rsid w:val="00386BD8"/>
    <w:rsid w:val="003908BA"/>
    <w:rsid w:val="00391257"/>
    <w:rsid w:val="003920D5"/>
    <w:rsid w:val="0039265F"/>
    <w:rsid w:val="0039329A"/>
    <w:rsid w:val="00393802"/>
    <w:rsid w:val="00394AFC"/>
    <w:rsid w:val="00394E79"/>
    <w:rsid w:val="00395083"/>
    <w:rsid w:val="003972C3"/>
    <w:rsid w:val="003A094E"/>
    <w:rsid w:val="003A1945"/>
    <w:rsid w:val="003A19F6"/>
    <w:rsid w:val="003A46F7"/>
    <w:rsid w:val="003A5155"/>
    <w:rsid w:val="003A6FAC"/>
    <w:rsid w:val="003A7EE1"/>
    <w:rsid w:val="003B0C86"/>
    <w:rsid w:val="003B1B6D"/>
    <w:rsid w:val="003B29CD"/>
    <w:rsid w:val="003B5BF6"/>
    <w:rsid w:val="003B64E8"/>
    <w:rsid w:val="003B6A4A"/>
    <w:rsid w:val="003B6B26"/>
    <w:rsid w:val="003B6C0B"/>
    <w:rsid w:val="003B6C53"/>
    <w:rsid w:val="003B6F5C"/>
    <w:rsid w:val="003C09CD"/>
    <w:rsid w:val="003C2F2C"/>
    <w:rsid w:val="003C42DC"/>
    <w:rsid w:val="003C608F"/>
    <w:rsid w:val="003D1D80"/>
    <w:rsid w:val="003D5916"/>
    <w:rsid w:val="003D690E"/>
    <w:rsid w:val="003E0AE6"/>
    <w:rsid w:val="003E1775"/>
    <w:rsid w:val="003E42B7"/>
    <w:rsid w:val="003E49EE"/>
    <w:rsid w:val="003E5244"/>
    <w:rsid w:val="003E792B"/>
    <w:rsid w:val="003F29AD"/>
    <w:rsid w:val="003F385F"/>
    <w:rsid w:val="003F5775"/>
    <w:rsid w:val="003F69BF"/>
    <w:rsid w:val="00402162"/>
    <w:rsid w:val="004029E7"/>
    <w:rsid w:val="00402B9B"/>
    <w:rsid w:val="0040510B"/>
    <w:rsid w:val="004067F8"/>
    <w:rsid w:val="00406A5D"/>
    <w:rsid w:val="004105B8"/>
    <w:rsid w:val="0041115F"/>
    <w:rsid w:val="0041282B"/>
    <w:rsid w:val="00413579"/>
    <w:rsid w:val="00413B68"/>
    <w:rsid w:val="00413B8D"/>
    <w:rsid w:val="00413EEB"/>
    <w:rsid w:val="00417511"/>
    <w:rsid w:val="00420256"/>
    <w:rsid w:val="00421885"/>
    <w:rsid w:val="004267E1"/>
    <w:rsid w:val="00426C6B"/>
    <w:rsid w:val="00431D4C"/>
    <w:rsid w:val="00431E6E"/>
    <w:rsid w:val="00432001"/>
    <w:rsid w:val="00434C9A"/>
    <w:rsid w:val="004354A2"/>
    <w:rsid w:val="0043598D"/>
    <w:rsid w:val="00435F9B"/>
    <w:rsid w:val="0043608A"/>
    <w:rsid w:val="0043722D"/>
    <w:rsid w:val="00443824"/>
    <w:rsid w:val="00444A47"/>
    <w:rsid w:val="00445CA1"/>
    <w:rsid w:val="00446429"/>
    <w:rsid w:val="00446EB9"/>
    <w:rsid w:val="00447067"/>
    <w:rsid w:val="004470B0"/>
    <w:rsid w:val="00447843"/>
    <w:rsid w:val="0044794A"/>
    <w:rsid w:val="00450DD7"/>
    <w:rsid w:val="004528DC"/>
    <w:rsid w:val="00454B2F"/>
    <w:rsid w:val="00454D24"/>
    <w:rsid w:val="00461D18"/>
    <w:rsid w:val="00462257"/>
    <w:rsid w:val="00463660"/>
    <w:rsid w:val="00463B0C"/>
    <w:rsid w:val="0046451E"/>
    <w:rsid w:val="0046484F"/>
    <w:rsid w:val="00467E20"/>
    <w:rsid w:val="004721CE"/>
    <w:rsid w:val="004721E1"/>
    <w:rsid w:val="00472591"/>
    <w:rsid w:val="0047449B"/>
    <w:rsid w:val="00474D79"/>
    <w:rsid w:val="00474ED0"/>
    <w:rsid w:val="00475F3D"/>
    <w:rsid w:val="00476062"/>
    <w:rsid w:val="00476B02"/>
    <w:rsid w:val="00477762"/>
    <w:rsid w:val="00477F11"/>
    <w:rsid w:val="00482CAF"/>
    <w:rsid w:val="00490550"/>
    <w:rsid w:val="004906FF"/>
    <w:rsid w:val="004909B6"/>
    <w:rsid w:val="00492765"/>
    <w:rsid w:val="00494744"/>
    <w:rsid w:val="00496F4B"/>
    <w:rsid w:val="004972BD"/>
    <w:rsid w:val="004977D6"/>
    <w:rsid w:val="00497CA4"/>
    <w:rsid w:val="004A0746"/>
    <w:rsid w:val="004A192B"/>
    <w:rsid w:val="004A2B68"/>
    <w:rsid w:val="004A3F99"/>
    <w:rsid w:val="004A4AF4"/>
    <w:rsid w:val="004A5E01"/>
    <w:rsid w:val="004A5F4E"/>
    <w:rsid w:val="004A6E31"/>
    <w:rsid w:val="004A7F6A"/>
    <w:rsid w:val="004A7F93"/>
    <w:rsid w:val="004B0D95"/>
    <w:rsid w:val="004B27F7"/>
    <w:rsid w:val="004B2BE8"/>
    <w:rsid w:val="004B3AC2"/>
    <w:rsid w:val="004B5061"/>
    <w:rsid w:val="004B6110"/>
    <w:rsid w:val="004B6539"/>
    <w:rsid w:val="004B6E82"/>
    <w:rsid w:val="004B732D"/>
    <w:rsid w:val="004B76FE"/>
    <w:rsid w:val="004B7DC0"/>
    <w:rsid w:val="004C0CA5"/>
    <w:rsid w:val="004C69E4"/>
    <w:rsid w:val="004C6DF3"/>
    <w:rsid w:val="004C745F"/>
    <w:rsid w:val="004C7B50"/>
    <w:rsid w:val="004D0747"/>
    <w:rsid w:val="004D16C4"/>
    <w:rsid w:val="004D2985"/>
    <w:rsid w:val="004D2D79"/>
    <w:rsid w:val="004D3CA9"/>
    <w:rsid w:val="004D44FC"/>
    <w:rsid w:val="004D606C"/>
    <w:rsid w:val="004E0265"/>
    <w:rsid w:val="004E044F"/>
    <w:rsid w:val="004E0470"/>
    <w:rsid w:val="004E0979"/>
    <w:rsid w:val="004E1A92"/>
    <w:rsid w:val="004E1AE6"/>
    <w:rsid w:val="004E2E00"/>
    <w:rsid w:val="004E4E3E"/>
    <w:rsid w:val="004E5592"/>
    <w:rsid w:val="004E58E8"/>
    <w:rsid w:val="004E63B8"/>
    <w:rsid w:val="004F138D"/>
    <w:rsid w:val="004F233E"/>
    <w:rsid w:val="004F2E89"/>
    <w:rsid w:val="004F4787"/>
    <w:rsid w:val="00500EE1"/>
    <w:rsid w:val="005025D3"/>
    <w:rsid w:val="00502752"/>
    <w:rsid w:val="00504EF6"/>
    <w:rsid w:val="005051E0"/>
    <w:rsid w:val="00505CFB"/>
    <w:rsid w:val="005061F7"/>
    <w:rsid w:val="00506A7C"/>
    <w:rsid w:val="00506B6A"/>
    <w:rsid w:val="00511F26"/>
    <w:rsid w:val="00512825"/>
    <w:rsid w:val="00512C1A"/>
    <w:rsid w:val="00514097"/>
    <w:rsid w:val="0051575A"/>
    <w:rsid w:val="005173B8"/>
    <w:rsid w:val="00517F0E"/>
    <w:rsid w:val="005234D3"/>
    <w:rsid w:val="00524330"/>
    <w:rsid w:val="00524E16"/>
    <w:rsid w:val="00530B0E"/>
    <w:rsid w:val="00531B0B"/>
    <w:rsid w:val="00532F6E"/>
    <w:rsid w:val="005352B1"/>
    <w:rsid w:val="005364FB"/>
    <w:rsid w:val="00536C21"/>
    <w:rsid w:val="005406A5"/>
    <w:rsid w:val="005410BA"/>
    <w:rsid w:val="00541E24"/>
    <w:rsid w:val="00542B66"/>
    <w:rsid w:val="00543A77"/>
    <w:rsid w:val="00544404"/>
    <w:rsid w:val="00544D09"/>
    <w:rsid w:val="005454F8"/>
    <w:rsid w:val="005469C7"/>
    <w:rsid w:val="00547958"/>
    <w:rsid w:val="00552257"/>
    <w:rsid w:val="00554664"/>
    <w:rsid w:val="00554AA5"/>
    <w:rsid w:val="00555113"/>
    <w:rsid w:val="00557266"/>
    <w:rsid w:val="0055763B"/>
    <w:rsid w:val="00560A5E"/>
    <w:rsid w:val="00561F4F"/>
    <w:rsid w:val="005629C6"/>
    <w:rsid w:val="0056326F"/>
    <w:rsid w:val="005639BB"/>
    <w:rsid w:val="0056457F"/>
    <w:rsid w:val="005652F0"/>
    <w:rsid w:val="00566E9C"/>
    <w:rsid w:val="0057492B"/>
    <w:rsid w:val="00576D42"/>
    <w:rsid w:val="00576FB6"/>
    <w:rsid w:val="00584104"/>
    <w:rsid w:val="005841E3"/>
    <w:rsid w:val="00585205"/>
    <w:rsid w:val="0058535E"/>
    <w:rsid w:val="00591BA1"/>
    <w:rsid w:val="00592F1F"/>
    <w:rsid w:val="00592F2E"/>
    <w:rsid w:val="005934A9"/>
    <w:rsid w:val="0059799B"/>
    <w:rsid w:val="005A018F"/>
    <w:rsid w:val="005A05E8"/>
    <w:rsid w:val="005A2467"/>
    <w:rsid w:val="005A2D23"/>
    <w:rsid w:val="005A4629"/>
    <w:rsid w:val="005A545D"/>
    <w:rsid w:val="005A5C8B"/>
    <w:rsid w:val="005A630E"/>
    <w:rsid w:val="005A639A"/>
    <w:rsid w:val="005A68C3"/>
    <w:rsid w:val="005A6A90"/>
    <w:rsid w:val="005B11C1"/>
    <w:rsid w:val="005B29EE"/>
    <w:rsid w:val="005B4238"/>
    <w:rsid w:val="005B65DD"/>
    <w:rsid w:val="005C040C"/>
    <w:rsid w:val="005C054B"/>
    <w:rsid w:val="005C09ED"/>
    <w:rsid w:val="005C1F79"/>
    <w:rsid w:val="005C20EE"/>
    <w:rsid w:val="005C2FC1"/>
    <w:rsid w:val="005C4E51"/>
    <w:rsid w:val="005C519B"/>
    <w:rsid w:val="005C56D4"/>
    <w:rsid w:val="005C5E33"/>
    <w:rsid w:val="005C60EC"/>
    <w:rsid w:val="005C6592"/>
    <w:rsid w:val="005D18FD"/>
    <w:rsid w:val="005D1FA1"/>
    <w:rsid w:val="005D5F62"/>
    <w:rsid w:val="005D6EFB"/>
    <w:rsid w:val="005E00BB"/>
    <w:rsid w:val="005E0B98"/>
    <w:rsid w:val="005E2A0D"/>
    <w:rsid w:val="005E2A32"/>
    <w:rsid w:val="005E2BBF"/>
    <w:rsid w:val="005E36ED"/>
    <w:rsid w:val="005E3CFA"/>
    <w:rsid w:val="005E661E"/>
    <w:rsid w:val="005E7A6F"/>
    <w:rsid w:val="005F197B"/>
    <w:rsid w:val="005F2A29"/>
    <w:rsid w:val="005F333A"/>
    <w:rsid w:val="005F65D2"/>
    <w:rsid w:val="0060109E"/>
    <w:rsid w:val="00601DDD"/>
    <w:rsid w:val="00603287"/>
    <w:rsid w:val="006032B6"/>
    <w:rsid w:val="00604514"/>
    <w:rsid w:val="0060482E"/>
    <w:rsid w:val="006055E0"/>
    <w:rsid w:val="00606AFA"/>
    <w:rsid w:val="00606BD4"/>
    <w:rsid w:val="00607105"/>
    <w:rsid w:val="0060773B"/>
    <w:rsid w:val="00607E10"/>
    <w:rsid w:val="00613AA3"/>
    <w:rsid w:val="00614FF4"/>
    <w:rsid w:val="0061558F"/>
    <w:rsid w:val="0061585F"/>
    <w:rsid w:val="00615D5E"/>
    <w:rsid w:val="006162EC"/>
    <w:rsid w:val="00621CFF"/>
    <w:rsid w:val="00622A0E"/>
    <w:rsid w:val="00624318"/>
    <w:rsid w:val="00624991"/>
    <w:rsid w:val="00625AB7"/>
    <w:rsid w:val="00625ACF"/>
    <w:rsid w:val="006269C1"/>
    <w:rsid w:val="0062792A"/>
    <w:rsid w:val="00627B9F"/>
    <w:rsid w:val="00630089"/>
    <w:rsid w:val="00630DC3"/>
    <w:rsid w:val="0063353E"/>
    <w:rsid w:val="00635AE3"/>
    <w:rsid w:val="00636659"/>
    <w:rsid w:val="00636EDA"/>
    <w:rsid w:val="006416BE"/>
    <w:rsid w:val="006438DF"/>
    <w:rsid w:val="00644B66"/>
    <w:rsid w:val="0064560C"/>
    <w:rsid w:val="0064588B"/>
    <w:rsid w:val="006470D7"/>
    <w:rsid w:val="00650BB0"/>
    <w:rsid w:val="006525A3"/>
    <w:rsid w:val="00652B4E"/>
    <w:rsid w:val="00653206"/>
    <w:rsid w:val="006563CE"/>
    <w:rsid w:val="00656DF8"/>
    <w:rsid w:val="0065703E"/>
    <w:rsid w:val="00657C8B"/>
    <w:rsid w:val="006613E7"/>
    <w:rsid w:val="00661C59"/>
    <w:rsid w:val="0066252B"/>
    <w:rsid w:val="00662979"/>
    <w:rsid w:val="0066352C"/>
    <w:rsid w:val="00663A79"/>
    <w:rsid w:val="0066418F"/>
    <w:rsid w:val="00665694"/>
    <w:rsid w:val="00665BED"/>
    <w:rsid w:val="00665C14"/>
    <w:rsid w:val="00666074"/>
    <w:rsid w:val="00666803"/>
    <w:rsid w:val="00670A56"/>
    <w:rsid w:val="006737DA"/>
    <w:rsid w:val="006739C2"/>
    <w:rsid w:val="00673BD4"/>
    <w:rsid w:val="006763A0"/>
    <w:rsid w:val="006770E0"/>
    <w:rsid w:val="0067759D"/>
    <w:rsid w:val="00677F26"/>
    <w:rsid w:val="00681600"/>
    <w:rsid w:val="00681991"/>
    <w:rsid w:val="00683926"/>
    <w:rsid w:val="00684F7C"/>
    <w:rsid w:val="006877F9"/>
    <w:rsid w:val="0069103B"/>
    <w:rsid w:val="006910EE"/>
    <w:rsid w:val="00692DE5"/>
    <w:rsid w:val="006932DE"/>
    <w:rsid w:val="0069457E"/>
    <w:rsid w:val="00697622"/>
    <w:rsid w:val="006B0003"/>
    <w:rsid w:val="006B4B2B"/>
    <w:rsid w:val="006B4B58"/>
    <w:rsid w:val="006B51F5"/>
    <w:rsid w:val="006B761F"/>
    <w:rsid w:val="006B79B9"/>
    <w:rsid w:val="006C3D2E"/>
    <w:rsid w:val="006C5DE7"/>
    <w:rsid w:val="006C6221"/>
    <w:rsid w:val="006D17E5"/>
    <w:rsid w:val="006D1951"/>
    <w:rsid w:val="006D1B15"/>
    <w:rsid w:val="006D29E6"/>
    <w:rsid w:val="006D2BF7"/>
    <w:rsid w:val="006D48F7"/>
    <w:rsid w:val="006D4AF7"/>
    <w:rsid w:val="006D6864"/>
    <w:rsid w:val="006E06BB"/>
    <w:rsid w:val="006E06C2"/>
    <w:rsid w:val="006E211C"/>
    <w:rsid w:val="006E3641"/>
    <w:rsid w:val="006E3D04"/>
    <w:rsid w:val="006E3D5E"/>
    <w:rsid w:val="006E6523"/>
    <w:rsid w:val="006E6794"/>
    <w:rsid w:val="006E6963"/>
    <w:rsid w:val="006E6BCF"/>
    <w:rsid w:val="006F0C8B"/>
    <w:rsid w:val="006F1321"/>
    <w:rsid w:val="006F1434"/>
    <w:rsid w:val="006F2018"/>
    <w:rsid w:val="006F2972"/>
    <w:rsid w:val="006F2CD5"/>
    <w:rsid w:val="006F46EF"/>
    <w:rsid w:val="00703E89"/>
    <w:rsid w:val="00705903"/>
    <w:rsid w:val="0071081A"/>
    <w:rsid w:val="007114A4"/>
    <w:rsid w:val="00711F93"/>
    <w:rsid w:val="00712AB3"/>
    <w:rsid w:val="007161B1"/>
    <w:rsid w:val="007164C8"/>
    <w:rsid w:val="00721673"/>
    <w:rsid w:val="00722730"/>
    <w:rsid w:val="00723442"/>
    <w:rsid w:val="0072471A"/>
    <w:rsid w:val="00724D1C"/>
    <w:rsid w:val="007259AB"/>
    <w:rsid w:val="00731B50"/>
    <w:rsid w:val="00731DDD"/>
    <w:rsid w:val="00732345"/>
    <w:rsid w:val="00734330"/>
    <w:rsid w:val="0073763E"/>
    <w:rsid w:val="007379CA"/>
    <w:rsid w:val="007405FA"/>
    <w:rsid w:val="0074114B"/>
    <w:rsid w:val="00741F87"/>
    <w:rsid w:val="00744A0F"/>
    <w:rsid w:val="0074626D"/>
    <w:rsid w:val="00746356"/>
    <w:rsid w:val="00747172"/>
    <w:rsid w:val="00750D1C"/>
    <w:rsid w:val="00751033"/>
    <w:rsid w:val="007511DF"/>
    <w:rsid w:val="007512D3"/>
    <w:rsid w:val="007518FE"/>
    <w:rsid w:val="00754E5C"/>
    <w:rsid w:val="00760C24"/>
    <w:rsid w:val="00760F75"/>
    <w:rsid w:val="00761367"/>
    <w:rsid w:val="007615D6"/>
    <w:rsid w:val="007617F1"/>
    <w:rsid w:val="00761BA6"/>
    <w:rsid w:val="00762E55"/>
    <w:rsid w:val="007643AB"/>
    <w:rsid w:val="0076679C"/>
    <w:rsid w:val="00767655"/>
    <w:rsid w:val="00773A30"/>
    <w:rsid w:val="007754DE"/>
    <w:rsid w:val="00777A04"/>
    <w:rsid w:val="00780942"/>
    <w:rsid w:val="00780A5F"/>
    <w:rsid w:val="00781AE9"/>
    <w:rsid w:val="00782625"/>
    <w:rsid w:val="00784E72"/>
    <w:rsid w:val="007853DE"/>
    <w:rsid w:val="00785F34"/>
    <w:rsid w:val="00793300"/>
    <w:rsid w:val="00793784"/>
    <w:rsid w:val="007972ED"/>
    <w:rsid w:val="00797621"/>
    <w:rsid w:val="007A052B"/>
    <w:rsid w:val="007A3606"/>
    <w:rsid w:val="007A3EBE"/>
    <w:rsid w:val="007A4004"/>
    <w:rsid w:val="007A6EC6"/>
    <w:rsid w:val="007B5F7B"/>
    <w:rsid w:val="007B6238"/>
    <w:rsid w:val="007B708C"/>
    <w:rsid w:val="007C25B5"/>
    <w:rsid w:val="007C4458"/>
    <w:rsid w:val="007C449F"/>
    <w:rsid w:val="007C4595"/>
    <w:rsid w:val="007C54CE"/>
    <w:rsid w:val="007C555D"/>
    <w:rsid w:val="007C6AE8"/>
    <w:rsid w:val="007C6DE4"/>
    <w:rsid w:val="007C70A4"/>
    <w:rsid w:val="007D20DB"/>
    <w:rsid w:val="007D3955"/>
    <w:rsid w:val="007D5E29"/>
    <w:rsid w:val="007D724F"/>
    <w:rsid w:val="007D7DD2"/>
    <w:rsid w:val="007E2285"/>
    <w:rsid w:val="007E2AFD"/>
    <w:rsid w:val="007E2CEA"/>
    <w:rsid w:val="007E2DA7"/>
    <w:rsid w:val="007E49B8"/>
    <w:rsid w:val="007E6E3F"/>
    <w:rsid w:val="007E7A6C"/>
    <w:rsid w:val="007F019B"/>
    <w:rsid w:val="007F0D5B"/>
    <w:rsid w:val="007F265C"/>
    <w:rsid w:val="007F44F0"/>
    <w:rsid w:val="007F5CDC"/>
    <w:rsid w:val="007F5D39"/>
    <w:rsid w:val="00800EDA"/>
    <w:rsid w:val="00800F25"/>
    <w:rsid w:val="0080181E"/>
    <w:rsid w:val="00802FCA"/>
    <w:rsid w:val="00803BEF"/>
    <w:rsid w:val="00803E8A"/>
    <w:rsid w:val="008046D9"/>
    <w:rsid w:val="008056FB"/>
    <w:rsid w:val="00806240"/>
    <w:rsid w:val="008065CB"/>
    <w:rsid w:val="008133F1"/>
    <w:rsid w:val="008137E0"/>
    <w:rsid w:val="00813A20"/>
    <w:rsid w:val="00817944"/>
    <w:rsid w:val="008208F3"/>
    <w:rsid w:val="00820F5E"/>
    <w:rsid w:val="008231BD"/>
    <w:rsid w:val="00834F2E"/>
    <w:rsid w:val="00835418"/>
    <w:rsid w:val="008356D4"/>
    <w:rsid w:val="00835AEF"/>
    <w:rsid w:val="0083633A"/>
    <w:rsid w:val="008375C6"/>
    <w:rsid w:val="008422FF"/>
    <w:rsid w:val="0084238E"/>
    <w:rsid w:val="008438A4"/>
    <w:rsid w:val="00846B9A"/>
    <w:rsid w:val="008472AD"/>
    <w:rsid w:val="00847905"/>
    <w:rsid w:val="00851009"/>
    <w:rsid w:val="00852D67"/>
    <w:rsid w:val="00853559"/>
    <w:rsid w:val="00853C6B"/>
    <w:rsid w:val="0085458F"/>
    <w:rsid w:val="00854C40"/>
    <w:rsid w:val="0085516C"/>
    <w:rsid w:val="00855FFA"/>
    <w:rsid w:val="00857854"/>
    <w:rsid w:val="008618FD"/>
    <w:rsid w:val="008635C1"/>
    <w:rsid w:val="008635F9"/>
    <w:rsid w:val="00864027"/>
    <w:rsid w:val="00864533"/>
    <w:rsid w:val="00865EDB"/>
    <w:rsid w:val="00865F8B"/>
    <w:rsid w:val="00866762"/>
    <w:rsid w:val="00866F01"/>
    <w:rsid w:val="00867676"/>
    <w:rsid w:val="00871683"/>
    <w:rsid w:val="008724F4"/>
    <w:rsid w:val="00873C93"/>
    <w:rsid w:val="00876250"/>
    <w:rsid w:val="0087754A"/>
    <w:rsid w:val="00882BDD"/>
    <w:rsid w:val="00882ED9"/>
    <w:rsid w:val="008839B2"/>
    <w:rsid w:val="0088468A"/>
    <w:rsid w:val="0088524C"/>
    <w:rsid w:val="0089044B"/>
    <w:rsid w:val="00890CBE"/>
    <w:rsid w:val="00891394"/>
    <w:rsid w:val="00892B1B"/>
    <w:rsid w:val="00893698"/>
    <w:rsid w:val="00896B83"/>
    <w:rsid w:val="00896BEF"/>
    <w:rsid w:val="00896D38"/>
    <w:rsid w:val="00897082"/>
    <w:rsid w:val="008A18EE"/>
    <w:rsid w:val="008A1DC3"/>
    <w:rsid w:val="008A35B3"/>
    <w:rsid w:val="008A3922"/>
    <w:rsid w:val="008A4C49"/>
    <w:rsid w:val="008B169A"/>
    <w:rsid w:val="008B236B"/>
    <w:rsid w:val="008B2D23"/>
    <w:rsid w:val="008B3406"/>
    <w:rsid w:val="008B3B07"/>
    <w:rsid w:val="008B4E21"/>
    <w:rsid w:val="008B6437"/>
    <w:rsid w:val="008C054C"/>
    <w:rsid w:val="008C1783"/>
    <w:rsid w:val="008C1B87"/>
    <w:rsid w:val="008C20E9"/>
    <w:rsid w:val="008C2ED3"/>
    <w:rsid w:val="008C4E84"/>
    <w:rsid w:val="008C535B"/>
    <w:rsid w:val="008C5BC0"/>
    <w:rsid w:val="008C7C15"/>
    <w:rsid w:val="008D0326"/>
    <w:rsid w:val="008D053D"/>
    <w:rsid w:val="008D0DA0"/>
    <w:rsid w:val="008D2B12"/>
    <w:rsid w:val="008D2EA9"/>
    <w:rsid w:val="008D6C41"/>
    <w:rsid w:val="008E1090"/>
    <w:rsid w:val="008E2371"/>
    <w:rsid w:val="008E2C94"/>
    <w:rsid w:val="008E37A7"/>
    <w:rsid w:val="008E41C9"/>
    <w:rsid w:val="008E4907"/>
    <w:rsid w:val="008E6B82"/>
    <w:rsid w:val="008E73E4"/>
    <w:rsid w:val="008F025C"/>
    <w:rsid w:val="008F2528"/>
    <w:rsid w:val="008F3A09"/>
    <w:rsid w:val="008F4D73"/>
    <w:rsid w:val="008F52BA"/>
    <w:rsid w:val="008F5389"/>
    <w:rsid w:val="008F5A4D"/>
    <w:rsid w:val="008F6A20"/>
    <w:rsid w:val="008F71EF"/>
    <w:rsid w:val="008F741C"/>
    <w:rsid w:val="008F780C"/>
    <w:rsid w:val="00900A21"/>
    <w:rsid w:val="00900DE9"/>
    <w:rsid w:val="009042B9"/>
    <w:rsid w:val="00904B3C"/>
    <w:rsid w:val="00906679"/>
    <w:rsid w:val="00906BD7"/>
    <w:rsid w:val="00913E7B"/>
    <w:rsid w:val="00914830"/>
    <w:rsid w:val="0091551B"/>
    <w:rsid w:val="00915F5E"/>
    <w:rsid w:val="009160CA"/>
    <w:rsid w:val="00917B1D"/>
    <w:rsid w:val="009211B8"/>
    <w:rsid w:val="00921219"/>
    <w:rsid w:val="0092361A"/>
    <w:rsid w:val="00924938"/>
    <w:rsid w:val="00925280"/>
    <w:rsid w:val="00925D81"/>
    <w:rsid w:val="009263B9"/>
    <w:rsid w:val="0092686D"/>
    <w:rsid w:val="009301D4"/>
    <w:rsid w:val="00931482"/>
    <w:rsid w:val="0093190A"/>
    <w:rsid w:val="00931A1A"/>
    <w:rsid w:val="00932D84"/>
    <w:rsid w:val="00933D7A"/>
    <w:rsid w:val="0093429D"/>
    <w:rsid w:val="00936FCC"/>
    <w:rsid w:val="009375C0"/>
    <w:rsid w:val="00937A61"/>
    <w:rsid w:val="009422CF"/>
    <w:rsid w:val="00943978"/>
    <w:rsid w:val="009457EB"/>
    <w:rsid w:val="009461E0"/>
    <w:rsid w:val="00946378"/>
    <w:rsid w:val="009473D6"/>
    <w:rsid w:val="00952598"/>
    <w:rsid w:val="00953017"/>
    <w:rsid w:val="00953CC6"/>
    <w:rsid w:val="00954134"/>
    <w:rsid w:val="00960D7F"/>
    <w:rsid w:val="009616E1"/>
    <w:rsid w:val="0096237C"/>
    <w:rsid w:val="009626C7"/>
    <w:rsid w:val="00963A0F"/>
    <w:rsid w:val="00963F4E"/>
    <w:rsid w:val="00965597"/>
    <w:rsid w:val="009656F4"/>
    <w:rsid w:val="00966453"/>
    <w:rsid w:val="00966D6A"/>
    <w:rsid w:val="009677EB"/>
    <w:rsid w:val="00967A56"/>
    <w:rsid w:val="00970193"/>
    <w:rsid w:val="00971072"/>
    <w:rsid w:val="0097142E"/>
    <w:rsid w:val="00971C5F"/>
    <w:rsid w:val="009755EC"/>
    <w:rsid w:val="009757F0"/>
    <w:rsid w:val="0097685C"/>
    <w:rsid w:val="009769D3"/>
    <w:rsid w:val="00977761"/>
    <w:rsid w:val="0098013A"/>
    <w:rsid w:val="0098073F"/>
    <w:rsid w:val="00982057"/>
    <w:rsid w:val="009855AD"/>
    <w:rsid w:val="0099192F"/>
    <w:rsid w:val="00992A42"/>
    <w:rsid w:val="009954F1"/>
    <w:rsid w:val="0099587F"/>
    <w:rsid w:val="00995885"/>
    <w:rsid w:val="009970D9"/>
    <w:rsid w:val="009A0282"/>
    <w:rsid w:val="009A051B"/>
    <w:rsid w:val="009A1FB9"/>
    <w:rsid w:val="009A2701"/>
    <w:rsid w:val="009A3258"/>
    <w:rsid w:val="009A4304"/>
    <w:rsid w:val="009A627A"/>
    <w:rsid w:val="009A6D03"/>
    <w:rsid w:val="009A7863"/>
    <w:rsid w:val="009A7B07"/>
    <w:rsid w:val="009B0716"/>
    <w:rsid w:val="009B405A"/>
    <w:rsid w:val="009B441E"/>
    <w:rsid w:val="009B584F"/>
    <w:rsid w:val="009B58AF"/>
    <w:rsid w:val="009B6513"/>
    <w:rsid w:val="009B76DA"/>
    <w:rsid w:val="009B78FB"/>
    <w:rsid w:val="009C12A9"/>
    <w:rsid w:val="009C2187"/>
    <w:rsid w:val="009C2F44"/>
    <w:rsid w:val="009C33C9"/>
    <w:rsid w:val="009C3ED3"/>
    <w:rsid w:val="009C4EBE"/>
    <w:rsid w:val="009C51B3"/>
    <w:rsid w:val="009C5E61"/>
    <w:rsid w:val="009C745A"/>
    <w:rsid w:val="009D0143"/>
    <w:rsid w:val="009D03BC"/>
    <w:rsid w:val="009D166B"/>
    <w:rsid w:val="009D215A"/>
    <w:rsid w:val="009D237C"/>
    <w:rsid w:val="009D2C7E"/>
    <w:rsid w:val="009D2D1D"/>
    <w:rsid w:val="009D31C7"/>
    <w:rsid w:val="009D48EA"/>
    <w:rsid w:val="009D63A2"/>
    <w:rsid w:val="009D66EE"/>
    <w:rsid w:val="009D6CB5"/>
    <w:rsid w:val="009D7E60"/>
    <w:rsid w:val="009E2C1A"/>
    <w:rsid w:val="009E4480"/>
    <w:rsid w:val="009E47D0"/>
    <w:rsid w:val="009F1F60"/>
    <w:rsid w:val="009F345E"/>
    <w:rsid w:val="009F51DA"/>
    <w:rsid w:val="009F7995"/>
    <w:rsid w:val="00A00D68"/>
    <w:rsid w:val="00A02D92"/>
    <w:rsid w:val="00A033E1"/>
    <w:rsid w:val="00A05211"/>
    <w:rsid w:val="00A101F9"/>
    <w:rsid w:val="00A11A87"/>
    <w:rsid w:val="00A12560"/>
    <w:rsid w:val="00A1316F"/>
    <w:rsid w:val="00A13616"/>
    <w:rsid w:val="00A14641"/>
    <w:rsid w:val="00A14CF7"/>
    <w:rsid w:val="00A155A1"/>
    <w:rsid w:val="00A166D4"/>
    <w:rsid w:val="00A17E18"/>
    <w:rsid w:val="00A20661"/>
    <w:rsid w:val="00A21679"/>
    <w:rsid w:val="00A21D56"/>
    <w:rsid w:val="00A2360F"/>
    <w:rsid w:val="00A2372E"/>
    <w:rsid w:val="00A24F63"/>
    <w:rsid w:val="00A2517C"/>
    <w:rsid w:val="00A267B5"/>
    <w:rsid w:val="00A324BA"/>
    <w:rsid w:val="00A32801"/>
    <w:rsid w:val="00A332E9"/>
    <w:rsid w:val="00A338A2"/>
    <w:rsid w:val="00A35ED1"/>
    <w:rsid w:val="00A362D0"/>
    <w:rsid w:val="00A40C1E"/>
    <w:rsid w:val="00A44229"/>
    <w:rsid w:val="00A44817"/>
    <w:rsid w:val="00A4567A"/>
    <w:rsid w:val="00A46600"/>
    <w:rsid w:val="00A472D0"/>
    <w:rsid w:val="00A47B7A"/>
    <w:rsid w:val="00A54CB6"/>
    <w:rsid w:val="00A5674D"/>
    <w:rsid w:val="00A57F60"/>
    <w:rsid w:val="00A61FCA"/>
    <w:rsid w:val="00A661D1"/>
    <w:rsid w:val="00A6774C"/>
    <w:rsid w:val="00A706E6"/>
    <w:rsid w:val="00A72A98"/>
    <w:rsid w:val="00A7360E"/>
    <w:rsid w:val="00A74593"/>
    <w:rsid w:val="00A751E0"/>
    <w:rsid w:val="00A7668A"/>
    <w:rsid w:val="00A7681B"/>
    <w:rsid w:val="00A8151F"/>
    <w:rsid w:val="00A83F0D"/>
    <w:rsid w:val="00A84BF2"/>
    <w:rsid w:val="00A85B27"/>
    <w:rsid w:val="00A86DD8"/>
    <w:rsid w:val="00A87039"/>
    <w:rsid w:val="00A87EB7"/>
    <w:rsid w:val="00A90824"/>
    <w:rsid w:val="00A90AE0"/>
    <w:rsid w:val="00A91256"/>
    <w:rsid w:val="00A91574"/>
    <w:rsid w:val="00A921D1"/>
    <w:rsid w:val="00A96474"/>
    <w:rsid w:val="00A965C4"/>
    <w:rsid w:val="00A96662"/>
    <w:rsid w:val="00A97F9C"/>
    <w:rsid w:val="00AA075A"/>
    <w:rsid w:val="00AA07E1"/>
    <w:rsid w:val="00AA09F6"/>
    <w:rsid w:val="00AA3276"/>
    <w:rsid w:val="00AA330E"/>
    <w:rsid w:val="00AA3B6D"/>
    <w:rsid w:val="00AA54C6"/>
    <w:rsid w:val="00AA67F9"/>
    <w:rsid w:val="00AA70D2"/>
    <w:rsid w:val="00AA78C0"/>
    <w:rsid w:val="00AB03B4"/>
    <w:rsid w:val="00AB29F8"/>
    <w:rsid w:val="00AB6953"/>
    <w:rsid w:val="00AB72F1"/>
    <w:rsid w:val="00AC2988"/>
    <w:rsid w:val="00AC3258"/>
    <w:rsid w:val="00AC3381"/>
    <w:rsid w:val="00AC4391"/>
    <w:rsid w:val="00AC4447"/>
    <w:rsid w:val="00AC4C9E"/>
    <w:rsid w:val="00AC6444"/>
    <w:rsid w:val="00AC6D7D"/>
    <w:rsid w:val="00AC747D"/>
    <w:rsid w:val="00AD058A"/>
    <w:rsid w:val="00AD1A05"/>
    <w:rsid w:val="00AD1BEC"/>
    <w:rsid w:val="00AD3AD5"/>
    <w:rsid w:val="00AD41DC"/>
    <w:rsid w:val="00AE0058"/>
    <w:rsid w:val="00AE0376"/>
    <w:rsid w:val="00AE0EFD"/>
    <w:rsid w:val="00AE19A1"/>
    <w:rsid w:val="00AE227E"/>
    <w:rsid w:val="00AE3A6A"/>
    <w:rsid w:val="00AE3D1D"/>
    <w:rsid w:val="00AE40F9"/>
    <w:rsid w:val="00AE6905"/>
    <w:rsid w:val="00AF20E9"/>
    <w:rsid w:val="00AF34C4"/>
    <w:rsid w:val="00AF4A0B"/>
    <w:rsid w:val="00AF5255"/>
    <w:rsid w:val="00AF5CBF"/>
    <w:rsid w:val="00AF5DC7"/>
    <w:rsid w:val="00AF6376"/>
    <w:rsid w:val="00AF6E51"/>
    <w:rsid w:val="00AF7740"/>
    <w:rsid w:val="00B00919"/>
    <w:rsid w:val="00B00A15"/>
    <w:rsid w:val="00B00A6A"/>
    <w:rsid w:val="00B02F37"/>
    <w:rsid w:val="00B03B38"/>
    <w:rsid w:val="00B0508C"/>
    <w:rsid w:val="00B068EB"/>
    <w:rsid w:val="00B072E8"/>
    <w:rsid w:val="00B10C33"/>
    <w:rsid w:val="00B11D01"/>
    <w:rsid w:val="00B12585"/>
    <w:rsid w:val="00B12AD7"/>
    <w:rsid w:val="00B12F23"/>
    <w:rsid w:val="00B13DF7"/>
    <w:rsid w:val="00B15154"/>
    <w:rsid w:val="00B16CA8"/>
    <w:rsid w:val="00B16F58"/>
    <w:rsid w:val="00B203B9"/>
    <w:rsid w:val="00B213B8"/>
    <w:rsid w:val="00B21CDA"/>
    <w:rsid w:val="00B2289F"/>
    <w:rsid w:val="00B247A0"/>
    <w:rsid w:val="00B260C1"/>
    <w:rsid w:val="00B26FDD"/>
    <w:rsid w:val="00B30294"/>
    <w:rsid w:val="00B30E43"/>
    <w:rsid w:val="00B34144"/>
    <w:rsid w:val="00B351FD"/>
    <w:rsid w:val="00B36751"/>
    <w:rsid w:val="00B3692A"/>
    <w:rsid w:val="00B374CF"/>
    <w:rsid w:val="00B41109"/>
    <w:rsid w:val="00B43748"/>
    <w:rsid w:val="00B43A23"/>
    <w:rsid w:val="00B44DD6"/>
    <w:rsid w:val="00B45BCA"/>
    <w:rsid w:val="00B50EFF"/>
    <w:rsid w:val="00B52A6F"/>
    <w:rsid w:val="00B53FD1"/>
    <w:rsid w:val="00B55684"/>
    <w:rsid w:val="00B602D8"/>
    <w:rsid w:val="00B627EA"/>
    <w:rsid w:val="00B63EF4"/>
    <w:rsid w:val="00B66E06"/>
    <w:rsid w:val="00B678ED"/>
    <w:rsid w:val="00B67E3F"/>
    <w:rsid w:val="00B710CA"/>
    <w:rsid w:val="00B7118F"/>
    <w:rsid w:val="00B71392"/>
    <w:rsid w:val="00B71555"/>
    <w:rsid w:val="00B733F3"/>
    <w:rsid w:val="00B73C2E"/>
    <w:rsid w:val="00B7424C"/>
    <w:rsid w:val="00B77AD6"/>
    <w:rsid w:val="00B77EA5"/>
    <w:rsid w:val="00B80C69"/>
    <w:rsid w:val="00B810D5"/>
    <w:rsid w:val="00B832F4"/>
    <w:rsid w:val="00B83343"/>
    <w:rsid w:val="00B8488D"/>
    <w:rsid w:val="00B85BA6"/>
    <w:rsid w:val="00B8687C"/>
    <w:rsid w:val="00B91199"/>
    <w:rsid w:val="00B917F6"/>
    <w:rsid w:val="00B927B7"/>
    <w:rsid w:val="00B9319A"/>
    <w:rsid w:val="00B936E3"/>
    <w:rsid w:val="00B94632"/>
    <w:rsid w:val="00B95117"/>
    <w:rsid w:val="00B96174"/>
    <w:rsid w:val="00B97F54"/>
    <w:rsid w:val="00BA25BF"/>
    <w:rsid w:val="00BA25EF"/>
    <w:rsid w:val="00BA403D"/>
    <w:rsid w:val="00BA62C9"/>
    <w:rsid w:val="00BA7BE9"/>
    <w:rsid w:val="00BB4E0E"/>
    <w:rsid w:val="00BC0059"/>
    <w:rsid w:val="00BC2073"/>
    <w:rsid w:val="00BC2CAC"/>
    <w:rsid w:val="00BC45D0"/>
    <w:rsid w:val="00BC48DA"/>
    <w:rsid w:val="00BC4984"/>
    <w:rsid w:val="00BC76BF"/>
    <w:rsid w:val="00BD010E"/>
    <w:rsid w:val="00BD1813"/>
    <w:rsid w:val="00BD1B85"/>
    <w:rsid w:val="00BD35A2"/>
    <w:rsid w:val="00BD44E0"/>
    <w:rsid w:val="00BD539F"/>
    <w:rsid w:val="00BD62ED"/>
    <w:rsid w:val="00BD704A"/>
    <w:rsid w:val="00BD751F"/>
    <w:rsid w:val="00BD7D48"/>
    <w:rsid w:val="00BE0430"/>
    <w:rsid w:val="00BE0E1A"/>
    <w:rsid w:val="00BE13C7"/>
    <w:rsid w:val="00BE14CF"/>
    <w:rsid w:val="00BE164A"/>
    <w:rsid w:val="00BE21DA"/>
    <w:rsid w:val="00BE5B0D"/>
    <w:rsid w:val="00BE68CE"/>
    <w:rsid w:val="00BF1C9F"/>
    <w:rsid w:val="00BF2492"/>
    <w:rsid w:val="00BF25E0"/>
    <w:rsid w:val="00BF6560"/>
    <w:rsid w:val="00BF76F2"/>
    <w:rsid w:val="00C0146C"/>
    <w:rsid w:val="00C02C75"/>
    <w:rsid w:val="00C0300F"/>
    <w:rsid w:val="00C072DD"/>
    <w:rsid w:val="00C11A27"/>
    <w:rsid w:val="00C13628"/>
    <w:rsid w:val="00C160A0"/>
    <w:rsid w:val="00C164C2"/>
    <w:rsid w:val="00C17A02"/>
    <w:rsid w:val="00C17ABB"/>
    <w:rsid w:val="00C203F4"/>
    <w:rsid w:val="00C206FA"/>
    <w:rsid w:val="00C21519"/>
    <w:rsid w:val="00C21904"/>
    <w:rsid w:val="00C21CD4"/>
    <w:rsid w:val="00C23DC7"/>
    <w:rsid w:val="00C26964"/>
    <w:rsid w:val="00C30EEA"/>
    <w:rsid w:val="00C32472"/>
    <w:rsid w:val="00C35149"/>
    <w:rsid w:val="00C35779"/>
    <w:rsid w:val="00C421BF"/>
    <w:rsid w:val="00C43D1E"/>
    <w:rsid w:val="00C4445A"/>
    <w:rsid w:val="00C47BB5"/>
    <w:rsid w:val="00C5199C"/>
    <w:rsid w:val="00C53140"/>
    <w:rsid w:val="00C53748"/>
    <w:rsid w:val="00C53C9D"/>
    <w:rsid w:val="00C56A0D"/>
    <w:rsid w:val="00C573C7"/>
    <w:rsid w:val="00C575F5"/>
    <w:rsid w:val="00C619C8"/>
    <w:rsid w:val="00C62F25"/>
    <w:rsid w:val="00C63390"/>
    <w:rsid w:val="00C63CF7"/>
    <w:rsid w:val="00C72984"/>
    <w:rsid w:val="00C74009"/>
    <w:rsid w:val="00C749B6"/>
    <w:rsid w:val="00C7538A"/>
    <w:rsid w:val="00C77238"/>
    <w:rsid w:val="00C7798F"/>
    <w:rsid w:val="00C77F28"/>
    <w:rsid w:val="00C8042A"/>
    <w:rsid w:val="00C80EC3"/>
    <w:rsid w:val="00C82B46"/>
    <w:rsid w:val="00C82C35"/>
    <w:rsid w:val="00C839BC"/>
    <w:rsid w:val="00C83D43"/>
    <w:rsid w:val="00C84735"/>
    <w:rsid w:val="00C90E6E"/>
    <w:rsid w:val="00C91F7A"/>
    <w:rsid w:val="00C924C6"/>
    <w:rsid w:val="00C93C8D"/>
    <w:rsid w:val="00C95E0A"/>
    <w:rsid w:val="00C96045"/>
    <w:rsid w:val="00CA033E"/>
    <w:rsid w:val="00CA1178"/>
    <w:rsid w:val="00CA1DDC"/>
    <w:rsid w:val="00CA2251"/>
    <w:rsid w:val="00CA2DBD"/>
    <w:rsid w:val="00CA49A6"/>
    <w:rsid w:val="00CA5B40"/>
    <w:rsid w:val="00CA6F68"/>
    <w:rsid w:val="00CA7791"/>
    <w:rsid w:val="00CB0258"/>
    <w:rsid w:val="00CB0529"/>
    <w:rsid w:val="00CB1D58"/>
    <w:rsid w:val="00CB3278"/>
    <w:rsid w:val="00CB376F"/>
    <w:rsid w:val="00CB44F8"/>
    <w:rsid w:val="00CB6492"/>
    <w:rsid w:val="00CC00FD"/>
    <w:rsid w:val="00CC11A3"/>
    <w:rsid w:val="00CC2DA0"/>
    <w:rsid w:val="00CC39B1"/>
    <w:rsid w:val="00CC4490"/>
    <w:rsid w:val="00CC5671"/>
    <w:rsid w:val="00CC7A54"/>
    <w:rsid w:val="00CD03F5"/>
    <w:rsid w:val="00CD21B0"/>
    <w:rsid w:val="00CD3CBE"/>
    <w:rsid w:val="00CD3F67"/>
    <w:rsid w:val="00CD4768"/>
    <w:rsid w:val="00CD4EDF"/>
    <w:rsid w:val="00CD7E5D"/>
    <w:rsid w:val="00CE0676"/>
    <w:rsid w:val="00CE0879"/>
    <w:rsid w:val="00CE0E42"/>
    <w:rsid w:val="00CE2981"/>
    <w:rsid w:val="00CE3570"/>
    <w:rsid w:val="00CE60C6"/>
    <w:rsid w:val="00CE74C5"/>
    <w:rsid w:val="00CE7F00"/>
    <w:rsid w:val="00CF279F"/>
    <w:rsid w:val="00CF43DE"/>
    <w:rsid w:val="00CF49B8"/>
    <w:rsid w:val="00CF4EE7"/>
    <w:rsid w:val="00CF5EEA"/>
    <w:rsid w:val="00CF656C"/>
    <w:rsid w:val="00CF6954"/>
    <w:rsid w:val="00CF7B7A"/>
    <w:rsid w:val="00D04D3D"/>
    <w:rsid w:val="00D04F80"/>
    <w:rsid w:val="00D05255"/>
    <w:rsid w:val="00D101E5"/>
    <w:rsid w:val="00D1092F"/>
    <w:rsid w:val="00D119D8"/>
    <w:rsid w:val="00D11F02"/>
    <w:rsid w:val="00D139A6"/>
    <w:rsid w:val="00D13AA6"/>
    <w:rsid w:val="00D15B14"/>
    <w:rsid w:val="00D16027"/>
    <w:rsid w:val="00D17D13"/>
    <w:rsid w:val="00D17FD1"/>
    <w:rsid w:val="00D20168"/>
    <w:rsid w:val="00D20C31"/>
    <w:rsid w:val="00D214DC"/>
    <w:rsid w:val="00D22A42"/>
    <w:rsid w:val="00D26686"/>
    <w:rsid w:val="00D27139"/>
    <w:rsid w:val="00D272D7"/>
    <w:rsid w:val="00D2754B"/>
    <w:rsid w:val="00D27BA0"/>
    <w:rsid w:val="00D320C4"/>
    <w:rsid w:val="00D3271F"/>
    <w:rsid w:val="00D34D2C"/>
    <w:rsid w:val="00D3587B"/>
    <w:rsid w:val="00D366F7"/>
    <w:rsid w:val="00D37ED7"/>
    <w:rsid w:val="00D40DDB"/>
    <w:rsid w:val="00D4103F"/>
    <w:rsid w:val="00D42237"/>
    <w:rsid w:val="00D42AC5"/>
    <w:rsid w:val="00D43781"/>
    <w:rsid w:val="00D43916"/>
    <w:rsid w:val="00D44DB4"/>
    <w:rsid w:val="00D4575E"/>
    <w:rsid w:val="00D53251"/>
    <w:rsid w:val="00D54429"/>
    <w:rsid w:val="00D556DA"/>
    <w:rsid w:val="00D55990"/>
    <w:rsid w:val="00D5673D"/>
    <w:rsid w:val="00D56DED"/>
    <w:rsid w:val="00D600A6"/>
    <w:rsid w:val="00D60DA1"/>
    <w:rsid w:val="00D64014"/>
    <w:rsid w:val="00D64325"/>
    <w:rsid w:val="00D64683"/>
    <w:rsid w:val="00D64D48"/>
    <w:rsid w:val="00D67630"/>
    <w:rsid w:val="00D67E81"/>
    <w:rsid w:val="00D70018"/>
    <w:rsid w:val="00D70681"/>
    <w:rsid w:val="00D70710"/>
    <w:rsid w:val="00D70E25"/>
    <w:rsid w:val="00D714B6"/>
    <w:rsid w:val="00D73762"/>
    <w:rsid w:val="00D75901"/>
    <w:rsid w:val="00D76B07"/>
    <w:rsid w:val="00D80DBF"/>
    <w:rsid w:val="00D817C0"/>
    <w:rsid w:val="00D8316E"/>
    <w:rsid w:val="00D83562"/>
    <w:rsid w:val="00D84B80"/>
    <w:rsid w:val="00D864CD"/>
    <w:rsid w:val="00D86EE4"/>
    <w:rsid w:val="00D87CC1"/>
    <w:rsid w:val="00D90A0E"/>
    <w:rsid w:val="00D90E89"/>
    <w:rsid w:val="00D91F78"/>
    <w:rsid w:val="00D95DF5"/>
    <w:rsid w:val="00D96308"/>
    <w:rsid w:val="00D96B70"/>
    <w:rsid w:val="00D97063"/>
    <w:rsid w:val="00DA0ACC"/>
    <w:rsid w:val="00DA2B4A"/>
    <w:rsid w:val="00DA30BB"/>
    <w:rsid w:val="00DA444C"/>
    <w:rsid w:val="00DA4E88"/>
    <w:rsid w:val="00DB11EA"/>
    <w:rsid w:val="00DB33DC"/>
    <w:rsid w:val="00DB4792"/>
    <w:rsid w:val="00DB6D86"/>
    <w:rsid w:val="00DB7BA4"/>
    <w:rsid w:val="00DC1C9B"/>
    <w:rsid w:val="00DC27EA"/>
    <w:rsid w:val="00DC3767"/>
    <w:rsid w:val="00DC6514"/>
    <w:rsid w:val="00DC79EE"/>
    <w:rsid w:val="00DD0006"/>
    <w:rsid w:val="00DD0E03"/>
    <w:rsid w:val="00DD128F"/>
    <w:rsid w:val="00DD22F4"/>
    <w:rsid w:val="00DD375E"/>
    <w:rsid w:val="00DD4649"/>
    <w:rsid w:val="00DD46CC"/>
    <w:rsid w:val="00DD559A"/>
    <w:rsid w:val="00DD7623"/>
    <w:rsid w:val="00DE04A5"/>
    <w:rsid w:val="00DE0AF6"/>
    <w:rsid w:val="00DE4F65"/>
    <w:rsid w:val="00DE5844"/>
    <w:rsid w:val="00DE6116"/>
    <w:rsid w:val="00DF1832"/>
    <w:rsid w:val="00DF189B"/>
    <w:rsid w:val="00DF1D7C"/>
    <w:rsid w:val="00DF3F22"/>
    <w:rsid w:val="00DF51CD"/>
    <w:rsid w:val="00E009FD"/>
    <w:rsid w:val="00E028BF"/>
    <w:rsid w:val="00E03982"/>
    <w:rsid w:val="00E04AD9"/>
    <w:rsid w:val="00E05554"/>
    <w:rsid w:val="00E0556A"/>
    <w:rsid w:val="00E06B11"/>
    <w:rsid w:val="00E1156F"/>
    <w:rsid w:val="00E1505E"/>
    <w:rsid w:val="00E17DE1"/>
    <w:rsid w:val="00E20ECA"/>
    <w:rsid w:val="00E20FA5"/>
    <w:rsid w:val="00E22F97"/>
    <w:rsid w:val="00E24643"/>
    <w:rsid w:val="00E272E6"/>
    <w:rsid w:val="00E27854"/>
    <w:rsid w:val="00E27972"/>
    <w:rsid w:val="00E27E3C"/>
    <w:rsid w:val="00E3081C"/>
    <w:rsid w:val="00E340A6"/>
    <w:rsid w:val="00E3517F"/>
    <w:rsid w:val="00E35462"/>
    <w:rsid w:val="00E35CBD"/>
    <w:rsid w:val="00E42127"/>
    <w:rsid w:val="00E43C06"/>
    <w:rsid w:val="00E451E5"/>
    <w:rsid w:val="00E47C19"/>
    <w:rsid w:val="00E5055C"/>
    <w:rsid w:val="00E524E4"/>
    <w:rsid w:val="00E5322D"/>
    <w:rsid w:val="00E548F4"/>
    <w:rsid w:val="00E56604"/>
    <w:rsid w:val="00E56DC4"/>
    <w:rsid w:val="00E573E9"/>
    <w:rsid w:val="00E623E9"/>
    <w:rsid w:val="00E6253B"/>
    <w:rsid w:val="00E64E64"/>
    <w:rsid w:val="00E6560A"/>
    <w:rsid w:val="00E66737"/>
    <w:rsid w:val="00E66B82"/>
    <w:rsid w:val="00E66DED"/>
    <w:rsid w:val="00E7002C"/>
    <w:rsid w:val="00E70D5D"/>
    <w:rsid w:val="00E718F2"/>
    <w:rsid w:val="00E73654"/>
    <w:rsid w:val="00E73DCF"/>
    <w:rsid w:val="00E74963"/>
    <w:rsid w:val="00E75DF1"/>
    <w:rsid w:val="00E7612C"/>
    <w:rsid w:val="00E765A3"/>
    <w:rsid w:val="00E76941"/>
    <w:rsid w:val="00E770F7"/>
    <w:rsid w:val="00E8140C"/>
    <w:rsid w:val="00E8180F"/>
    <w:rsid w:val="00E840C7"/>
    <w:rsid w:val="00E8503F"/>
    <w:rsid w:val="00E917E9"/>
    <w:rsid w:val="00E920D6"/>
    <w:rsid w:val="00E924FA"/>
    <w:rsid w:val="00E93755"/>
    <w:rsid w:val="00E93A0C"/>
    <w:rsid w:val="00E94223"/>
    <w:rsid w:val="00E94324"/>
    <w:rsid w:val="00E9688E"/>
    <w:rsid w:val="00E97136"/>
    <w:rsid w:val="00E9773C"/>
    <w:rsid w:val="00EA01E7"/>
    <w:rsid w:val="00EA054F"/>
    <w:rsid w:val="00EA0C8F"/>
    <w:rsid w:val="00EA19A5"/>
    <w:rsid w:val="00EA4D72"/>
    <w:rsid w:val="00EA7420"/>
    <w:rsid w:val="00EB242D"/>
    <w:rsid w:val="00EB28C2"/>
    <w:rsid w:val="00EB28F8"/>
    <w:rsid w:val="00EB3BC4"/>
    <w:rsid w:val="00EB509F"/>
    <w:rsid w:val="00EB658E"/>
    <w:rsid w:val="00EB7191"/>
    <w:rsid w:val="00EC137F"/>
    <w:rsid w:val="00EC168E"/>
    <w:rsid w:val="00EC1BEC"/>
    <w:rsid w:val="00EC2B2E"/>
    <w:rsid w:val="00EC327D"/>
    <w:rsid w:val="00EC360E"/>
    <w:rsid w:val="00EC4E16"/>
    <w:rsid w:val="00EC4FB4"/>
    <w:rsid w:val="00EC5817"/>
    <w:rsid w:val="00EC5B06"/>
    <w:rsid w:val="00EC5D36"/>
    <w:rsid w:val="00EC63C1"/>
    <w:rsid w:val="00EC6862"/>
    <w:rsid w:val="00EC6DF5"/>
    <w:rsid w:val="00EC7601"/>
    <w:rsid w:val="00EC791D"/>
    <w:rsid w:val="00EC7A9C"/>
    <w:rsid w:val="00ED00B3"/>
    <w:rsid w:val="00ED0C66"/>
    <w:rsid w:val="00ED1823"/>
    <w:rsid w:val="00ED2FCB"/>
    <w:rsid w:val="00ED3C4C"/>
    <w:rsid w:val="00ED49E8"/>
    <w:rsid w:val="00ED5126"/>
    <w:rsid w:val="00ED699E"/>
    <w:rsid w:val="00ED7305"/>
    <w:rsid w:val="00EE0E6F"/>
    <w:rsid w:val="00EE4C12"/>
    <w:rsid w:val="00EE5B62"/>
    <w:rsid w:val="00EE64C9"/>
    <w:rsid w:val="00EF47BA"/>
    <w:rsid w:val="00EF4A6C"/>
    <w:rsid w:val="00EF7864"/>
    <w:rsid w:val="00F01021"/>
    <w:rsid w:val="00F01061"/>
    <w:rsid w:val="00F014EC"/>
    <w:rsid w:val="00F02BCD"/>
    <w:rsid w:val="00F02C5E"/>
    <w:rsid w:val="00F04149"/>
    <w:rsid w:val="00F0586D"/>
    <w:rsid w:val="00F05FC9"/>
    <w:rsid w:val="00F1048C"/>
    <w:rsid w:val="00F11EA5"/>
    <w:rsid w:val="00F124DD"/>
    <w:rsid w:val="00F12B1E"/>
    <w:rsid w:val="00F133EC"/>
    <w:rsid w:val="00F14299"/>
    <w:rsid w:val="00F15383"/>
    <w:rsid w:val="00F17257"/>
    <w:rsid w:val="00F173DB"/>
    <w:rsid w:val="00F17A0C"/>
    <w:rsid w:val="00F17D75"/>
    <w:rsid w:val="00F20987"/>
    <w:rsid w:val="00F236D6"/>
    <w:rsid w:val="00F23A4C"/>
    <w:rsid w:val="00F23DD8"/>
    <w:rsid w:val="00F244EB"/>
    <w:rsid w:val="00F24533"/>
    <w:rsid w:val="00F25BF7"/>
    <w:rsid w:val="00F26CD3"/>
    <w:rsid w:val="00F26F03"/>
    <w:rsid w:val="00F270B2"/>
    <w:rsid w:val="00F272A4"/>
    <w:rsid w:val="00F276CC"/>
    <w:rsid w:val="00F34827"/>
    <w:rsid w:val="00F35B8B"/>
    <w:rsid w:val="00F360AF"/>
    <w:rsid w:val="00F36FC8"/>
    <w:rsid w:val="00F37708"/>
    <w:rsid w:val="00F37822"/>
    <w:rsid w:val="00F407B1"/>
    <w:rsid w:val="00F4083B"/>
    <w:rsid w:val="00F42A4F"/>
    <w:rsid w:val="00F42A8E"/>
    <w:rsid w:val="00F42BE4"/>
    <w:rsid w:val="00F444D3"/>
    <w:rsid w:val="00F45E2F"/>
    <w:rsid w:val="00F46D93"/>
    <w:rsid w:val="00F46F14"/>
    <w:rsid w:val="00F50C4E"/>
    <w:rsid w:val="00F5248A"/>
    <w:rsid w:val="00F55CBB"/>
    <w:rsid w:val="00F616A3"/>
    <w:rsid w:val="00F6266C"/>
    <w:rsid w:val="00F62E28"/>
    <w:rsid w:val="00F65870"/>
    <w:rsid w:val="00F65CB6"/>
    <w:rsid w:val="00F66A97"/>
    <w:rsid w:val="00F707DC"/>
    <w:rsid w:val="00F722E7"/>
    <w:rsid w:val="00F746C3"/>
    <w:rsid w:val="00F75921"/>
    <w:rsid w:val="00F773C7"/>
    <w:rsid w:val="00F776EE"/>
    <w:rsid w:val="00F77EF9"/>
    <w:rsid w:val="00F82C22"/>
    <w:rsid w:val="00F82CA3"/>
    <w:rsid w:val="00F83560"/>
    <w:rsid w:val="00F83563"/>
    <w:rsid w:val="00F85CB7"/>
    <w:rsid w:val="00F87853"/>
    <w:rsid w:val="00F87E25"/>
    <w:rsid w:val="00F90F27"/>
    <w:rsid w:val="00F914F8"/>
    <w:rsid w:val="00F91A0C"/>
    <w:rsid w:val="00F925EA"/>
    <w:rsid w:val="00F93AE6"/>
    <w:rsid w:val="00F93FA3"/>
    <w:rsid w:val="00F940A7"/>
    <w:rsid w:val="00F943DF"/>
    <w:rsid w:val="00F94FCB"/>
    <w:rsid w:val="00F967A1"/>
    <w:rsid w:val="00F97770"/>
    <w:rsid w:val="00FA0505"/>
    <w:rsid w:val="00FA3442"/>
    <w:rsid w:val="00FA44B7"/>
    <w:rsid w:val="00FA4B41"/>
    <w:rsid w:val="00FB1711"/>
    <w:rsid w:val="00FB26C3"/>
    <w:rsid w:val="00FB38EA"/>
    <w:rsid w:val="00FB4FE2"/>
    <w:rsid w:val="00FB7C3D"/>
    <w:rsid w:val="00FC063A"/>
    <w:rsid w:val="00FC071F"/>
    <w:rsid w:val="00FC0D01"/>
    <w:rsid w:val="00FC2A3E"/>
    <w:rsid w:val="00FC2F1E"/>
    <w:rsid w:val="00FC5104"/>
    <w:rsid w:val="00FC5814"/>
    <w:rsid w:val="00FC5A00"/>
    <w:rsid w:val="00FC5CC0"/>
    <w:rsid w:val="00FC688B"/>
    <w:rsid w:val="00FC7453"/>
    <w:rsid w:val="00FC7F02"/>
    <w:rsid w:val="00FD033C"/>
    <w:rsid w:val="00FD159B"/>
    <w:rsid w:val="00FD173F"/>
    <w:rsid w:val="00FD3FC1"/>
    <w:rsid w:val="00FD59F5"/>
    <w:rsid w:val="00FD6181"/>
    <w:rsid w:val="00FD709B"/>
    <w:rsid w:val="00FE3753"/>
    <w:rsid w:val="00FE44D1"/>
    <w:rsid w:val="00FE46B1"/>
    <w:rsid w:val="00FE6316"/>
    <w:rsid w:val="00FE7435"/>
    <w:rsid w:val="00FE789F"/>
    <w:rsid w:val="00FF002D"/>
    <w:rsid w:val="00FF04BF"/>
    <w:rsid w:val="00FF1474"/>
    <w:rsid w:val="00FF162C"/>
    <w:rsid w:val="00FF19F8"/>
    <w:rsid w:val="00FF23A4"/>
    <w:rsid w:val="00FF3574"/>
    <w:rsid w:val="00FF6737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  <w:spacing w:after="0" w:line="240" w:lineRule="auto"/>
    </w:pPr>
    <w:rPr>
      <w:noProof w:val="0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F0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10901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1725</cp:revision>
  <dcterms:created xsi:type="dcterms:W3CDTF">2021-05-19T18:20:00Z</dcterms:created>
  <dcterms:modified xsi:type="dcterms:W3CDTF">2022-03-30T06:08:00Z</dcterms:modified>
</cp:coreProperties>
</file>