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25D2AD3F" w:rsidR="00AC763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1B3" w:rsidRPr="002261B3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завдань за темою «</w:t>
      </w:r>
      <w:r w:rsidR="002F18CC">
        <w:rPr>
          <w:rFonts w:ascii="Times New Roman" w:hAnsi="Times New Roman" w:cs="Times New Roman"/>
          <w:sz w:val="28"/>
          <w:szCs w:val="28"/>
          <w:lang w:val="uk-UA"/>
        </w:rPr>
        <w:t>Двогранний кут. Перпендикулярність площин</w:t>
      </w:r>
      <w:r w:rsidR="002261B3" w:rsidRPr="002261B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11DDA15" w14:textId="11440C3C" w:rsidR="005A25EA" w:rsidRPr="004F61AD" w:rsidRDefault="005A25EA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D06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Формувати вміння використовувати набуті знання для розвʼязування типових завдань. Перевірити рівень засвоєного матеріалу, виявити можливі прогалини.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01ECB1CD" w14:textId="07B1E5FC" w:rsidR="00826498" w:rsidRDefault="0014252D" w:rsidP="0082649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6CC9EEF5" w14:textId="499C6AEE" w:rsidR="00596923" w:rsidRDefault="00596923" w:rsidP="0059692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99"/>
      </w:tblGrid>
      <w:tr w:rsidR="00EB6926" w:rsidRPr="00EB6926" w14:paraId="4063466E" w14:textId="77777777" w:rsidTr="00DA6E18">
        <w:tc>
          <w:tcPr>
            <w:tcW w:w="1129" w:type="dxa"/>
          </w:tcPr>
          <w:p w14:paraId="54D474DA" w14:textId="6BDADCCE" w:rsidR="00EB6926" w:rsidRPr="00EB6926" w:rsidRDefault="00EB6926" w:rsidP="00EB6926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99" w:type="dxa"/>
          </w:tcPr>
          <w:p w14:paraId="7593C115" w14:textId="0CB49C6E" w:rsidR="00EB6926" w:rsidRPr="00EB6926" w:rsidRDefault="00EB6926">
            <w:pPr>
              <w:rPr>
                <w:sz w:val="28"/>
                <w:szCs w:val="28"/>
                <w:lang w:val="uk-UA"/>
              </w:rPr>
            </w:pPr>
            <w:r w:rsidRPr="00EB6926">
              <w:rPr>
                <w:sz w:val="28"/>
                <w:szCs w:val="28"/>
                <w:lang w:val="uk-UA"/>
              </w:rPr>
              <w:t>Побудуйте дві довільні площини, які перетинаються.</w:t>
            </w:r>
          </w:p>
        </w:tc>
      </w:tr>
      <w:tr w:rsidR="00EB6926" w:rsidRPr="00EB6926" w14:paraId="2E701FF2" w14:textId="77777777" w:rsidTr="00DA6E18">
        <w:tc>
          <w:tcPr>
            <w:tcW w:w="1129" w:type="dxa"/>
          </w:tcPr>
          <w:p w14:paraId="3F2AB282" w14:textId="77777777" w:rsidR="00EB6926" w:rsidRPr="00EB6926" w:rsidRDefault="00EB6926" w:rsidP="00EB6926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99" w:type="dxa"/>
          </w:tcPr>
          <w:p w14:paraId="640EFF97" w14:textId="318AA9B0" w:rsidR="00EB6926" w:rsidRPr="00EB6926" w:rsidRDefault="00A95E2D">
            <w:pPr>
              <w:rPr>
                <w:sz w:val="28"/>
                <w:szCs w:val="28"/>
                <w:lang w:val="uk-UA"/>
              </w:rPr>
            </w:pPr>
            <w:r w:rsidRPr="00A95E2D">
              <w:rPr>
                <w:sz w:val="28"/>
                <w:szCs w:val="28"/>
                <w:lang w:val="uk-UA"/>
              </w:rPr>
              <w:t>Побудуйте площину, яка перпендикулярна одночасно до двох побудованих Вами площин.</w:t>
            </w:r>
          </w:p>
        </w:tc>
      </w:tr>
      <w:tr w:rsidR="00A95E2D" w:rsidRPr="00EB6926" w14:paraId="0FB266A0" w14:textId="77777777" w:rsidTr="00DA6E18">
        <w:tc>
          <w:tcPr>
            <w:tcW w:w="1129" w:type="dxa"/>
          </w:tcPr>
          <w:p w14:paraId="57613A9E" w14:textId="77777777" w:rsidR="00A95E2D" w:rsidRPr="00EB6926" w:rsidRDefault="00A95E2D" w:rsidP="00EB6926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99" w:type="dxa"/>
          </w:tcPr>
          <w:p w14:paraId="4812AE38" w14:textId="3AF604A7" w:rsidR="00A95E2D" w:rsidRPr="00A95E2D" w:rsidRDefault="00A95E2D">
            <w:pPr>
              <w:rPr>
                <w:sz w:val="28"/>
                <w:szCs w:val="28"/>
                <w:lang w:val="uk-UA"/>
              </w:rPr>
            </w:pPr>
            <w:r w:rsidRPr="00A95E2D">
              <w:rPr>
                <w:sz w:val="28"/>
                <w:szCs w:val="28"/>
                <w:lang w:val="uk-UA"/>
              </w:rPr>
              <w:t>Доведіть наочно за допомогою книжки, зошита і косинця правильність Вашої побудови.</w:t>
            </w:r>
            <w:r w:rsidRPr="00A95E2D">
              <w:rPr>
                <w:sz w:val="28"/>
                <w:szCs w:val="28"/>
                <w:lang w:val="en-US"/>
              </w:rPr>
              <w:t xml:space="preserve"> </w:t>
            </w:r>
            <w:r w:rsidRPr="00A95E2D">
              <w:rPr>
                <w:sz w:val="28"/>
                <w:szCs w:val="28"/>
                <w:lang w:val="uk-UA"/>
              </w:rPr>
              <w:t>Скільки таких площин можна побудувати?</w:t>
            </w:r>
          </w:p>
        </w:tc>
      </w:tr>
    </w:tbl>
    <w:p w14:paraId="119619B5" w14:textId="77777777" w:rsidR="00A95E2D" w:rsidRPr="00A95E2D" w:rsidRDefault="00A95E2D">
      <w:pPr>
        <w:rPr>
          <w:sz w:val="14"/>
          <w:szCs w:val="14"/>
          <w:lang w:val="uk-UA"/>
        </w:rPr>
      </w:pPr>
    </w:p>
    <w:p w14:paraId="255D9A4A" w14:textId="77777777" w:rsidR="00A95E2D" w:rsidRDefault="00A95E2D">
      <w:pPr>
        <w:rPr>
          <w:b/>
          <w:bCs/>
          <w:i/>
          <w:iCs/>
          <w:sz w:val="28"/>
          <w:szCs w:val="28"/>
          <w:lang w:val="uk-UA"/>
        </w:rPr>
      </w:pPr>
      <w:r w:rsidRPr="00A95E2D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315D05" w:rsidRPr="005713C0" w14:paraId="6D244BE3" w14:textId="77777777" w:rsidTr="00DA6E18">
        <w:tc>
          <w:tcPr>
            <w:tcW w:w="5264" w:type="dxa"/>
          </w:tcPr>
          <w:p w14:paraId="6E3FDF58" w14:textId="62A8160B" w:rsidR="00315D05" w:rsidRPr="005713C0" w:rsidRDefault="005713C0" w:rsidP="005713C0">
            <w:pPr>
              <w:pStyle w:val="ListParagraph"/>
              <w:numPr>
                <w:ilvl w:val="0"/>
                <w:numId w:val="20"/>
              </w:num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α∩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β=m</m:t>
              </m:r>
            </m:oMath>
          </w:p>
        </w:tc>
        <w:tc>
          <w:tcPr>
            <w:tcW w:w="5264" w:type="dxa"/>
          </w:tcPr>
          <w:p w14:paraId="23682370" w14:textId="75BEEBCF" w:rsidR="00315D05" w:rsidRPr="005713C0" w:rsidRDefault="005713C0" w:rsidP="005713C0">
            <w:pPr>
              <w:pStyle w:val="ListParagraph"/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AO⊥m, BO⊥m</m:t>
              </m:r>
            </m:oMath>
          </w:p>
        </w:tc>
      </w:tr>
      <w:tr w:rsidR="00315D05" w:rsidRPr="005713C0" w14:paraId="23D86E56" w14:textId="77777777" w:rsidTr="00DA6E18">
        <w:tc>
          <w:tcPr>
            <w:tcW w:w="5264" w:type="dxa"/>
          </w:tcPr>
          <w:p w14:paraId="24803941" w14:textId="57D71D38" w:rsidR="00315D05" w:rsidRPr="005713C0" w:rsidRDefault="00315D05" w:rsidP="005713C0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5713C0">
              <w:rPr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7288C130" wp14:editId="03683219">
                  <wp:extent cx="2619086" cy="2173459"/>
                  <wp:effectExtent l="0" t="0" r="0" b="0"/>
                  <wp:docPr id="1469984023" name="Picture 1469984023" descr="A blue and yellow triangl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968567" name="Picture 1" descr="A blue and yellow triangle with black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522" cy="2203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66213AC4" w14:textId="5B7379D4" w:rsidR="00315D05" w:rsidRPr="005713C0" w:rsidRDefault="00315D05" w:rsidP="005713C0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5713C0">
              <w:rPr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7815ADED" wp14:editId="72BE5D39">
                  <wp:extent cx="2655522" cy="2203609"/>
                  <wp:effectExtent l="0" t="0" r="0" b="0"/>
                  <wp:docPr id="2101417236" name="Picture 2101417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850675" name="Picture 54285067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522" cy="2203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3C0" w:rsidRPr="005713C0" w14:paraId="040E60AE" w14:textId="77777777" w:rsidTr="00DA6E18">
        <w:tc>
          <w:tcPr>
            <w:tcW w:w="5264" w:type="dxa"/>
          </w:tcPr>
          <w:p w14:paraId="7412C71F" w14:textId="769506E1" w:rsidR="005713C0" w:rsidRPr="00AD4925" w:rsidRDefault="005713C0" w:rsidP="00D8035D">
            <w:pPr>
              <w:rPr>
                <w:noProof/>
                <w:sz w:val="14"/>
                <w:szCs w:val="14"/>
                <w:lang w:val="en-US"/>
              </w:rPr>
            </w:pPr>
          </w:p>
        </w:tc>
        <w:tc>
          <w:tcPr>
            <w:tcW w:w="5264" w:type="dxa"/>
          </w:tcPr>
          <w:p w14:paraId="0F6DD844" w14:textId="77777777" w:rsidR="005713C0" w:rsidRPr="00AD4925" w:rsidRDefault="005713C0">
            <w:pPr>
              <w:rPr>
                <w:noProof/>
                <w:sz w:val="14"/>
                <w:szCs w:val="14"/>
                <w:lang w:val="uk-UA"/>
                <w14:ligatures w14:val="standardContextual"/>
              </w:rPr>
            </w:pPr>
          </w:p>
        </w:tc>
      </w:tr>
      <w:tr w:rsidR="005713C0" w:rsidRPr="005713C0" w14:paraId="7794C1F9" w14:textId="77777777" w:rsidTr="00DA6E18">
        <w:tc>
          <w:tcPr>
            <w:tcW w:w="5264" w:type="dxa"/>
          </w:tcPr>
          <w:p w14:paraId="0A45C4AB" w14:textId="406DEC07" w:rsidR="005713C0" w:rsidRPr="005713C0" w:rsidRDefault="005713C0" w:rsidP="005713C0">
            <w:pPr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 w:rsidRPr="005713C0">
              <w:rPr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4048D67" wp14:editId="7E58F5F5">
                  <wp:extent cx="2655521" cy="2203609"/>
                  <wp:effectExtent l="0" t="0" r="0" b="0"/>
                  <wp:docPr id="692481003" name="Picture 692481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481003" name="Picture 69248100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521" cy="2203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71AEE3DD" w14:textId="77777777" w:rsidR="00AD4925" w:rsidRDefault="00A529BB" w:rsidP="00AD4925">
            <w:pPr>
              <w:pStyle w:val="ListParagraph"/>
              <w:numPr>
                <w:ilvl w:val="0"/>
                <w:numId w:val="20"/>
              </w:numPr>
              <w:ind w:left="44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γ⊥α⊥β</m:t>
              </m:r>
            </m:oMath>
          </w:p>
          <w:p w14:paraId="0B6BB533" w14:textId="77777777" w:rsidR="00D124C2" w:rsidRPr="00AD4925" w:rsidRDefault="00D124C2" w:rsidP="00D124C2">
            <w:pPr>
              <w:pStyle w:val="ListParagraph"/>
              <w:ind w:left="440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  <w:p w14:paraId="31968C65" w14:textId="21F7D2BF" w:rsidR="00AD4925" w:rsidRPr="00547D70" w:rsidRDefault="00AD4925" w:rsidP="00D124C2">
            <w:pPr>
              <w:pStyle w:val="ListParagraph"/>
              <w:ind w:left="440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 xml:space="preserve">Якщо розгорнути книжку на парті і збоку приставити до неї зошит, </w:t>
            </w:r>
            <w:r w:rsidR="00D124C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>потім взяти кутник, то ми побачимо, що в будь-якому положенні розгорнутої книжки буде перпендикуляр між зошитом і обома півплощинами книжки.</w:t>
            </w:r>
            <w:r w:rsidR="008F459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 xml:space="preserve"> Таких площин </w:t>
            </w:r>
            <m:oMath>
              <m:r>
                <w:rPr>
                  <w:rFonts w:ascii="Cambria Math" w:eastAsia="Times New Roman" w:hAnsi="Cambria Math" w:cs="Times New Roman"/>
                  <w:noProof/>
                  <w:sz w:val="28"/>
                  <w:szCs w:val="28"/>
                  <w:lang w:val="uk-UA"/>
                </w:rPr>
                <m:t>γ</m:t>
              </m:r>
            </m:oMath>
            <w:r w:rsidR="008F459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547D7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>можна побудувати безліч.</w:t>
            </w:r>
          </w:p>
        </w:tc>
      </w:tr>
    </w:tbl>
    <w:p w14:paraId="7153887D" w14:textId="77777777" w:rsidR="00315D05" w:rsidRPr="00382136" w:rsidRDefault="00315D05">
      <w:pPr>
        <w:rPr>
          <w:b/>
          <w:bCs/>
          <w:sz w:val="28"/>
          <w:szCs w:val="28"/>
          <w:lang w:val="uk-UA"/>
        </w:rPr>
      </w:pPr>
    </w:p>
    <w:p w14:paraId="279F0CA4" w14:textId="57E9EA54" w:rsidR="00382136" w:rsidRDefault="00382136" w:rsidP="001D7A7F">
      <w:pPr>
        <w:jc w:val="right"/>
        <w:rPr>
          <w:sz w:val="28"/>
          <w:szCs w:val="28"/>
          <w:lang w:val="uk-UA"/>
        </w:rPr>
      </w:pPr>
      <w:r w:rsidRPr="00382136">
        <w:rPr>
          <w:b/>
          <w:bCs/>
          <w:sz w:val="28"/>
          <w:szCs w:val="28"/>
          <w:lang w:val="uk-UA"/>
        </w:rPr>
        <w:lastRenderedPageBreak/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50046B" w14:paraId="6090722B" w14:textId="77777777" w:rsidTr="00DA6E18">
        <w:tc>
          <w:tcPr>
            <w:tcW w:w="5264" w:type="dxa"/>
          </w:tcPr>
          <w:p w14:paraId="4D13E28F" w14:textId="7FA31E39" w:rsidR="0050046B" w:rsidRDefault="0050046B" w:rsidP="0038213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FCB611A" wp14:editId="369CB46F">
                  <wp:extent cx="3170419" cy="2167967"/>
                  <wp:effectExtent l="0" t="0" r="5080" b="3810"/>
                  <wp:docPr id="1151330370" name="Picture 2" descr="A wooden gate with a patter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330370" name="Picture 2" descr="A wooden gate with a pattern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686" cy="2201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0EE7756C" w14:textId="6C61C35D" w:rsidR="0050046B" w:rsidRDefault="0050046B" w:rsidP="00382136">
            <w:pPr>
              <w:jc w:val="both"/>
              <w:rPr>
                <w:sz w:val="28"/>
                <w:szCs w:val="28"/>
                <w:lang w:val="uk-UA"/>
              </w:rPr>
            </w:pPr>
            <w:r w:rsidRPr="0050046B">
              <w:rPr>
                <w:sz w:val="28"/>
                <w:szCs w:val="28"/>
                <w:lang w:val="uk-UA"/>
              </w:rPr>
              <w:t>Поясніть, як за допомогою нитки і камінця перевірити, чи ворота встановленні перпендикулярно до поверхні землі? Якою теоремою при цьому Ви скористались?</w:t>
            </w:r>
          </w:p>
        </w:tc>
      </w:tr>
    </w:tbl>
    <w:p w14:paraId="485A9752" w14:textId="77777777" w:rsidR="0050046B" w:rsidRPr="0050046B" w:rsidRDefault="0050046B">
      <w:pPr>
        <w:rPr>
          <w:sz w:val="14"/>
          <w:szCs w:val="14"/>
          <w:lang w:val="uk-UA"/>
        </w:rPr>
      </w:pPr>
    </w:p>
    <w:p w14:paraId="2B39840B" w14:textId="77777777" w:rsidR="0050046B" w:rsidRDefault="0050046B">
      <w:pPr>
        <w:rPr>
          <w:sz w:val="28"/>
          <w:szCs w:val="28"/>
          <w:lang w:val="uk-UA"/>
        </w:rPr>
      </w:pPr>
      <w:r w:rsidRPr="0050046B">
        <w:rPr>
          <w:b/>
          <w:bCs/>
          <w:i/>
          <w:iCs/>
          <w:sz w:val="28"/>
          <w:szCs w:val="28"/>
          <w:lang w:val="uk-UA"/>
        </w:rPr>
        <w:t>Розвʼязання:</w:t>
      </w:r>
    </w:p>
    <w:p w14:paraId="05318EE7" w14:textId="77777777" w:rsidR="00DA6E18" w:rsidRDefault="0050046B" w:rsidP="00006443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Потрібно до нитки привʼязати камінець і перевірити, </w:t>
      </w:r>
      <w:r w:rsidR="002F07FD">
        <w:rPr>
          <w:sz w:val="28"/>
          <w:szCs w:val="28"/>
          <w:lang w:val="uk-UA"/>
        </w:rPr>
        <w:t xml:space="preserve">чи буде натягнута нитка дотикатись до двох петель воріт, якщо так – площина воріт перпендикулярна площині землі, якщо ні – не перпендикулярна. В даному випадку ми використовуємо теорему </w:t>
      </w:r>
      <w:r w:rsidR="001B72B2">
        <w:rPr>
          <w:sz w:val="28"/>
          <w:szCs w:val="28"/>
          <w:lang w:val="uk-UA"/>
        </w:rPr>
        <w:t>про ознаку перпендикулярності площин</w:t>
      </w:r>
      <w:r w:rsidR="00006443">
        <w:rPr>
          <w:sz w:val="28"/>
          <w:szCs w:val="28"/>
          <w:lang w:val="uk-UA"/>
        </w:rPr>
        <w:t xml:space="preserve"> </w:t>
      </w:r>
      <w:r w:rsidR="00006443" w:rsidRPr="00006443">
        <w:rPr>
          <w:i/>
          <w:iCs/>
          <w:sz w:val="28"/>
          <w:szCs w:val="28"/>
          <w:lang w:val="uk-UA"/>
        </w:rPr>
        <w:t>(Якщо одна з двох площин проходить через пряму, перпендикулярну до другої площини, то такі площини перпендикулярні.)</w:t>
      </w:r>
      <w:r w:rsidR="00006443">
        <w:rPr>
          <w:i/>
          <w:iCs/>
          <w:sz w:val="28"/>
          <w:szCs w:val="28"/>
          <w:lang w:val="uk-UA"/>
        </w:rPr>
        <w:t xml:space="preserve">, </w:t>
      </w:r>
      <w:r w:rsidR="00006443" w:rsidRPr="00006443">
        <w:rPr>
          <w:sz w:val="28"/>
          <w:szCs w:val="28"/>
          <w:lang w:val="uk-UA"/>
        </w:rPr>
        <w:t>де натягнута нитка – пряма, а площина землі – площина, до якої має бути перпендикулярною пряма.</w:t>
      </w:r>
    </w:p>
    <w:p w14:paraId="5F91948E" w14:textId="77777777" w:rsidR="00261E66" w:rsidRDefault="00261E66" w:rsidP="00261E66">
      <w:pPr>
        <w:jc w:val="both"/>
        <w:rPr>
          <w:sz w:val="28"/>
          <w:szCs w:val="28"/>
          <w:lang w:val="uk-UA"/>
        </w:rPr>
      </w:pPr>
    </w:p>
    <w:p w14:paraId="718065FF" w14:textId="6016643E" w:rsidR="00DA6E18" w:rsidRDefault="00BF1DE9" w:rsidP="00BF1DE9">
      <w:pPr>
        <w:jc w:val="right"/>
        <w:rPr>
          <w:b/>
          <w:bCs/>
          <w:sz w:val="28"/>
          <w:szCs w:val="28"/>
          <w:lang w:val="uk-UA"/>
        </w:rPr>
      </w:pPr>
      <w:r w:rsidRPr="00BF1DE9">
        <w:rPr>
          <w:b/>
          <w:bCs/>
          <w:sz w:val="28"/>
          <w:szCs w:val="28"/>
          <w:lang w:val="uk-UA"/>
        </w:rPr>
        <w:t>№3</w:t>
      </w:r>
    </w:p>
    <w:p w14:paraId="161A4ACD" w14:textId="3526E7A7" w:rsidR="00BF1DE9" w:rsidRDefault="00BF1DE9" w:rsidP="00BF1DE9">
      <w:pPr>
        <w:jc w:val="both"/>
        <w:rPr>
          <w:sz w:val="28"/>
          <w:szCs w:val="28"/>
          <w:lang w:val="uk-UA"/>
        </w:rPr>
      </w:pPr>
      <w:r w:rsidRPr="00BF1DE9">
        <w:rPr>
          <w:sz w:val="28"/>
          <w:szCs w:val="28"/>
          <w:lang w:val="uk-UA"/>
        </w:rPr>
        <w:t xml:space="preserve">Відстані від точки </w:t>
      </w:r>
      <m:oMath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 w:rsidRPr="00BF1DE9">
        <w:rPr>
          <w:sz w:val="28"/>
          <w:szCs w:val="28"/>
        </w:rPr>
        <w:t xml:space="preserve"> </w:t>
      </w:r>
      <w:r w:rsidRPr="00BF1DE9">
        <w:rPr>
          <w:sz w:val="28"/>
          <w:szCs w:val="28"/>
          <w:lang w:val="uk-UA"/>
        </w:rPr>
        <w:t xml:space="preserve">до двох перпендикулярних площин </w:t>
      </w:r>
      <m:oMath>
        <m:r>
          <w:rPr>
            <w:rFonts w:ascii="Cambria Math" w:hAnsi="Cambria Math"/>
            <w:sz w:val="28"/>
            <w:szCs w:val="28"/>
            <w:lang w:val="uk-UA"/>
          </w:rPr>
          <m:t>α</m:t>
        </m:r>
      </m:oMath>
      <w:r w:rsidRPr="00BF1DE9">
        <w:rPr>
          <w:sz w:val="28"/>
          <w:szCs w:val="28"/>
        </w:rPr>
        <w:t xml:space="preserve"> </w:t>
      </w:r>
      <w:r w:rsidRPr="00BF1DE9">
        <w:rPr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/>
            <w:sz w:val="28"/>
            <w:szCs w:val="28"/>
            <w:lang w:val="uk-UA"/>
          </w:rPr>
          <m:t>β</m:t>
        </m:r>
      </m:oMath>
      <w:r w:rsidRPr="00BF1DE9">
        <w:rPr>
          <w:sz w:val="28"/>
          <w:szCs w:val="28"/>
        </w:rPr>
        <w:t xml:space="preserve"> </w:t>
      </w:r>
      <w:r w:rsidRPr="00BF1DE9">
        <w:rPr>
          <w:sz w:val="28"/>
          <w:szCs w:val="28"/>
          <w:lang w:val="uk-UA"/>
        </w:rPr>
        <w:t xml:space="preserve">відповідно дорівнюють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</m:oMath>
      <w:r w:rsidRPr="00BF1DE9">
        <w:rPr>
          <w:sz w:val="28"/>
          <w:szCs w:val="28"/>
        </w:rPr>
        <w:t xml:space="preserve"> </w:t>
      </w:r>
      <w:r w:rsidRPr="00BF1DE9">
        <w:rPr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/>
            <w:sz w:val="28"/>
            <w:szCs w:val="28"/>
            <w:lang w:val="en-US"/>
          </w:rPr>
          <m:t>b</m:t>
        </m:r>
      </m:oMath>
      <w:r w:rsidRPr="00BF1DE9">
        <w:rPr>
          <w:sz w:val="28"/>
          <w:szCs w:val="28"/>
          <w:lang w:val="uk-UA"/>
        </w:rPr>
        <w:t xml:space="preserve">. Знайдіть відстань від точки </w:t>
      </w:r>
      <m:oMath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 w:rsidRPr="00BF1DE9">
        <w:rPr>
          <w:sz w:val="28"/>
          <w:szCs w:val="28"/>
          <w:lang w:val="uk-UA"/>
        </w:rPr>
        <w:t xml:space="preserve"> до ребра перетину площин </w:t>
      </w:r>
      <m:oMath>
        <m:r>
          <w:rPr>
            <w:rFonts w:ascii="Cambria Math" w:hAnsi="Cambria Math"/>
            <w:sz w:val="28"/>
            <w:szCs w:val="28"/>
            <w:lang w:val="uk-UA"/>
          </w:rPr>
          <m:t>α</m:t>
        </m:r>
      </m:oMath>
      <w:r w:rsidRPr="00BF1DE9">
        <w:rPr>
          <w:sz w:val="28"/>
          <w:szCs w:val="28"/>
        </w:rPr>
        <w:t xml:space="preserve"> </w:t>
      </w:r>
      <w:r w:rsidRPr="00BF1DE9">
        <w:rPr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/>
            <w:sz w:val="28"/>
            <w:szCs w:val="28"/>
            <w:lang w:val="uk-UA"/>
          </w:rPr>
          <m:t>β</m:t>
        </m:r>
      </m:oMath>
      <w:r w:rsidRPr="00BF1DE9">
        <w:rPr>
          <w:sz w:val="28"/>
          <w:szCs w:val="28"/>
          <w:lang w:val="uk-UA"/>
        </w:rPr>
        <w:t>. Виконайте побудову.</w:t>
      </w:r>
    </w:p>
    <w:p w14:paraId="605398C6" w14:textId="77777777" w:rsidR="00BF1DE9" w:rsidRDefault="00BF1DE9" w:rsidP="00BF1DE9">
      <w:pPr>
        <w:jc w:val="both"/>
        <w:rPr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701"/>
        <w:gridCol w:w="4012"/>
      </w:tblGrid>
      <w:tr w:rsidR="0014252D" w14:paraId="707831D9" w14:textId="77777777" w:rsidTr="0014252D">
        <w:trPr>
          <w:trHeight w:val="3433"/>
        </w:trPr>
        <w:tc>
          <w:tcPr>
            <w:tcW w:w="4815" w:type="dxa"/>
            <w:vMerge w:val="restart"/>
          </w:tcPr>
          <w:p w14:paraId="60452EA1" w14:textId="031E4704" w:rsidR="0014252D" w:rsidRDefault="0014252D" w:rsidP="00BF1D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B9714C8" wp14:editId="5B70F32F">
                  <wp:extent cx="2834916" cy="2525653"/>
                  <wp:effectExtent l="0" t="0" r="0" b="1905"/>
                  <wp:docPr id="213368044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680448" name="Picture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916" cy="2525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3" w:type="dxa"/>
            <w:gridSpan w:val="2"/>
            <w:vAlign w:val="bottom"/>
          </w:tcPr>
          <w:p w14:paraId="591AB3FF" w14:textId="731B537B" w:rsidR="0014252D" w:rsidRPr="0014252D" w:rsidRDefault="0014252D" w:rsidP="0014252D">
            <w:pPr>
              <w:rPr>
                <w:sz w:val="28"/>
                <w:szCs w:val="28"/>
                <w:lang w:val="uk-UA"/>
              </w:rPr>
            </w:pPr>
          </w:p>
        </w:tc>
      </w:tr>
      <w:tr w:rsidR="0014252D" w14:paraId="1BBBE641" w14:textId="593AC79E" w:rsidTr="0014252D">
        <w:trPr>
          <w:trHeight w:val="542"/>
        </w:trPr>
        <w:tc>
          <w:tcPr>
            <w:tcW w:w="4815" w:type="dxa"/>
            <w:vMerge/>
          </w:tcPr>
          <w:p w14:paraId="266E3936" w14:textId="77777777" w:rsidR="0014252D" w:rsidRDefault="0014252D" w:rsidP="00BF1DE9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701" w:type="dxa"/>
            <w:vAlign w:val="bottom"/>
          </w:tcPr>
          <w:p w14:paraId="6D95827D" w14:textId="7A5E81F4" w:rsidR="0014252D" w:rsidRDefault="0014252D" w:rsidP="0014252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</w:t>
            </w:r>
            <w:r w:rsidRPr="008D5E2B">
              <w:rPr>
                <w:b/>
                <w:bCs/>
                <w:i/>
                <w:iCs/>
                <w:sz w:val="28"/>
                <w:szCs w:val="28"/>
                <w:lang w:val="uk-UA"/>
              </w:rPr>
              <w:t>:</w:t>
            </w:r>
          </w:p>
        </w:tc>
        <w:tc>
          <w:tcPr>
            <w:tcW w:w="4012" w:type="dxa"/>
            <w:vAlign w:val="bottom"/>
          </w:tcPr>
          <w:p w14:paraId="3F08EB1D" w14:textId="60D8021C" w:rsidR="0014252D" w:rsidRPr="0014252D" w:rsidRDefault="0014252D" w:rsidP="0014252D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MO=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</w:tbl>
    <w:p w14:paraId="0BB90EC8" w14:textId="77777777" w:rsidR="00BF1DE9" w:rsidRPr="00BF1DE9" w:rsidRDefault="00BF1DE9" w:rsidP="00BF1DE9">
      <w:pPr>
        <w:jc w:val="both"/>
        <w:rPr>
          <w:sz w:val="28"/>
          <w:szCs w:val="28"/>
          <w:lang w:val="uk-UA"/>
        </w:rPr>
      </w:pPr>
    </w:p>
    <w:p w14:paraId="1ED6056A" w14:textId="77777777" w:rsidR="00261E66" w:rsidRDefault="00261E66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769D647B" w14:textId="698E9AD0" w:rsidR="00662B09" w:rsidRPr="00261E66" w:rsidRDefault="00DA6E18" w:rsidP="00DA6E18">
      <w:pPr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lastRenderedPageBreak/>
        <w:t>№</w:t>
      </w:r>
      <w:r w:rsidR="00261E66">
        <w:rPr>
          <w:b/>
          <w:bCs/>
          <w:sz w:val="28"/>
          <w:szCs w:val="28"/>
          <w:lang w:val="en-US"/>
        </w:rPr>
        <w:t>4</w:t>
      </w:r>
    </w:p>
    <w:p w14:paraId="25016014" w14:textId="3AE5C10C" w:rsidR="00A25591" w:rsidRPr="00DD1F06" w:rsidRDefault="00037C55" w:rsidP="00662B09">
      <w:pPr>
        <w:jc w:val="both"/>
        <w:rPr>
          <w:sz w:val="28"/>
          <w:szCs w:val="28"/>
          <w:lang w:val="en-US"/>
        </w:rPr>
      </w:pPr>
      <w:r w:rsidRPr="00037C55">
        <w:rPr>
          <w:sz w:val="28"/>
          <w:szCs w:val="28"/>
          <w:lang w:val="uk-UA"/>
        </w:rPr>
        <w:t xml:space="preserve">Рівнобедрені трикутники </w:t>
      </w:r>
      <m:oMath>
        <m:r>
          <w:rPr>
            <w:rFonts w:ascii="Cambria Math" w:hAnsi="Cambria Math"/>
            <w:sz w:val="28"/>
            <w:szCs w:val="28"/>
            <w:lang w:val="en-US"/>
          </w:rPr>
          <m:t>ABC</m:t>
        </m:r>
      </m:oMath>
      <w:r w:rsidRPr="00037C55">
        <w:rPr>
          <w:sz w:val="28"/>
          <w:szCs w:val="28"/>
        </w:rPr>
        <w:t xml:space="preserve"> </w:t>
      </w:r>
      <w:r w:rsidRPr="00037C55">
        <w:rPr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/>
            <w:sz w:val="28"/>
            <w:szCs w:val="28"/>
            <w:lang w:val="en-US"/>
          </w:rPr>
          <m:t>AB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037C55">
        <w:rPr>
          <w:sz w:val="28"/>
          <w:szCs w:val="28"/>
        </w:rPr>
        <w:t xml:space="preserve"> </w:t>
      </w:r>
      <w:r w:rsidRPr="00037C55">
        <w:rPr>
          <w:sz w:val="28"/>
          <w:szCs w:val="28"/>
          <w:lang w:val="uk-UA"/>
        </w:rPr>
        <w:t xml:space="preserve">лежать у різних гранях двогранного кута з ребром </w:t>
      </w:r>
      <m:oMath>
        <m:r>
          <w:rPr>
            <w:rFonts w:ascii="Cambria Math" w:hAnsi="Cambria Math"/>
            <w:sz w:val="28"/>
            <w:szCs w:val="28"/>
            <w:lang w:val="en-US"/>
          </w:rPr>
          <m:t>AB</m:t>
        </m:r>
      </m:oMath>
      <w:r w:rsidRPr="00037C55">
        <w:rPr>
          <w:sz w:val="28"/>
          <w:szCs w:val="28"/>
          <w:lang w:val="uk-UA"/>
        </w:rPr>
        <w:t xml:space="preserve">, який дорівнює </w:t>
      </w:r>
      <m:oMath>
        <m:r>
          <w:rPr>
            <w:rFonts w:ascii="Cambria Math" w:hAnsi="Cambria Math"/>
            <w:sz w:val="28"/>
            <w:szCs w:val="28"/>
            <w:lang w:val="uk-UA"/>
          </w:rPr>
          <m:t>120°</m:t>
        </m:r>
      </m:oMath>
      <w:r w:rsidRPr="00037C55">
        <w:rPr>
          <w:sz w:val="28"/>
          <w:szCs w:val="28"/>
        </w:rPr>
        <w:t xml:space="preserve">. </w:t>
      </w:r>
      <w:r w:rsidRPr="00037C55">
        <w:rPr>
          <w:sz w:val="28"/>
          <w:szCs w:val="28"/>
          <w:lang w:val="uk-UA"/>
        </w:rPr>
        <w:t xml:space="preserve">Знайдіть відстань між вершинами </w:t>
      </w:r>
      <m:oMath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Pr="00037C55">
        <w:rPr>
          <w:sz w:val="28"/>
          <w:szCs w:val="28"/>
        </w:rPr>
        <w:t xml:space="preserve"> </w:t>
      </w:r>
      <w:r w:rsidRPr="00037C55">
        <w:rPr>
          <w:sz w:val="28"/>
          <w:szCs w:val="28"/>
          <w:lang w:val="uk-UA"/>
        </w:rPr>
        <w:t xml:space="preserve">і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037C55">
        <w:rPr>
          <w:sz w:val="28"/>
          <w:szCs w:val="28"/>
        </w:rPr>
        <w:t xml:space="preserve"> </w:t>
      </w:r>
      <w:r w:rsidRPr="00037C55">
        <w:rPr>
          <w:sz w:val="28"/>
          <w:szCs w:val="28"/>
          <w:lang w:val="uk-UA"/>
        </w:rPr>
        <w:t xml:space="preserve">трикутників </w:t>
      </w:r>
      <m:oMath>
        <m:r>
          <w:rPr>
            <w:rFonts w:ascii="Cambria Math" w:hAnsi="Cambria Math"/>
            <w:sz w:val="28"/>
            <w:szCs w:val="28"/>
            <w:lang w:val="en-US"/>
          </w:rPr>
          <m:t>ABC</m:t>
        </m:r>
      </m:oMath>
      <w:r w:rsidRPr="00037C55">
        <w:rPr>
          <w:sz w:val="28"/>
          <w:szCs w:val="28"/>
        </w:rPr>
        <w:t xml:space="preserve"> </w:t>
      </w:r>
      <w:r w:rsidRPr="00037C55">
        <w:rPr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/>
            <w:sz w:val="28"/>
            <w:szCs w:val="28"/>
            <w:lang w:val="en-US"/>
          </w:rPr>
          <m:t>AB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037C55">
        <w:rPr>
          <w:sz w:val="28"/>
          <w:szCs w:val="28"/>
          <w:lang w:val="uk-UA"/>
        </w:rPr>
        <w:t xml:space="preserve">, якщо висоти трикутників </w:t>
      </w:r>
      <m:oMath>
        <m:r>
          <w:rPr>
            <w:rFonts w:ascii="Cambria Math" w:hAnsi="Cambria Math"/>
            <w:sz w:val="28"/>
            <w:szCs w:val="28"/>
            <w:lang w:val="en-US"/>
          </w:rPr>
          <m:t>CH</m:t>
        </m:r>
      </m:oMath>
      <w:r w:rsidRPr="00037C55">
        <w:rPr>
          <w:sz w:val="28"/>
          <w:szCs w:val="28"/>
          <w:lang w:val="en-US"/>
        </w:rPr>
        <w:t xml:space="preserve"> </w:t>
      </w:r>
      <w:r w:rsidRPr="00037C55">
        <w:rPr>
          <w:sz w:val="28"/>
          <w:szCs w:val="28"/>
          <w:lang w:val="uk-UA"/>
        </w:rPr>
        <w:t xml:space="preserve">і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H</m:t>
        </m:r>
      </m:oMath>
      <w:r w:rsidRPr="00037C55">
        <w:rPr>
          <w:sz w:val="28"/>
          <w:szCs w:val="28"/>
          <w:lang w:val="en-US"/>
        </w:rPr>
        <w:t xml:space="preserve"> </w:t>
      </w:r>
      <w:r w:rsidRPr="00037C55">
        <w:rPr>
          <w:sz w:val="28"/>
          <w:szCs w:val="28"/>
          <w:lang w:val="uk-UA"/>
        </w:rPr>
        <w:t xml:space="preserve">дорівнюють  відповідно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3</m:t>
            </m:r>
          </m:e>
        </m:rad>
      </m:oMath>
      <w:r w:rsidRPr="00037C55">
        <w:rPr>
          <w:sz w:val="28"/>
          <w:szCs w:val="28"/>
          <w:lang w:val="uk-UA"/>
        </w:rPr>
        <w:t xml:space="preserve"> см і </w:t>
      </w:r>
      <m:oMath>
        <m:r>
          <w:rPr>
            <w:rFonts w:ascii="Cambria Math" w:hAnsi="Cambria Math"/>
            <w:sz w:val="28"/>
            <w:szCs w:val="28"/>
            <w:lang w:val="uk-UA"/>
          </w:rPr>
          <m:t>1</m:t>
        </m:r>
      </m:oMath>
      <w:r w:rsidRPr="00037C55">
        <w:rPr>
          <w:sz w:val="28"/>
          <w:szCs w:val="28"/>
          <w:lang w:val="uk-UA"/>
        </w:rPr>
        <w:t xml:space="preserve">  см. Виконайте побудову.</w:t>
      </w:r>
    </w:p>
    <w:p w14:paraId="798A6EAC" w14:textId="77777777" w:rsidR="00A25591" w:rsidRPr="00A25591" w:rsidRDefault="00A25591" w:rsidP="00662B09">
      <w:pPr>
        <w:jc w:val="both"/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2707"/>
        <w:gridCol w:w="6138"/>
      </w:tblGrid>
      <w:tr w:rsidR="00F00F92" w14:paraId="2929BA6A" w14:textId="77777777" w:rsidTr="00F374A4">
        <w:tc>
          <w:tcPr>
            <w:tcW w:w="4390" w:type="dxa"/>
            <w:gridSpan w:val="2"/>
          </w:tcPr>
          <w:p w14:paraId="314FC42C" w14:textId="6937955F" w:rsidR="00A25591" w:rsidRPr="00A25591" w:rsidRDefault="00A25591" w:rsidP="00662B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46A5506" wp14:editId="06364B64">
                  <wp:extent cx="2331077" cy="2241487"/>
                  <wp:effectExtent l="0" t="0" r="6350" b="0"/>
                  <wp:docPr id="1689842943" name="Picture 3" descr="A diagram of a triangle with a red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842943" name="Picture 3" descr="A diagram of a triangle with a red lin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682" cy="2268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</w:tcPr>
          <w:p w14:paraId="0CEB60CF" w14:textId="77777777" w:rsidR="00A25591" w:rsidRDefault="00A25591" w:rsidP="00662B09">
            <w:pPr>
              <w:jc w:val="both"/>
              <w:rPr>
                <w:sz w:val="28"/>
                <w:szCs w:val="28"/>
                <w:lang w:val="uk-UA"/>
              </w:rPr>
            </w:pPr>
            <w:r w:rsidRPr="00A25591"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6BC7BBDD" w14:textId="77777777" w:rsidR="00A25591" w:rsidRPr="001F092C" w:rsidRDefault="00000000" w:rsidP="00A25591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CH⊥AB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⊥AB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→∠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HB=120°</m:t>
                </m:r>
              </m:oMath>
            </m:oMathPara>
          </w:p>
          <w:p w14:paraId="654B3BFD" w14:textId="77777777" w:rsidR="001F092C" w:rsidRDefault="001F092C" w:rsidP="00A25591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</w:p>
          <w:p w14:paraId="4AAF0F63" w14:textId="77777777" w:rsidR="00B276F7" w:rsidRDefault="001F092C" w:rsidP="00B276F7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HC</m:t>
              </m:r>
            </m:oMath>
            <w:r w:rsidR="00B276F7">
              <w:rPr>
                <w:sz w:val="28"/>
                <w:szCs w:val="28"/>
                <w:lang w:val="uk-UA"/>
              </w:rPr>
              <w:t>, за теоремою косинусів:</w:t>
            </w:r>
          </w:p>
          <w:p w14:paraId="69035534" w14:textId="77777777" w:rsidR="00B276F7" w:rsidRPr="00040FA7" w:rsidRDefault="00000000" w:rsidP="00B276F7">
            <w:pPr>
              <w:ind w:left="317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CH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H∙CH∙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120°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=1+3-2∙1∙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=4+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e>
                </m:rad>
              </m:oMath>
            </m:oMathPara>
          </w:p>
          <w:p w14:paraId="5C259749" w14:textId="0ACD38B9" w:rsidR="00040FA7" w:rsidRPr="00040FA7" w:rsidRDefault="00040FA7" w:rsidP="00B276F7">
            <w:pPr>
              <w:ind w:left="317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e>
                    </m:rad>
                  </m:e>
                </m:rad>
              </m:oMath>
            </m:oMathPara>
          </w:p>
        </w:tc>
      </w:tr>
      <w:tr w:rsidR="00D65AD4" w:rsidRPr="00D65AD4" w14:paraId="184C2247" w14:textId="77777777" w:rsidTr="00F374A4">
        <w:tc>
          <w:tcPr>
            <w:tcW w:w="4390" w:type="dxa"/>
            <w:gridSpan w:val="2"/>
          </w:tcPr>
          <w:p w14:paraId="6C70797C" w14:textId="77777777" w:rsidR="00D65AD4" w:rsidRPr="00D65AD4" w:rsidRDefault="00D65AD4" w:rsidP="00662B09">
            <w:pPr>
              <w:jc w:val="both"/>
              <w:rPr>
                <w:noProof/>
                <w:sz w:val="14"/>
                <w:szCs w:val="14"/>
                <w:lang w:val="uk-UA"/>
                <w14:ligatures w14:val="standardContextual"/>
              </w:rPr>
            </w:pPr>
          </w:p>
        </w:tc>
        <w:tc>
          <w:tcPr>
            <w:tcW w:w="6138" w:type="dxa"/>
          </w:tcPr>
          <w:p w14:paraId="31F17CC3" w14:textId="77777777" w:rsidR="00D65AD4" w:rsidRPr="00D65AD4" w:rsidRDefault="00D65AD4" w:rsidP="00662B09">
            <w:pPr>
              <w:jc w:val="both"/>
              <w:rPr>
                <w:b/>
                <w:bCs/>
                <w:i/>
                <w:iCs/>
                <w:sz w:val="14"/>
                <w:szCs w:val="14"/>
                <w:lang w:val="uk-UA"/>
              </w:rPr>
            </w:pPr>
          </w:p>
        </w:tc>
      </w:tr>
      <w:tr w:rsidR="00D65AD4" w14:paraId="6C2497BB" w14:textId="65980290" w:rsidTr="00F374A4">
        <w:tc>
          <w:tcPr>
            <w:tcW w:w="1683" w:type="dxa"/>
            <w:vAlign w:val="center"/>
          </w:tcPr>
          <w:p w14:paraId="38C802EA" w14:textId="44A7B2EE" w:rsidR="00D65AD4" w:rsidRPr="00A25591" w:rsidRDefault="00D65AD4" w:rsidP="00D65AD4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845" w:type="dxa"/>
            <w:gridSpan w:val="2"/>
          </w:tcPr>
          <w:p w14:paraId="13A72A8D" w14:textId="677886FC" w:rsidR="00D65AD4" w:rsidRPr="00D65AD4" w:rsidRDefault="00D65AD4" w:rsidP="00D65AD4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e>
                    </m:rad>
                  </m:e>
                </m:rad>
              </m:oMath>
            </m:oMathPara>
          </w:p>
        </w:tc>
      </w:tr>
    </w:tbl>
    <w:p w14:paraId="0CD1C892" w14:textId="139A83E9" w:rsidR="00F374A4" w:rsidRDefault="00F374A4">
      <w:pPr>
        <w:rPr>
          <w:b/>
          <w:bCs/>
          <w:i/>
          <w:iCs/>
          <w:sz w:val="28"/>
          <w:szCs w:val="28"/>
          <w:lang w:val="uk-UA"/>
        </w:rPr>
      </w:pPr>
    </w:p>
    <w:p w14:paraId="723EC81B" w14:textId="5FD01622" w:rsidR="00F374A4" w:rsidRPr="00261E66" w:rsidRDefault="00F374A4" w:rsidP="00F374A4">
      <w:pPr>
        <w:jc w:val="right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№</w:t>
      </w:r>
      <w:r w:rsidR="00261E66">
        <w:rPr>
          <w:b/>
          <w:bCs/>
          <w:sz w:val="28"/>
          <w:szCs w:val="28"/>
          <w:lang w:val="en-US"/>
        </w:rPr>
        <w:t>5</w:t>
      </w:r>
    </w:p>
    <w:p w14:paraId="7350E46A" w14:textId="77777777" w:rsidR="00377013" w:rsidRDefault="00377013" w:rsidP="00F374A4">
      <w:pPr>
        <w:jc w:val="both"/>
        <w:rPr>
          <w:sz w:val="28"/>
          <w:szCs w:val="28"/>
          <w:lang w:val="uk-UA"/>
        </w:rPr>
      </w:pPr>
      <w:r w:rsidRPr="00377013">
        <w:rPr>
          <w:sz w:val="28"/>
          <w:szCs w:val="28"/>
          <w:lang w:val="uk-UA"/>
        </w:rPr>
        <w:t>З вершин</w:t>
      </w:r>
      <w:r w:rsidRPr="00377013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K</m:t>
        </m:r>
      </m:oMath>
      <w:r w:rsidRPr="00377013">
        <w:rPr>
          <w:i/>
          <w:iCs/>
          <w:sz w:val="28"/>
          <w:szCs w:val="28"/>
          <w:lang w:val="uk-UA"/>
        </w:rPr>
        <w:t xml:space="preserve"> </w:t>
      </w:r>
      <w:r w:rsidRPr="00377013">
        <w:rPr>
          <w:sz w:val="28"/>
          <w:szCs w:val="28"/>
          <w:lang w:val="uk-UA"/>
        </w:rPr>
        <w:t>і</w:t>
      </w:r>
      <w:r w:rsidRPr="00377013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L</m:t>
        </m:r>
      </m:oMath>
      <w:r w:rsidRPr="00377013">
        <w:rPr>
          <w:i/>
          <w:iCs/>
          <w:sz w:val="28"/>
          <w:szCs w:val="28"/>
          <w:lang w:val="uk-UA"/>
        </w:rPr>
        <w:t xml:space="preserve"> </w:t>
      </w:r>
      <w:r w:rsidRPr="00377013">
        <w:rPr>
          <w:sz w:val="28"/>
          <w:szCs w:val="28"/>
          <w:lang w:val="uk-UA"/>
        </w:rPr>
        <w:t>рівностороннього трикутника</w:t>
      </w:r>
      <w:r w:rsidRPr="00377013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KLM</m:t>
        </m:r>
      </m:oMath>
      <w:r w:rsidRPr="00377013">
        <w:rPr>
          <w:i/>
          <w:iCs/>
          <w:sz w:val="28"/>
          <w:szCs w:val="28"/>
          <w:lang w:val="uk-UA"/>
        </w:rPr>
        <w:t xml:space="preserve"> </w:t>
      </w:r>
      <w:r w:rsidRPr="00377013">
        <w:rPr>
          <w:sz w:val="28"/>
          <w:szCs w:val="28"/>
          <w:lang w:val="uk-UA"/>
        </w:rPr>
        <w:t>проведені перпендикуляри</w:t>
      </w:r>
      <w:r w:rsidRPr="00377013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K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</m:oMath>
      <w:r w:rsidRPr="00377013">
        <w:rPr>
          <w:i/>
          <w:iCs/>
          <w:sz w:val="28"/>
          <w:szCs w:val="28"/>
          <w:lang w:val="uk-UA"/>
        </w:rPr>
        <w:t xml:space="preserve"> </w:t>
      </w:r>
      <w:r w:rsidRPr="00377013">
        <w:rPr>
          <w:sz w:val="28"/>
          <w:szCs w:val="28"/>
          <w:lang w:val="uk-UA"/>
        </w:rPr>
        <w:t>і</w:t>
      </w:r>
      <w:r w:rsidRPr="00377013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L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</m:oMath>
      <w:r w:rsidRPr="00377013">
        <w:rPr>
          <w:i/>
          <w:iCs/>
          <w:sz w:val="28"/>
          <w:szCs w:val="28"/>
          <w:lang w:val="uk-UA"/>
        </w:rPr>
        <w:t xml:space="preserve"> </w:t>
      </w:r>
      <w:r w:rsidRPr="00377013">
        <w:rPr>
          <w:sz w:val="28"/>
          <w:szCs w:val="28"/>
          <w:lang w:val="uk-UA"/>
        </w:rPr>
        <w:t>до площини трикутника. Знайдіть відстань від вершини</w:t>
      </w:r>
      <w:r w:rsidRPr="00377013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M</m:t>
        </m:r>
      </m:oMath>
      <w:r w:rsidRPr="00377013">
        <w:rPr>
          <w:i/>
          <w:iCs/>
          <w:sz w:val="28"/>
          <w:szCs w:val="28"/>
          <w:lang w:val="uk-UA"/>
        </w:rPr>
        <w:t xml:space="preserve"> </w:t>
      </w:r>
      <w:r w:rsidRPr="00377013">
        <w:rPr>
          <w:sz w:val="28"/>
          <w:szCs w:val="28"/>
          <w:lang w:val="uk-UA"/>
        </w:rPr>
        <w:t>до середини відрізка</w:t>
      </w:r>
      <w:r w:rsidRPr="00377013">
        <w:rPr>
          <w:i/>
          <w:iCs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</m:oMath>
      <w:r w:rsidRPr="00377013">
        <w:rPr>
          <w:i/>
          <w:iCs/>
          <w:sz w:val="28"/>
          <w:szCs w:val="28"/>
          <w:lang w:val="uk-UA"/>
        </w:rPr>
        <w:t xml:space="preserve">, </w:t>
      </w:r>
      <w:r w:rsidRPr="00377013">
        <w:rPr>
          <w:sz w:val="28"/>
          <w:szCs w:val="28"/>
          <w:lang w:val="uk-UA"/>
        </w:rPr>
        <w:t>якщо</w:t>
      </w:r>
      <w:r w:rsidRPr="00377013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K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  <w:lang w:val="uk-UA"/>
          </w:rPr>
          <m:t>=2</m:t>
        </m:r>
      </m:oMath>
      <w:r w:rsidRPr="00377013">
        <w:rPr>
          <w:i/>
          <w:iCs/>
          <w:sz w:val="28"/>
          <w:szCs w:val="28"/>
          <w:lang w:val="uk-UA"/>
        </w:rPr>
        <w:t xml:space="preserve"> </w:t>
      </w:r>
      <w:r w:rsidRPr="00377013">
        <w:rPr>
          <w:sz w:val="28"/>
          <w:szCs w:val="28"/>
          <w:lang w:val="uk-UA"/>
        </w:rPr>
        <w:t>см,</w:t>
      </w:r>
      <w:r w:rsidRPr="00377013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M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=7</m:t>
        </m:r>
      </m:oMath>
      <w:r w:rsidRPr="00377013">
        <w:rPr>
          <w:i/>
          <w:iCs/>
          <w:sz w:val="28"/>
          <w:szCs w:val="28"/>
          <w:lang w:val="uk-UA"/>
        </w:rPr>
        <w:t xml:space="preserve"> </w:t>
      </w:r>
      <w:r w:rsidRPr="00377013">
        <w:rPr>
          <w:sz w:val="28"/>
          <w:szCs w:val="28"/>
          <w:lang w:val="uk-UA"/>
        </w:rPr>
        <w:t>см,</w:t>
      </w:r>
      <w:r w:rsidRPr="00377013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M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=3</m:t>
        </m:r>
      </m:oMath>
      <w:r w:rsidRPr="00377013">
        <w:rPr>
          <w:i/>
          <w:iCs/>
          <w:sz w:val="28"/>
          <w:szCs w:val="28"/>
          <w:lang w:val="uk-UA"/>
        </w:rPr>
        <w:t xml:space="preserve"> </w:t>
      </w:r>
      <w:r w:rsidRPr="00377013">
        <w:rPr>
          <w:sz w:val="28"/>
          <w:szCs w:val="28"/>
          <w:lang w:val="uk-UA"/>
        </w:rPr>
        <w:t>см, а відрізок</w:t>
      </w:r>
      <w:r w:rsidRPr="00377013">
        <w:rPr>
          <w:i/>
          <w:iCs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</m:oMath>
      <w:r w:rsidRPr="00377013">
        <w:rPr>
          <w:i/>
          <w:iCs/>
          <w:sz w:val="28"/>
          <w:szCs w:val="28"/>
          <w:lang w:val="uk-UA"/>
        </w:rPr>
        <w:t xml:space="preserve"> </w:t>
      </w:r>
      <w:r w:rsidRPr="00377013">
        <w:rPr>
          <w:sz w:val="28"/>
          <w:szCs w:val="28"/>
          <w:lang w:val="uk-UA"/>
        </w:rPr>
        <w:t>не перетинає площину трикутника</w:t>
      </w:r>
      <w:r w:rsidRPr="00377013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KLM</m:t>
        </m:r>
      </m:oMath>
      <w:r w:rsidRPr="00377013">
        <w:rPr>
          <w:sz w:val="28"/>
          <w:szCs w:val="28"/>
          <w:lang w:val="uk-UA"/>
        </w:rPr>
        <w:t>.</w:t>
      </w:r>
    </w:p>
    <w:p w14:paraId="1E3CC7F4" w14:textId="77777777" w:rsidR="00377013" w:rsidRPr="00377013" w:rsidRDefault="00377013" w:rsidP="00F374A4">
      <w:pPr>
        <w:jc w:val="both"/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637"/>
        <w:gridCol w:w="198"/>
        <w:gridCol w:w="4154"/>
      </w:tblGrid>
      <w:tr w:rsidR="0014252D" w14:paraId="3255979B" w14:textId="77777777" w:rsidTr="0014252D">
        <w:tc>
          <w:tcPr>
            <w:tcW w:w="3539" w:type="dxa"/>
          </w:tcPr>
          <w:p w14:paraId="0C26F3EB" w14:textId="5774747D" w:rsidR="00377013" w:rsidRPr="00C90B0A" w:rsidRDefault="00C90B0A" w:rsidP="00F374A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9A5C89C" wp14:editId="0DE75908">
                  <wp:extent cx="1970468" cy="2635208"/>
                  <wp:effectExtent l="0" t="0" r="0" b="0"/>
                  <wp:docPr id="742180618" name="Picture 4" descr="A triangle with a triangle in the midd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180618" name="Picture 4" descr="A triangle with a triangle in the middle&#10;&#10;Description automatically generated with medium confidenc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765" cy="2665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  <w:gridSpan w:val="3"/>
            <w:vAlign w:val="center"/>
          </w:tcPr>
          <w:p w14:paraId="4D6838BD" w14:textId="37C951F5" w:rsidR="00377013" w:rsidRPr="00377013" w:rsidRDefault="00DF6062" w:rsidP="00DF606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Побудуємо проекцію рівностороннього трикутника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KLM</m:t>
              </m:r>
            </m:oMath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DF6062" w14:paraId="7057D516" w14:textId="6AA6C580" w:rsidTr="0014252D">
        <w:tc>
          <w:tcPr>
            <w:tcW w:w="6176" w:type="dxa"/>
            <w:gridSpan w:val="2"/>
            <w:vAlign w:val="center"/>
          </w:tcPr>
          <w:p w14:paraId="733FC43A" w14:textId="6F68235F" w:rsidR="00DF6062" w:rsidRPr="00B17F98" w:rsidRDefault="00DF6062" w:rsidP="00B17F9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Побудуємо перпендикуляри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  <w:r w:rsidR="00B17F98" w:rsidRPr="00377013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B17F98" w:rsidRPr="00377013">
              <w:rPr>
                <w:sz w:val="28"/>
                <w:szCs w:val="28"/>
                <w:lang w:val="uk-UA"/>
              </w:rPr>
              <w:t>і</w:t>
            </w:r>
            <w:r w:rsidR="00B17F98" w:rsidRPr="00377013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  <w:r w:rsidR="00B17F98">
              <w:rPr>
                <w:sz w:val="28"/>
                <w:szCs w:val="28"/>
                <w:lang w:val="uk-UA"/>
              </w:rPr>
              <w:t xml:space="preserve"> до площини трикутника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KLM</m:t>
              </m:r>
            </m:oMath>
            <w:r w:rsidR="00B17F9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352" w:type="dxa"/>
            <w:gridSpan w:val="2"/>
          </w:tcPr>
          <w:p w14:paraId="1AF39D8A" w14:textId="3A0E3C67" w:rsidR="00DF6062" w:rsidRDefault="00DF6062" w:rsidP="00DF606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F301063" wp14:editId="0D717A7E">
                  <wp:extent cx="1992705" cy="2665027"/>
                  <wp:effectExtent l="0" t="0" r="1270" b="2540"/>
                  <wp:docPr id="673952912" name="Picture 673952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952912" name="Picture 67395291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705" cy="2665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F98" w14:paraId="0F16A34D" w14:textId="75D9FCDB" w:rsidTr="0014252D">
        <w:tc>
          <w:tcPr>
            <w:tcW w:w="3539" w:type="dxa"/>
            <w:vAlign w:val="center"/>
          </w:tcPr>
          <w:p w14:paraId="683D3492" w14:textId="583BD85F" w:rsidR="00B17F98" w:rsidRDefault="00B17F98" w:rsidP="00DF6062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AE897DF" wp14:editId="45103D0A">
                  <wp:extent cx="1992705" cy="2665026"/>
                  <wp:effectExtent l="0" t="0" r="1270" b="2540"/>
                  <wp:docPr id="187828466" name="Picture 187828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28466" name="Picture 18782846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705" cy="266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  <w:gridSpan w:val="3"/>
            <w:vAlign w:val="center"/>
          </w:tcPr>
          <w:p w14:paraId="46C643B0" w14:textId="4F343537" w:rsidR="00B17F98" w:rsidRDefault="00217F2A" w:rsidP="00DF6062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t>Позначимо дані в умові величини.</w:t>
            </w:r>
          </w:p>
        </w:tc>
      </w:tr>
      <w:tr w:rsidR="00217F2A" w14:paraId="0BA82C7E" w14:textId="24B5B528" w:rsidTr="0014252D">
        <w:tc>
          <w:tcPr>
            <w:tcW w:w="6374" w:type="dxa"/>
            <w:gridSpan w:val="3"/>
            <w:vAlign w:val="center"/>
          </w:tcPr>
          <w:p w14:paraId="20FC5727" w14:textId="1FB8588C" w:rsidR="00217F2A" w:rsidRPr="00794BDD" w:rsidRDefault="00794BDD" w:rsidP="00DF6062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M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1</m:t>
                  </m:r>
                </m:sub>
              </m:sSub>
            </m:oMath>
            <w:r>
              <w:rPr>
                <w:noProof/>
                <w:sz w:val="28"/>
                <w:szCs w:val="28"/>
                <w:lang w:val="en-US"/>
                <w14:ligatures w14:val="standardContextual"/>
              </w:rPr>
              <w:t xml:space="preserve"> </w:t>
            </w: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t>– довжина відрізка, яку потрібно знайти.</w:t>
            </w:r>
          </w:p>
        </w:tc>
        <w:tc>
          <w:tcPr>
            <w:tcW w:w="4154" w:type="dxa"/>
            <w:vAlign w:val="center"/>
          </w:tcPr>
          <w:p w14:paraId="69F37A0C" w14:textId="67CE7CAB" w:rsidR="00217F2A" w:rsidRDefault="00217F2A" w:rsidP="00DF6062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77919924" wp14:editId="37285043">
                  <wp:extent cx="1992704" cy="2665026"/>
                  <wp:effectExtent l="0" t="0" r="1270" b="2540"/>
                  <wp:docPr id="146948113" name="Picture 146948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48113" name="Picture 14694811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704" cy="266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BDD" w14:paraId="2CEEE303" w14:textId="19C6DCE8" w:rsidTr="0014252D">
        <w:tc>
          <w:tcPr>
            <w:tcW w:w="3539" w:type="dxa"/>
          </w:tcPr>
          <w:p w14:paraId="148AD3E0" w14:textId="1121C687" w:rsidR="00794BDD" w:rsidRDefault="00794BDD" w:rsidP="000C7EBF">
            <w:pPr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lastRenderedPageBreak/>
              <w:drawing>
                <wp:inline distT="0" distB="0" distL="0" distR="0" wp14:anchorId="57C9F2B2" wp14:editId="4666EF9F">
                  <wp:extent cx="1992704" cy="2665025"/>
                  <wp:effectExtent l="0" t="0" r="1270" b="2540"/>
                  <wp:docPr id="1171476577" name="Picture 1171476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476577" name="Picture 117147657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704" cy="266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  <w:gridSpan w:val="3"/>
          </w:tcPr>
          <w:p w14:paraId="7121A3A4" w14:textId="77777777" w:rsidR="00794BDD" w:rsidRDefault="00436DC1" w:rsidP="00436DC1">
            <w:pPr>
              <w:rPr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w:r w:rsidRPr="00436DC1"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>Розвʼязання:</w:t>
            </w:r>
          </w:p>
          <w:p w14:paraId="66268BD7" w14:textId="51A1FD00" w:rsidR="00436DC1" w:rsidRPr="000A1162" w:rsidRDefault="00000000" w:rsidP="00436DC1">
            <w:pPr>
              <w:ind w:left="176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K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⊥KL</m:t>
                        </m: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L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⊥KL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→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K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∥L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→</m:t>
                </m:r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K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L-</m:t>
                        </m:r>
                        <m:r>
                          <m:rPr>
                            <m:nor/>
                          </m:rPr>
                          <w:rPr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трапеція</m:t>
                        </m:r>
                        <m:ctrl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KM-</m:t>
                        </m:r>
                        <m:r>
                          <m:rPr>
                            <m:nor/>
                          </m:rPr>
                          <w:rPr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прямокутний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noProof/>
                            <w:sz w:val="28"/>
                            <w:szCs w:val="28"/>
                            <w:lang w:val="uk-UA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noProof/>
                            <w:sz w:val="28"/>
                            <w:szCs w:val="28"/>
                            <w:lang w:val="uk-UA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noProof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noProof/>
                                <w:sz w:val="28"/>
                                <w:szCs w:val="28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noProof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  <w:noProof/>
                            <w:sz w:val="28"/>
                            <w:szCs w:val="28"/>
                            <w:lang w:val="uk-UA"/>
                          </w:rPr>
                          <m:t>LM-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noProof/>
                            <w:sz w:val="28"/>
                            <w:szCs w:val="28"/>
                            <w:lang w:val="uk-UA"/>
                          </w:rPr>
                          <m:t>прямокутний</m:t>
                        </m:r>
                        <m:ctrl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e>
                    </m:eqArr>
                  </m:e>
                </m:d>
              </m:oMath>
            </m:oMathPara>
          </w:p>
          <w:p w14:paraId="4207F027" w14:textId="77777777" w:rsidR="007F2CCB" w:rsidRPr="007F2CCB" w:rsidRDefault="007F2CCB" w:rsidP="00436DC1">
            <w:pPr>
              <w:ind w:left="176"/>
              <w:rPr>
                <w:iCs/>
                <w:noProof/>
                <w:sz w:val="14"/>
                <w:szCs w:val="14"/>
                <w:lang w:val="uk-UA"/>
                <w14:ligatures w14:val="standardContextual"/>
              </w:rPr>
            </w:pPr>
          </w:p>
          <w:p w14:paraId="4DD21811" w14:textId="56E1FB9A" w:rsidR="00B23689" w:rsidRPr="00B23689" w:rsidRDefault="00B23689" w:rsidP="00436DC1">
            <w:pPr>
              <w:ind w:left="176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З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KM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∠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K=90°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:</m:t>
              </m:r>
            </m:oMath>
          </w:p>
          <w:p w14:paraId="37FBB8CA" w14:textId="582C0F0D" w:rsidR="00B23689" w:rsidRPr="00C465FB" w:rsidRDefault="00C465FB" w:rsidP="00B23689">
            <w:pPr>
              <w:ind w:left="318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K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KM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49-4</m:t>
                    </m:r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45</m:t>
                    </m:r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5</m:t>
                    </m:r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noProof/>
                    <w:sz w:val="28"/>
                    <w:szCs w:val="28"/>
                    <w:lang w:val="uk-UA"/>
                    <w14:ligatures w14:val="standardContextual"/>
                  </w:rPr>
                  <m:t>см</m:t>
                </m:r>
              </m:oMath>
            </m:oMathPara>
          </w:p>
          <w:p w14:paraId="5B906D50" w14:textId="77777777" w:rsidR="00B23689" w:rsidRPr="00474297" w:rsidRDefault="00B23689" w:rsidP="00436DC1">
            <w:pPr>
              <w:ind w:left="176"/>
              <w:rPr>
                <w:iCs/>
                <w:noProof/>
                <w:sz w:val="14"/>
                <w:szCs w:val="14"/>
                <w:lang w:val="uk-UA"/>
                <w14:ligatures w14:val="standardContextual"/>
              </w:rPr>
            </w:pPr>
          </w:p>
          <w:p w14:paraId="4A29AAC7" w14:textId="477295A4" w:rsidR="000C7EBF" w:rsidRPr="00B23689" w:rsidRDefault="000C7EBF" w:rsidP="000C7EBF">
            <w:pPr>
              <w:ind w:left="176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З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LM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∠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K=90°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:</m:t>
              </m:r>
            </m:oMath>
          </w:p>
          <w:p w14:paraId="1CEB6ACB" w14:textId="03FF105E" w:rsidR="000C7EBF" w:rsidRPr="0029518E" w:rsidRDefault="0029518E" w:rsidP="00C878AF">
            <w:pPr>
              <w:ind w:left="318"/>
              <w:rPr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L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LM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9-4</m:t>
                    </m:r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5</m:t>
                    </m:r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noProof/>
                    <w:sz w:val="28"/>
                    <w:szCs w:val="28"/>
                    <w:lang w:val="uk-UA"/>
                    <w14:ligatures w14:val="standardContextual"/>
                  </w:rPr>
                  <m:t>см</m:t>
                </m:r>
              </m:oMath>
            </m:oMathPara>
          </w:p>
          <w:p w14:paraId="7ACA9E59" w14:textId="77777777" w:rsidR="000C7EBF" w:rsidRPr="00474297" w:rsidRDefault="000C7EBF" w:rsidP="00436DC1">
            <w:pPr>
              <w:ind w:left="176"/>
              <w:rPr>
                <w:iCs/>
                <w:noProof/>
                <w:sz w:val="14"/>
                <w:szCs w:val="14"/>
                <w:lang w:val="uk-UA"/>
                <w14:ligatures w14:val="standardContextual"/>
              </w:rPr>
            </w:pPr>
          </w:p>
          <w:p w14:paraId="1BD5946F" w14:textId="0F8999EB" w:rsidR="007F2CCB" w:rsidRPr="007F2CCB" w:rsidRDefault="007F2CCB" w:rsidP="00436DC1">
            <w:pPr>
              <w:ind w:left="176"/>
              <w:rPr>
                <w:i/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>Розглянемо</w:t>
            </w:r>
            <w:r w:rsidR="00CE64AD"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 рівносторонній</w:t>
            </w:r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∆KL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M</m:t>
              </m:r>
            </m:oMath>
            <w:r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  <w:t>:</w:t>
            </w:r>
          </w:p>
          <w:p w14:paraId="3FABDC5B" w14:textId="5ED83C8A" w:rsidR="000A1162" w:rsidRPr="00CE64AD" w:rsidRDefault="000A1162" w:rsidP="007F2CCB">
            <w:pPr>
              <w:ind w:left="318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З вершини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M</m:t>
              </m:r>
            </m:oMath>
            <w:r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  <w:t xml:space="preserve"> </w:t>
            </w:r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трикутника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KLM</m:t>
              </m:r>
            </m:oMath>
            <w:r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  <w:t xml:space="preserve"> </w:t>
            </w:r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>побудуємо висоту</w:t>
            </w:r>
            <w:r w:rsidR="003D096F"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MC</m:t>
              </m:r>
            </m:oMath>
          </w:p>
          <w:p w14:paraId="7D1560C2" w14:textId="70CB1C93" w:rsidR="000F1B15" w:rsidRPr="00CE64AD" w:rsidRDefault="000F1B15" w:rsidP="00CE64AD">
            <w:pPr>
              <w:ind w:left="460"/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MC=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noProof/>
                    <w:sz w:val="28"/>
                    <w:szCs w:val="28"/>
                    <w:lang w:val="uk-UA"/>
                    <w14:ligatures w14:val="standardContextual"/>
                  </w:rPr>
                  <m:t>см</m:t>
                </m:r>
              </m:oMath>
            </m:oMathPara>
          </w:p>
        </w:tc>
      </w:tr>
    </w:tbl>
    <w:p w14:paraId="75CBD149" w14:textId="2B95B1A3" w:rsidR="00FB0B57" w:rsidRDefault="00FB0B5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CE64AD" w14:paraId="6FBBA8D8" w14:textId="77777777" w:rsidTr="0014252D">
        <w:tc>
          <w:tcPr>
            <w:tcW w:w="10528" w:type="dxa"/>
          </w:tcPr>
          <w:p w14:paraId="5791A7BF" w14:textId="188D0A2B" w:rsidR="00CE64AD" w:rsidRDefault="00CE64AD" w:rsidP="00436DC1">
            <w:pPr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MC</m:t>
              </m:r>
            </m:oMath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 – медіана (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∆KLM</m:t>
              </m:r>
            </m:oMath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 - рівносторонній), тому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CK=CL</m:t>
              </m:r>
            </m:oMath>
            <w:r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  <w:t>.</w:t>
            </w:r>
          </w:p>
          <w:p w14:paraId="48AF1F33" w14:textId="77777777" w:rsidR="00067793" w:rsidRPr="00C878AF" w:rsidRDefault="00000000" w:rsidP="00067793">
            <w:pPr>
              <w:ind w:left="172"/>
              <w:rPr>
                <w:i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K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L-</m:t>
                        </m:r>
                        <m:r>
                          <m:rPr>
                            <m:nor/>
                          </m:rPr>
                          <w:rPr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трапеція</m:t>
                        </m:r>
                        <m:ctrl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CK=CL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K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∥L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1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e>
                    </m:eqAr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→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L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+K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5</m:t>
                        </m:r>
                      </m:e>
                    </m:rad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+3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5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4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5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5</m:t>
                    </m:r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 xml:space="preserve"> </m:t>
                </m:r>
                <m:r>
                  <m:rPr>
                    <m:nor/>
                  </m:rPr>
                  <w:rPr>
                    <w:noProof/>
                    <w:sz w:val="28"/>
                    <w:szCs w:val="28"/>
                    <w:lang w:val="uk-UA"/>
                    <w14:ligatures w14:val="standardContextual"/>
                  </w:rPr>
                  <m:t>см</m:t>
                </m:r>
              </m:oMath>
            </m:oMathPara>
          </w:p>
          <w:p w14:paraId="171E15DE" w14:textId="77777777" w:rsidR="00C878AF" w:rsidRPr="00C878AF" w:rsidRDefault="00C878AF" w:rsidP="00C878AF">
            <w:pPr>
              <w:rPr>
                <w:i/>
                <w:noProof/>
                <w:sz w:val="28"/>
                <w:szCs w:val="28"/>
                <w:lang w:val="en-US"/>
                <w14:ligatures w14:val="standardContextual"/>
              </w:rPr>
            </w:pPr>
          </w:p>
          <w:p w14:paraId="7839A077" w14:textId="3DCD3FFA" w:rsidR="00C878AF" w:rsidRPr="00B23689" w:rsidRDefault="00C878AF" w:rsidP="00C878AF">
            <w:pPr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 xml:space="preserve">З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∆MC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∠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C=90°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:</m:t>
              </m:r>
            </m:oMath>
          </w:p>
          <w:p w14:paraId="57728290" w14:textId="77777777" w:rsidR="00C878AF" w:rsidRPr="00DA601C" w:rsidRDefault="0052174A" w:rsidP="00C878AF">
            <w:pPr>
              <w:ind w:left="172"/>
              <w:rPr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  <m:t>CC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  <m:t>1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MC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noProof/>
                                    <w:sz w:val="28"/>
                                    <w:szCs w:val="28"/>
                                    <w:lang w:val="en-US"/>
                                    <w14:ligatures w14:val="standardContextual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noProof/>
                                    <w:sz w:val="28"/>
                                    <w:szCs w:val="28"/>
                                    <w:lang w:val="en-US"/>
                                    <w14:ligatures w14:val="standardContextual"/>
                                  </w:rPr>
                                  <m:t>5</m:t>
                                </m:r>
                              </m:e>
                            </m:ra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uk-UA"/>
                                <w14:ligatures w14:val="standardContextual"/>
                              </w:rPr>
                            </m:ctrlPr>
                          </m:dPr>
                          <m:e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noProof/>
                                    <w:sz w:val="28"/>
                                    <w:szCs w:val="28"/>
                                    <w:lang w:val="uk-UA"/>
                                    <w14:ligatures w14:val="standardContextual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noProof/>
                                    <w:sz w:val="28"/>
                                    <w:szCs w:val="28"/>
                                    <w:lang w:val="uk-UA"/>
                                    <w14:ligatures w14:val="standardContextual"/>
                                  </w:rPr>
                                  <m:t>3</m:t>
                                </m:r>
                              </m:e>
                            </m:ra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3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20+3</m:t>
                    </m:r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23</m:t>
                    </m:r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noProof/>
                    <w:sz w:val="28"/>
                    <w:szCs w:val="28"/>
                    <w:lang w:val="uk-UA"/>
                    <w14:ligatures w14:val="standardContextual"/>
                  </w:rPr>
                  <m:t>см</m:t>
                </m:r>
              </m:oMath>
            </m:oMathPara>
          </w:p>
          <w:p w14:paraId="0B811CB3" w14:textId="77777777" w:rsidR="00DA601C" w:rsidRPr="00DA601C" w:rsidRDefault="00DA601C" w:rsidP="00DA601C">
            <w:pPr>
              <w:rPr>
                <w:i/>
                <w:iCs/>
                <w:noProof/>
                <w:sz w:val="14"/>
                <w:szCs w:val="14"/>
                <w:lang w:val="uk-UA"/>
                <w14:ligatures w14:val="standardContextual"/>
              </w:rPr>
            </w:pPr>
          </w:p>
          <w:p w14:paraId="270E6EC1" w14:textId="6D1F4807" w:rsidR="00DA601C" w:rsidRPr="00261E66" w:rsidRDefault="00DA601C" w:rsidP="00DA601C">
            <w:pPr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  <w:r w:rsidRPr="00DA601C">
              <w:rPr>
                <w:b/>
                <w:bCs/>
                <w:i/>
                <w:noProof/>
                <w:sz w:val="28"/>
                <w:szCs w:val="28"/>
                <w:lang w:val="uk-UA"/>
                <w14:ligatures w14:val="standardContextual"/>
              </w:rPr>
              <w:t>Відповідь:</w:t>
            </w:r>
            <w:r>
              <w:rPr>
                <w:i/>
                <w:noProof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23</m:t>
                  </m:r>
                </m:e>
              </m:rad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 xml:space="preserve"> </m:t>
              </m:r>
              <m:r>
                <m:rPr>
                  <m:nor/>
                </m:rPr>
                <w:rPr>
                  <w:iCs/>
                  <w:noProof/>
                  <w:sz w:val="28"/>
                  <w:szCs w:val="28"/>
                  <w:lang w:val="uk-UA"/>
                  <w14:ligatures w14:val="standardContextual"/>
                </w:rPr>
                <m:t>см</m:t>
              </m:r>
            </m:oMath>
          </w:p>
        </w:tc>
      </w:tr>
    </w:tbl>
    <w:p w14:paraId="274683AE" w14:textId="77777777" w:rsidR="00596923" w:rsidRPr="00596923" w:rsidRDefault="00596923" w:rsidP="0059692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0D6CE5" w14:textId="32C82B85" w:rsidR="00B17BC0" w:rsidRDefault="00E8437A" w:rsidP="005814EF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7CB0A272" w14:textId="6A16CE07" w:rsidR="003C269B" w:rsidRPr="004D5AD3" w:rsidRDefault="003C269B" w:rsidP="003C269B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C269B">
        <w:rPr>
          <w:rFonts w:ascii="Times New Roman" w:hAnsi="Times New Roman" w:cs="Times New Roman"/>
          <w:sz w:val="28"/>
          <w:szCs w:val="28"/>
          <w:lang w:val="uk-UA"/>
        </w:rPr>
        <w:t>Назвіть основні елементи двогранного кута</w:t>
      </w:r>
    </w:p>
    <w:p w14:paraId="74D96C9D" w14:textId="67F3C82D" w:rsidR="004D5AD3" w:rsidRDefault="00A228BF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228BF">
        <w:rPr>
          <w:rFonts w:ascii="Times New Roman" w:hAnsi="Times New Roman" w:cs="Times New Roman"/>
          <w:sz w:val="28"/>
          <w:szCs w:val="28"/>
          <w:lang w:val="uk-UA"/>
        </w:rPr>
        <w:t>Що таке лінійний кут двогранного кута?</w:t>
      </w:r>
    </w:p>
    <w:p w14:paraId="48B86F26" w14:textId="105A262C" w:rsidR="00A228BF" w:rsidRDefault="00A228BF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228BF">
        <w:rPr>
          <w:rFonts w:ascii="Times New Roman" w:hAnsi="Times New Roman" w:cs="Times New Roman"/>
          <w:sz w:val="28"/>
          <w:szCs w:val="28"/>
          <w:lang w:val="uk-UA"/>
        </w:rPr>
        <w:t>Які площини перпендикулярні?</w:t>
      </w:r>
    </w:p>
    <w:p w14:paraId="53F20871" w14:textId="5878B760" w:rsidR="00A228BF" w:rsidRDefault="00A228BF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228BF">
        <w:rPr>
          <w:rFonts w:ascii="Times New Roman" w:hAnsi="Times New Roman" w:cs="Times New Roman"/>
          <w:sz w:val="28"/>
          <w:szCs w:val="28"/>
          <w:lang w:val="uk-UA"/>
        </w:rPr>
        <w:t>Сформулюйте ознаку перпендикулярності площин</w:t>
      </w:r>
    </w:p>
    <w:p w14:paraId="2F85A035" w14:textId="49504974" w:rsidR="00A228BF" w:rsidRPr="004D5AD3" w:rsidRDefault="00A228BF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228BF">
        <w:rPr>
          <w:rFonts w:ascii="Times New Roman" w:hAnsi="Times New Roman" w:cs="Times New Roman"/>
          <w:sz w:val="28"/>
          <w:szCs w:val="28"/>
          <w:lang w:val="uk-UA"/>
        </w:rPr>
        <w:t>Як знайти кут між двома площинами?</w:t>
      </w:r>
    </w:p>
    <w:p w14:paraId="4A4C3931" w14:textId="77777777" w:rsidR="006D05C9" w:rsidRPr="00743308" w:rsidRDefault="006D05C9" w:rsidP="006D05C9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A666C0" w14:paraId="66222979" w14:textId="77777777" w:rsidTr="00743308">
        <w:tc>
          <w:tcPr>
            <w:tcW w:w="4921" w:type="dxa"/>
          </w:tcPr>
          <w:p w14:paraId="098B6F59" w14:textId="77777777" w:rsidR="00A666C0" w:rsidRPr="00A666C0" w:rsidRDefault="00A666C0" w:rsidP="00A666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A666C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Повторити </w:t>
            </w:r>
            <w:r w:rsidRPr="00A666C0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A666C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8</w:t>
            </w:r>
          </w:p>
          <w:p w14:paraId="6E5CA25F" w14:textId="453B51CB" w:rsidR="00A813A0" w:rsidRPr="00A666C0" w:rsidRDefault="00A666C0" w:rsidP="00A666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  <w:r w:rsidRPr="00A666C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8.10, 8.12, 8.31</w:t>
            </w:r>
          </w:p>
        </w:tc>
        <w:tc>
          <w:tcPr>
            <w:tcW w:w="4897" w:type="dxa"/>
          </w:tcPr>
          <w:p w14:paraId="4FBB77B8" w14:textId="77777777" w:rsidR="003B3584" w:rsidRPr="00A666C0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A666C0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A666C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A666C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A666C0" w14:paraId="485EC543" w14:textId="77777777" w:rsidTr="00743308">
        <w:tc>
          <w:tcPr>
            <w:tcW w:w="4921" w:type="dxa"/>
          </w:tcPr>
          <w:p w14:paraId="797B56A8" w14:textId="77777777" w:rsidR="00347D51" w:rsidRPr="00347D51" w:rsidRDefault="00347D51" w:rsidP="00347D5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347D51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Повторити §5, п.37</w:t>
            </w:r>
          </w:p>
          <w:p w14:paraId="0F16402A" w14:textId="0BB86FF5" w:rsidR="003B3584" w:rsidRPr="00A666C0" w:rsidRDefault="00347D51" w:rsidP="00347D5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347D51">
              <w:rPr>
                <w:rFonts w:ascii="Times New Roman" w:eastAsiaTheme="minorEastAsia" w:hAnsi="Times New Roman" w:cs="Times New Roman"/>
                <w:iCs/>
                <w:kern w:val="0"/>
                <w:sz w:val="28"/>
                <w:lang w:val="uk-UA"/>
                <w14:ligatures w14:val="none"/>
              </w:rPr>
              <w:t>Виконати № 37.10, 37.17, 37.19</w:t>
            </w:r>
          </w:p>
        </w:tc>
        <w:tc>
          <w:tcPr>
            <w:tcW w:w="4897" w:type="dxa"/>
          </w:tcPr>
          <w:p w14:paraId="0EE7801D" w14:textId="77777777" w:rsidR="003B3584" w:rsidRPr="00A666C0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A666C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A666C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A666C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footerReference w:type="even" r:id="rId19"/>
      <w:footerReference w:type="default" r:id="rId20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DBEC1" w14:textId="77777777" w:rsidR="001F1B5A" w:rsidRDefault="001F1B5A" w:rsidP="00C87532">
      <w:r>
        <w:separator/>
      </w:r>
    </w:p>
  </w:endnote>
  <w:endnote w:type="continuationSeparator" w:id="0">
    <w:p w14:paraId="4AB50150" w14:textId="77777777" w:rsidR="001F1B5A" w:rsidRDefault="001F1B5A" w:rsidP="00C87532">
      <w:r>
        <w:continuationSeparator/>
      </w:r>
    </w:p>
  </w:endnote>
  <w:endnote w:type="continuationNotice" w:id="1">
    <w:p w14:paraId="2EDEF38B" w14:textId="77777777" w:rsidR="001F1B5A" w:rsidRDefault="001F1B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CF67C" w14:textId="77777777" w:rsidR="001F1B5A" w:rsidRDefault="001F1B5A" w:rsidP="00C87532">
      <w:r>
        <w:separator/>
      </w:r>
    </w:p>
  </w:footnote>
  <w:footnote w:type="continuationSeparator" w:id="0">
    <w:p w14:paraId="6554A161" w14:textId="77777777" w:rsidR="001F1B5A" w:rsidRDefault="001F1B5A" w:rsidP="00C87532">
      <w:r>
        <w:continuationSeparator/>
      </w:r>
    </w:p>
  </w:footnote>
  <w:footnote w:type="continuationNotice" w:id="1">
    <w:p w14:paraId="30D5B07A" w14:textId="77777777" w:rsidR="001F1B5A" w:rsidRDefault="001F1B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27"/>
    <w:multiLevelType w:val="hybridMultilevel"/>
    <w:tmpl w:val="54E075BA"/>
    <w:lvl w:ilvl="0" w:tplc="DC2C1AC4">
      <w:start w:val="20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31545"/>
    <w:multiLevelType w:val="hybridMultilevel"/>
    <w:tmpl w:val="6192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1F57A94"/>
    <w:multiLevelType w:val="hybridMultilevel"/>
    <w:tmpl w:val="1878FA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A412B08"/>
    <w:multiLevelType w:val="hybridMultilevel"/>
    <w:tmpl w:val="BC1AD8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96D8C"/>
    <w:multiLevelType w:val="hybridMultilevel"/>
    <w:tmpl w:val="1EC26B24"/>
    <w:lvl w:ilvl="0" w:tplc="779E8CB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2C776A"/>
    <w:multiLevelType w:val="hybridMultilevel"/>
    <w:tmpl w:val="69AA36EA"/>
    <w:lvl w:ilvl="0" w:tplc="E30611A6">
      <w:start w:val="2018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D2588"/>
    <w:multiLevelType w:val="hybridMultilevel"/>
    <w:tmpl w:val="91C4A904"/>
    <w:lvl w:ilvl="0" w:tplc="50FC298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7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21360"/>
    <w:multiLevelType w:val="hybridMultilevel"/>
    <w:tmpl w:val="64C0B09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C655F"/>
    <w:multiLevelType w:val="hybridMultilevel"/>
    <w:tmpl w:val="6E228BA8"/>
    <w:lvl w:ilvl="0" w:tplc="134A5D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1"/>
  </w:num>
  <w:num w:numId="2" w16cid:durableId="773942243">
    <w:abstractNumId w:val="3"/>
  </w:num>
  <w:num w:numId="3" w16cid:durableId="1368523522">
    <w:abstractNumId w:val="2"/>
  </w:num>
  <w:num w:numId="4" w16cid:durableId="1280144911">
    <w:abstractNumId w:val="17"/>
  </w:num>
  <w:num w:numId="5" w16cid:durableId="2078821360">
    <w:abstractNumId w:val="5"/>
  </w:num>
  <w:num w:numId="6" w16cid:durableId="648630474">
    <w:abstractNumId w:val="9"/>
  </w:num>
  <w:num w:numId="7" w16cid:durableId="559706071">
    <w:abstractNumId w:val="13"/>
  </w:num>
  <w:num w:numId="8" w16cid:durableId="1401749551">
    <w:abstractNumId w:val="7"/>
  </w:num>
  <w:num w:numId="9" w16cid:durableId="645620817">
    <w:abstractNumId w:val="12"/>
  </w:num>
  <w:num w:numId="10" w16cid:durableId="702050639">
    <w:abstractNumId w:val="10"/>
  </w:num>
  <w:num w:numId="11" w16cid:durableId="1031103883">
    <w:abstractNumId w:val="16"/>
  </w:num>
  <w:num w:numId="12" w16cid:durableId="714887369">
    <w:abstractNumId w:val="0"/>
  </w:num>
  <w:num w:numId="13" w16cid:durableId="709646249">
    <w:abstractNumId w:val="11"/>
  </w:num>
  <w:num w:numId="14" w16cid:durableId="837840707">
    <w:abstractNumId w:val="15"/>
  </w:num>
  <w:num w:numId="15" w16cid:durableId="1575434076">
    <w:abstractNumId w:val="14"/>
  </w:num>
  <w:num w:numId="16" w16cid:durableId="371074910">
    <w:abstractNumId w:val="18"/>
  </w:num>
  <w:num w:numId="17" w16cid:durableId="1145705840">
    <w:abstractNumId w:val="4"/>
  </w:num>
  <w:num w:numId="18" w16cid:durableId="905720995">
    <w:abstractNumId w:val="6"/>
  </w:num>
  <w:num w:numId="19" w16cid:durableId="154492406">
    <w:abstractNumId w:val="8"/>
  </w:num>
  <w:num w:numId="20" w16cid:durableId="19145102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06443"/>
    <w:rsid w:val="00010AE8"/>
    <w:rsid w:val="00012478"/>
    <w:rsid w:val="000140FD"/>
    <w:rsid w:val="00014240"/>
    <w:rsid w:val="000143F7"/>
    <w:rsid w:val="00014758"/>
    <w:rsid w:val="00017316"/>
    <w:rsid w:val="00024959"/>
    <w:rsid w:val="00025036"/>
    <w:rsid w:val="00035741"/>
    <w:rsid w:val="00037C55"/>
    <w:rsid w:val="00040FA7"/>
    <w:rsid w:val="000427D4"/>
    <w:rsid w:val="00046F04"/>
    <w:rsid w:val="00051E38"/>
    <w:rsid w:val="00052936"/>
    <w:rsid w:val="00052BAB"/>
    <w:rsid w:val="00057E44"/>
    <w:rsid w:val="00061E01"/>
    <w:rsid w:val="00067793"/>
    <w:rsid w:val="00072100"/>
    <w:rsid w:val="0007261B"/>
    <w:rsid w:val="000753CA"/>
    <w:rsid w:val="0008370E"/>
    <w:rsid w:val="000918B2"/>
    <w:rsid w:val="00093B69"/>
    <w:rsid w:val="000A0281"/>
    <w:rsid w:val="000A1162"/>
    <w:rsid w:val="000A22BE"/>
    <w:rsid w:val="000A7746"/>
    <w:rsid w:val="000C34DA"/>
    <w:rsid w:val="000C3699"/>
    <w:rsid w:val="000C3809"/>
    <w:rsid w:val="000C7EBF"/>
    <w:rsid w:val="000D387B"/>
    <w:rsid w:val="000D4303"/>
    <w:rsid w:val="000D5329"/>
    <w:rsid w:val="000E020E"/>
    <w:rsid w:val="000E132D"/>
    <w:rsid w:val="000E2908"/>
    <w:rsid w:val="000E302C"/>
    <w:rsid w:val="000F1B15"/>
    <w:rsid w:val="000F3205"/>
    <w:rsid w:val="000F5F52"/>
    <w:rsid w:val="000F7522"/>
    <w:rsid w:val="001053AE"/>
    <w:rsid w:val="00106E33"/>
    <w:rsid w:val="00110E2F"/>
    <w:rsid w:val="0011154B"/>
    <w:rsid w:val="0012494A"/>
    <w:rsid w:val="00124EFA"/>
    <w:rsid w:val="0012652B"/>
    <w:rsid w:val="00126D97"/>
    <w:rsid w:val="001320AF"/>
    <w:rsid w:val="00132204"/>
    <w:rsid w:val="00133AE2"/>
    <w:rsid w:val="00134972"/>
    <w:rsid w:val="00136047"/>
    <w:rsid w:val="001369B0"/>
    <w:rsid w:val="00137C2C"/>
    <w:rsid w:val="001409E5"/>
    <w:rsid w:val="0014252D"/>
    <w:rsid w:val="001469B9"/>
    <w:rsid w:val="00151FA9"/>
    <w:rsid w:val="0015773E"/>
    <w:rsid w:val="001602BC"/>
    <w:rsid w:val="00161F1F"/>
    <w:rsid w:val="00173FCE"/>
    <w:rsid w:val="00174906"/>
    <w:rsid w:val="00175C53"/>
    <w:rsid w:val="00181C84"/>
    <w:rsid w:val="00193A12"/>
    <w:rsid w:val="00196D11"/>
    <w:rsid w:val="001A06B9"/>
    <w:rsid w:val="001A4D12"/>
    <w:rsid w:val="001A5A6E"/>
    <w:rsid w:val="001A6F7D"/>
    <w:rsid w:val="001A746E"/>
    <w:rsid w:val="001B66C9"/>
    <w:rsid w:val="001B72B2"/>
    <w:rsid w:val="001C10D1"/>
    <w:rsid w:val="001D356C"/>
    <w:rsid w:val="001D35B0"/>
    <w:rsid w:val="001D3EC3"/>
    <w:rsid w:val="001D50F0"/>
    <w:rsid w:val="001D7A7F"/>
    <w:rsid w:val="001E26F6"/>
    <w:rsid w:val="001E4B47"/>
    <w:rsid w:val="001E4C93"/>
    <w:rsid w:val="001E4D29"/>
    <w:rsid w:val="001F092C"/>
    <w:rsid w:val="001F1B5A"/>
    <w:rsid w:val="001F7E9D"/>
    <w:rsid w:val="00201722"/>
    <w:rsid w:val="00202D63"/>
    <w:rsid w:val="00205555"/>
    <w:rsid w:val="002067F6"/>
    <w:rsid w:val="002103EF"/>
    <w:rsid w:val="00211F71"/>
    <w:rsid w:val="00217F2A"/>
    <w:rsid w:val="0022295F"/>
    <w:rsid w:val="002247B4"/>
    <w:rsid w:val="0022615B"/>
    <w:rsid w:val="002261B3"/>
    <w:rsid w:val="0023032E"/>
    <w:rsid w:val="00232D83"/>
    <w:rsid w:val="00232E0A"/>
    <w:rsid w:val="0023401D"/>
    <w:rsid w:val="00243223"/>
    <w:rsid w:val="00243BBF"/>
    <w:rsid w:val="0024440D"/>
    <w:rsid w:val="00245718"/>
    <w:rsid w:val="00246B9A"/>
    <w:rsid w:val="0024704F"/>
    <w:rsid w:val="002515C9"/>
    <w:rsid w:val="00252814"/>
    <w:rsid w:val="0025393A"/>
    <w:rsid w:val="0026018B"/>
    <w:rsid w:val="00261E66"/>
    <w:rsid w:val="002740A1"/>
    <w:rsid w:val="00274778"/>
    <w:rsid w:val="002801DE"/>
    <w:rsid w:val="00280C39"/>
    <w:rsid w:val="00283FE5"/>
    <w:rsid w:val="00284BBA"/>
    <w:rsid w:val="00287BBA"/>
    <w:rsid w:val="00292D21"/>
    <w:rsid w:val="00293064"/>
    <w:rsid w:val="0029518E"/>
    <w:rsid w:val="0029743A"/>
    <w:rsid w:val="002A2492"/>
    <w:rsid w:val="002A6517"/>
    <w:rsid w:val="002B25A6"/>
    <w:rsid w:val="002B619C"/>
    <w:rsid w:val="002B6E58"/>
    <w:rsid w:val="002C2CD5"/>
    <w:rsid w:val="002C3B53"/>
    <w:rsid w:val="002C6803"/>
    <w:rsid w:val="002C68C7"/>
    <w:rsid w:val="002D0192"/>
    <w:rsid w:val="002D5AFB"/>
    <w:rsid w:val="002E1F40"/>
    <w:rsid w:val="002E37D9"/>
    <w:rsid w:val="002E561A"/>
    <w:rsid w:val="002E6F0B"/>
    <w:rsid w:val="002F00FC"/>
    <w:rsid w:val="002F07FD"/>
    <w:rsid w:val="002F18CC"/>
    <w:rsid w:val="002F3F4D"/>
    <w:rsid w:val="002F434A"/>
    <w:rsid w:val="002F51F5"/>
    <w:rsid w:val="002F7427"/>
    <w:rsid w:val="00302787"/>
    <w:rsid w:val="00304AEB"/>
    <w:rsid w:val="003074CA"/>
    <w:rsid w:val="00311E64"/>
    <w:rsid w:val="00314491"/>
    <w:rsid w:val="00315D05"/>
    <w:rsid w:val="003165DA"/>
    <w:rsid w:val="003176CC"/>
    <w:rsid w:val="00317B5F"/>
    <w:rsid w:val="00317CE0"/>
    <w:rsid w:val="00320CB2"/>
    <w:rsid w:val="00330375"/>
    <w:rsid w:val="00332960"/>
    <w:rsid w:val="00333F30"/>
    <w:rsid w:val="00333F82"/>
    <w:rsid w:val="00334B2A"/>
    <w:rsid w:val="00341B98"/>
    <w:rsid w:val="00342823"/>
    <w:rsid w:val="00343440"/>
    <w:rsid w:val="00343FC2"/>
    <w:rsid w:val="00346E3C"/>
    <w:rsid w:val="00347D51"/>
    <w:rsid w:val="003577F1"/>
    <w:rsid w:val="00357D1A"/>
    <w:rsid w:val="003613C2"/>
    <w:rsid w:val="00363913"/>
    <w:rsid w:val="0037472C"/>
    <w:rsid w:val="00375EF4"/>
    <w:rsid w:val="003765B6"/>
    <w:rsid w:val="00376F1F"/>
    <w:rsid w:val="00377013"/>
    <w:rsid w:val="003810B3"/>
    <w:rsid w:val="00382136"/>
    <w:rsid w:val="00394FA7"/>
    <w:rsid w:val="003B3584"/>
    <w:rsid w:val="003B5F16"/>
    <w:rsid w:val="003C269B"/>
    <w:rsid w:val="003D096F"/>
    <w:rsid w:val="003D0D05"/>
    <w:rsid w:val="003D1325"/>
    <w:rsid w:val="003D20DE"/>
    <w:rsid w:val="003D642C"/>
    <w:rsid w:val="003E1C46"/>
    <w:rsid w:val="003E292D"/>
    <w:rsid w:val="003E29B5"/>
    <w:rsid w:val="003E2CD0"/>
    <w:rsid w:val="003E50CA"/>
    <w:rsid w:val="003F1742"/>
    <w:rsid w:val="003F18B6"/>
    <w:rsid w:val="003F192B"/>
    <w:rsid w:val="003F6C31"/>
    <w:rsid w:val="003F73EC"/>
    <w:rsid w:val="003F7C15"/>
    <w:rsid w:val="0040094D"/>
    <w:rsid w:val="00402399"/>
    <w:rsid w:val="0040251B"/>
    <w:rsid w:val="00402811"/>
    <w:rsid w:val="00403558"/>
    <w:rsid w:val="004044A4"/>
    <w:rsid w:val="0040614F"/>
    <w:rsid w:val="00410A6D"/>
    <w:rsid w:val="004110BA"/>
    <w:rsid w:val="0041427B"/>
    <w:rsid w:val="00415126"/>
    <w:rsid w:val="004179D8"/>
    <w:rsid w:val="00417F8B"/>
    <w:rsid w:val="004267B9"/>
    <w:rsid w:val="00426F86"/>
    <w:rsid w:val="0043460F"/>
    <w:rsid w:val="00436DC1"/>
    <w:rsid w:val="00437315"/>
    <w:rsid w:val="00445068"/>
    <w:rsid w:val="0046010D"/>
    <w:rsid w:val="00460763"/>
    <w:rsid w:val="00464931"/>
    <w:rsid w:val="004661F8"/>
    <w:rsid w:val="00467522"/>
    <w:rsid w:val="0047131F"/>
    <w:rsid w:val="00472E0B"/>
    <w:rsid w:val="00474297"/>
    <w:rsid w:val="004744C6"/>
    <w:rsid w:val="00481ADB"/>
    <w:rsid w:val="004822F1"/>
    <w:rsid w:val="00486598"/>
    <w:rsid w:val="00487286"/>
    <w:rsid w:val="00492382"/>
    <w:rsid w:val="004948BE"/>
    <w:rsid w:val="004970E7"/>
    <w:rsid w:val="004A521D"/>
    <w:rsid w:val="004A786F"/>
    <w:rsid w:val="004A7A7D"/>
    <w:rsid w:val="004B1F99"/>
    <w:rsid w:val="004B453F"/>
    <w:rsid w:val="004B4B7D"/>
    <w:rsid w:val="004C4404"/>
    <w:rsid w:val="004D0E49"/>
    <w:rsid w:val="004D2E01"/>
    <w:rsid w:val="004D2FFC"/>
    <w:rsid w:val="004D5A56"/>
    <w:rsid w:val="004D5AD3"/>
    <w:rsid w:val="004E4D78"/>
    <w:rsid w:val="004F3679"/>
    <w:rsid w:val="004F61AD"/>
    <w:rsid w:val="004F7711"/>
    <w:rsid w:val="0050046B"/>
    <w:rsid w:val="00511C12"/>
    <w:rsid w:val="00512398"/>
    <w:rsid w:val="005145C2"/>
    <w:rsid w:val="00521126"/>
    <w:rsid w:val="0052174A"/>
    <w:rsid w:val="00524A1F"/>
    <w:rsid w:val="00525629"/>
    <w:rsid w:val="00531FD3"/>
    <w:rsid w:val="0053273D"/>
    <w:rsid w:val="0054326E"/>
    <w:rsid w:val="0054476A"/>
    <w:rsid w:val="005452EE"/>
    <w:rsid w:val="00547D70"/>
    <w:rsid w:val="00550F97"/>
    <w:rsid w:val="005537A5"/>
    <w:rsid w:val="00554783"/>
    <w:rsid w:val="00556307"/>
    <w:rsid w:val="00560BE4"/>
    <w:rsid w:val="00561858"/>
    <w:rsid w:val="0056629F"/>
    <w:rsid w:val="005713C0"/>
    <w:rsid w:val="005814EF"/>
    <w:rsid w:val="00583F85"/>
    <w:rsid w:val="00584FCC"/>
    <w:rsid w:val="005911CF"/>
    <w:rsid w:val="00592F12"/>
    <w:rsid w:val="00593E29"/>
    <w:rsid w:val="00596923"/>
    <w:rsid w:val="005A25EA"/>
    <w:rsid w:val="005A290B"/>
    <w:rsid w:val="005A496D"/>
    <w:rsid w:val="005A4C7E"/>
    <w:rsid w:val="005B00BD"/>
    <w:rsid w:val="005B6BAF"/>
    <w:rsid w:val="005C0763"/>
    <w:rsid w:val="005C44D7"/>
    <w:rsid w:val="005C4992"/>
    <w:rsid w:val="005C4B44"/>
    <w:rsid w:val="005D59C7"/>
    <w:rsid w:val="005E0B3E"/>
    <w:rsid w:val="005E130A"/>
    <w:rsid w:val="005F147B"/>
    <w:rsid w:val="005F5185"/>
    <w:rsid w:val="00600520"/>
    <w:rsid w:val="00610D8D"/>
    <w:rsid w:val="0061779B"/>
    <w:rsid w:val="00620003"/>
    <w:rsid w:val="0062210E"/>
    <w:rsid w:val="00627AFB"/>
    <w:rsid w:val="00630E67"/>
    <w:rsid w:val="006311F6"/>
    <w:rsid w:val="00633C40"/>
    <w:rsid w:val="006345C5"/>
    <w:rsid w:val="00635D35"/>
    <w:rsid w:val="0064075B"/>
    <w:rsid w:val="00643667"/>
    <w:rsid w:val="00644B16"/>
    <w:rsid w:val="006451E5"/>
    <w:rsid w:val="006466BB"/>
    <w:rsid w:val="00650CB3"/>
    <w:rsid w:val="006520D0"/>
    <w:rsid w:val="00652158"/>
    <w:rsid w:val="0065719C"/>
    <w:rsid w:val="00662B09"/>
    <w:rsid w:val="00662CB9"/>
    <w:rsid w:val="006641D5"/>
    <w:rsid w:val="00664DC1"/>
    <w:rsid w:val="00667118"/>
    <w:rsid w:val="00670ED8"/>
    <w:rsid w:val="006725DB"/>
    <w:rsid w:val="00673F20"/>
    <w:rsid w:val="006818CF"/>
    <w:rsid w:val="006831E7"/>
    <w:rsid w:val="006866C1"/>
    <w:rsid w:val="00690D79"/>
    <w:rsid w:val="006974C9"/>
    <w:rsid w:val="00697DDF"/>
    <w:rsid w:val="006A0A08"/>
    <w:rsid w:val="006A5F0A"/>
    <w:rsid w:val="006B2C13"/>
    <w:rsid w:val="006B31A6"/>
    <w:rsid w:val="006B37CD"/>
    <w:rsid w:val="006B569E"/>
    <w:rsid w:val="006B6B3D"/>
    <w:rsid w:val="006B7774"/>
    <w:rsid w:val="006C453E"/>
    <w:rsid w:val="006C56D8"/>
    <w:rsid w:val="006C6FF7"/>
    <w:rsid w:val="006D05C9"/>
    <w:rsid w:val="006D5357"/>
    <w:rsid w:val="006D7368"/>
    <w:rsid w:val="006E2842"/>
    <w:rsid w:val="006E465B"/>
    <w:rsid w:val="006E5728"/>
    <w:rsid w:val="006E5F88"/>
    <w:rsid w:val="006E70E6"/>
    <w:rsid w:val="006E74C2"/>
    <w:rsid w:val="006F157C"/>
    <w:rsid w:val="006F1B65"/>
    <w:rsid w:val="007025D0"/>
    <w:rsid w:val="0070446D"/>
    <w:rsid w:val="00712904"/>
    <w:rsid w:val="00714B7E"/>
    <w:rsid w:val="00715EBB"/>
    <w:rsid w:val="007209A3"/>
    <w:rsid w:val="00720E14"/>
    <w:rsid w:val="00721C21"/>
    <w:rsid w:val="0072350B"/>
    <w:rsid w:val="007237F5"/>
    <w:rsid w:val="007249D3"/>
    <w:rsid w:val="007255AA"/>
    <w:rsid w:val="00726C4E"/>
    <w:rsid w:val="0073423F"/>
    <w:rsid w:val="00734360"/>
    <w:rsid w:val="007369A4"/>
    <w:rsid w:val="00736B68"/>
    <w:rsid w:val="00736D26"/>
    <w:rsid w:val="00743308"/>
    <w:rsid w:val="007459DA"/>
    <w:rsid w:val="00750294"/>
    <w:rsid w:val="007567AE"/>
    <w:rsid w:val="007609B1"/>
    <w:rsid w:val="00763DDB"/>
    <w:rsid w:val="00770F0C"/>
    <w:rsid w:val="00774AEB"/>
    <w:rsid w:val="00780D21"/>
    <w:rsid w:val="00785C64"/>
    <w:rsid w:val="00792881"/>
    <w:rsid w:val="00793771"/>
    <w:rsid w:val="00794BDD"/>
    <w:rsid w:val="00796F6D"/>
    <w:rsid w:val="007A0336"/>
    <w:rsid w:val="007A03C7"/>
    <w:rsid w:val="007A197E"/>
    <w:rsid w:val="007A3508"/>
    <w:rsid w:val="007A3BC3"/>
    <w:rsid w:val="007A73E2"/>
    <w:rsid w:val="007A746F"/>
    <w:rsid w:val="007B1C54"/>
    <w:rsid w:val="007B7397"/>
    <w:rsid w:val="007C37F7"/>
    <w:rsid w:val="007C5EB0"/>
    <w:rsid w:val="007C6D54"/>
    <w:rsid w:val="007D2FDA"/>
    <w:rsid w:val="007D3E74"/>
    <w:rsid w:val="007D457D"/>
    <w:rsid w:val="007D631E"/>
    <w:rsid w:val="007E365C"/>
    <w:rsid w:val="007E4951"/>
    <w:rsid w:val="007F267E"/>
    <w:rsid w:val="007F2CCB"/>
    <w:rsid w:val="007F3924"/>
    <w:rsid w:val="007F4EAE"/>
    <w:rsid w:val="007F5CAB"/>
    <w:rsid w:val="007F6A2A"/>
    <w:rsid w:val="007F6BB6"/>
    <w:rsid w:val="0080058F"/>
    <w:rsid w:val="008013DD"/>
    <w:rsid w:val="008027BD"/>
    <w:rsid w:val="00803D07"/>
    <w:rsid w:val="00806CB8"/>
    <w:rsid w:val="00814515"/>
    <w:rsid w:val="00814883"/>
    <w:rsid w:val="00821B9A"/>
    <w:rsid w:val="00826498"/>
    <w:rsid w:val="00826C43"/>
    <w:rsid w:val="008310B3"/>
    <w:rsid w:val="00831448"/>
    <w:rsid w:val="00831FCD"/>
    <w:rsid w:val="00833F8D"/>
    <w:rsid w:val="008353F3"/>
    <w:rsid w:val="00835960"/>
    <w:rsid w:val="00841D37"/>
    <w:rsid w:val="00841F0B"/>
    <w:rsid w:val="00843889"/>
    <w:rsid w:val="00844D02"/>
    <w:rsid w:val="008536B3"/>
    <w:rsid w:val="00854B36"/>
    <w:rsid w:val="00856CAF"/>
    <w:rsid w:val="008604EF"/>
    <w:rsid w:val="0086327C"/>
    <w:rsid w:val="008633BC"/>
    <w:rsid w:val="008635CA"/>
    <w:rsid w:val="00866AC0"/>
    <w:rsid w:val="00871501"/>
    <w:rsid w:val="0087156D"/>
    <w:rsid w:val="0087350B"/>
    <w:rsid w:val="00874FD9"/>
    <w:rsid w:val="00877244"/>
    <w:rsid w:val="00880A4D"/>
    <w:rsid w:val="00883519"/>
    <w:rsid w:val="00884B36"/>
    <w:rsid w:val="0089719E"/>
    <w:rsid w:val="008A4735"/>
    <w:rsid w:val="008A7B68"/>
    <w:rsid w:val="008C16B0"/>
    <w:rsid w:val="008C5EB8"/>
    <w:rsid w:val="008C690F"/>
    <w:rsid w:val="008C76A2"/>
    <w:rsid w:val="008D0010"/>
    <w:rsid w:val="008D4078"/>
    <w:rsid w:val="008D5403"/>
    <w:rsid w:val="008D565B"/>
    <w:rsid w:val="008D5E2B"/>
    <w:rsid w:val="008E3F17"/>
    <w:rsid w:val="008F20FA"/>
    <w:rsid w:val="008F37C4"/>
    <w:rsid w:val="008F4597"/>
    <w:rsid w:val="008F470B"/>
    <w:rsid w:val="008F73E9"/>
    <w:rsid w:val="00900078"/>
    <w:rsid w:val="00904566"/>
    <w:rsid w:val="00905B7C"/>
    <w:rsid w:val="00906C1C"/>
    <w:rsid w:val="00906C8A"/>
    <w:rsid w:val="009105F7"/>
    <w:rsid w:val="00910D69"/>
    <w:rsid w:val="0091256B"/>
    <w:rsid w:val="009142A0"/>
    <w:rsid w:val="00915637"/>
    <w:rsid w:val="00917471"/>
    <w:rsid w:val="00917FAE"/>
    <w:rsid w:val="00920735"/>
    <w:rsid w:val="00935844"/>
    <w:rsid w:val="00935CE2"/>
    <w:rsid w:val="00940C7F"/>
    <w:rsid w:val="00941925"/>
    <w:rsid w:val="00942A75"/>
    <w:rsid w:val="0095076C"/>
    <w:rsid w:val="00950FF0"/>
    <w:rsid w:val="00951A1A"/>
    <w:rsid w:val="00951E3D"/>
    <w:rsid w:val="00953A1F"/>
    <w:rsid w:val="00955BC7"/>
    <w:rsid w:val="00956B80"/>
    <w:rsid w:val="00965B1B"/>
    <w:rsid w:val="0096799E"/>
    <w:rsid w:val="00970799"/>
    <w:rsid w:val="00974627"/>
    <w:rsid w:val="00974641"/>
    <w:rsid w:val="009766DA"/>
    <w:rsid w:val="0097782F"/>
    <w:rsid w:val="00980AA4"/>
    <w:rsid w:val="00986AE2"/>
    <w:rsid w:val="00996F88"/>
    <w:rsid w:val="009A7394"/>
    <w:rsid w:val="009A7DB5"/>
    <w:rsid w:val="009B30FF"/>
    <w:rsid w:val="009B3FC8"/>
    <w:rsid w:val="009C1C93"/>
    <w:rsid w:val="009C36E5"/>
    <w:rsid w:val="009C3CB8"/>
    <w:rsid w:val="009C4CBC"/>
    <w:rsid w:val="009C52F6"/>
    <w:rsid w:val="009C5E6A"/>
    <w:rsid w:val="009C765F"/>
    <w:rsid w:val="009C7E87"/>
    <w:rsid w:val="009C7EAE"/>
    <w:rsid w:val="009D0792"/>
    <w:rsid w:val="009E4334"/>
    <w:rsid w:val="009F15FD"/>
    <w:rsid w:val="009F1991"/>
    <w:rsid w:val="009F19A4"/>
    <w:rsid w:val="009F277B"/>
    <w:rsid w:val="009F5296"/>
    <w:rsid w:val="00A00D78"/>
    <w:rsid w:val="00A02F1F"/>
    <w:rsid w:val="00A04357"/>
    <w:rsid w:val="00A04FE9"/>
    <w:rsid w:val="00A12908"/>
    <w:rsid w:val="00A1307E"/>
    <w:rsid w:val="00A142D9"/>
    <w:rsid w:val="00A148AD"/>
    <w:rsid w:val="00A14F3D"/>
    <w:rsid w:val="00A15070"/>
    <w:rsid w:val="00A152F0"/>
    <w:rsid w:val="00A17137"/>
    <w:rsid w:val="00A228BF"/>
    <w:rsid w:val="00A22BC4"/>
    <w:rsid w:val="00A237EC"/>
    <w:rsid w:val="00A25591"/>
    <w:rsid w:val="00A27C60"/>
    <w:rsid w:val="00A3173C"/>
    <w:rsid w:val="00A33B42"/>
    <w:rsid w:val="00A37059"/>
    <w:rsid w:val="00A37458"/>
    <w:rsid w:val="00A37C05"/>
    <w:rsid w:val="00A41535"/>
    <w:rsid w:val="00A415DD"/>
    <w:rsid w:val="00A439C2"/>
    <w:rsid w:val="00A43BF2"/>
    <w:rsid w:val="00A43D65"/>
    <w:rsid w:val="00A43F33"/>
    <w:rsid w:val="00A46696"/>
    <w:rsid w:val="00A50401"/>
    <w:rsid w:val="00A5251F"/>
    <w:rsid w:val="00A529BB"/>
    <w:rsid w:val="00A56F63"/>
    <w:rsid w:val="00A602D1"/>
    <w:rsid w:val="00A64454"/>
    <w:rsid w:val="00A666C0"/>
    <w:rsid w:val="00A70B66"/>
    <w:rsid w:val="00A7287A"/>
    <w:rsid w:val="00A7669C"/>
    <w:rsid w:val="00A76BAA"/>
    <w:rsid w:val="00A813A0"/>
    <w:rsid w:val="00A82CEE"/>
    <w:rsid w:val="00A929AB"/>
    <w:rsid w:val="00A95D08"/>
    <w:rsid w:val="00A95E2D"/>
    <w:rsid w:val="00A976E0"/>
    <w:rsid w:val="00AA5021"/>
    <w:rsid w:val="00AA6380"/>
    <w:rsid w:val="00AA63D1"/>
    <w:rsid w:val="00AB0ADE"/>
    <w:rsid w:val="00AC0372"/>
    <w:rsid w:val="00AC3BD9"/>
    <w:rsid w:val="00AC4958"/>
    <w:rsid w:val="00AC7630"/>
    <w:rsid w:val="00AC7FBE"/>
    <w:rsid w:val="00AD4925"/>
    <w:rsid w:val="00AD58A6"/>
    <w:rsid w:val="00AE0272"/>
    <w:rsid w:val="00AE13D8"/>
    <w:rsid w:val="00AE24D1"/>
    <w:rsid w:val="00AE4623"/>
    <w:rsid w:val="00AE634C"/>
    <w:rsid w:val="00AF0925"/>
    <w:rsid w:val="00AF0CBD"/>
    <w:rsid w:val="00AF1524"/>
    <w:rsid w:val="00AF5BB0"/>
    <w:rsid w:val="00B0373F"/>
    <w:rsid w:val="00B047C8"/>
    <w:rsid w:val="00B05104"/>
    <w:rsid w:val="00B06AB6"/>
    <w:rsid w:val="00B07EC3"/>
    <w:rsid w:val="00B10638"/>
    <w:rsid w:val="00B13076"/>
    <w:rsid w:val="00B150C4"/>
    <w:rsid w:val="00B17BC0"/>
    <w:rsid w:val="00B17F98"/>
    <w:rsid w:val="00B23689"/>
    <w:rsid w:val="00B23761"/>
    <w:rsid w:val="00B276F7"/>
    <w:rsid w:val="00B3086F"/>
    <w:rsid w:val="00B335ED"/>
    <w:rsid w:val="00B348CB"/>
    <w:rsid w:val="00B34DD5"/>
    <w:rsid w:val="00B35C58"/>
    <w:rsid w:val="00B362E3"/>
    <w:rsid w:val="00B37313"/>
    <w:rsid w:val="00B403EA"/>
    <w:rsid w:val="00B41334"/>
    <w:rsid w:val="00B451C5"/>
    <w:rsid w:val="00B465B9"/>
    <w:rsid w:val="00B51C67"/>
    <w:rsid w:val="00B51F76"/>
    <w:rsid w:val="00B52F4B"/>
    <w:rsid w:val="00B6236B"/>
    <w:rsid w:val="00B7405F"/>
    <w:rsid w:val="00B7429E"/>
    <w:rsid w:val="00B7522E"/>
    <w:rsid w:val="00B828F9"/>
    <w:rsid w:val="00B837A4"/>
    <w:rsid w:val="00B86214"/>
    <w:rsid w:val="00B904FA"/>
    <w:rsid w:val="00B95EF2"/>
    <w:rsid w:val="00BA7D71"/>
    <w:rsid w:val="00BB3C90"/>
    <w:rsid w:val="00BC59F9"/>
    <w:rsid w:val="00BC62E1"/>
    <w:rsid w:val="00BC7827"/>
    <w:rsid w:val="00BD1F55"/>
    <w:rsid w:val="00BE32C5"/>
    <w:rsid w:val="00BE5EB4"/>
    <w:rsid w:val="00BE5EFF"/>
    <w:rsid w:val="00BF1A02"/>
    <w:rsid w:val="00BF1DE9"/>
    <w:rsid w:val="00BF1E2E"/>
    <w:rsid w:val="00C00B34"/>
    <w:rsid w:val="00C21E84"/>
    <w:rsid w:val="00C21F45"/>
    <w:rsid w:val="00C22CC3"/>
    <w:rsid w:val="00C23551"/>
    <w:rsid w:val="00C30940"/>
    <w:rsid w:val="00C31032"/>
    <w:rsid w:val="00C368FE"/>
    <w:rsid w:val="00C36D3C"/>
    <w:rsid w:val="00C376A6"/>
    <w:rsid w:val="00C4148C"/>
    <w:rsid w:val="00C421B2"/>
    <w:rsid w:val="00C43E58"/>
    <w:rsid w:val="00C44C83"/>
    <w:rsid w:val="00C465FB"/>
    <w:rsid w:val="00C46F01"/>
    <w:rsid w:val="00C510B8"/>
    <w:rsid w:val="00C517E5"/>
    <w:rsid w:val="00C53E30"/>
    <w:rsid w:val="00C633DA"/>
    <w:rsid w:val="00C6638E"/>
    <w:rsid w:val="00C70FA2"/>
    <w:rsid w:val="00C72C14"/>
    <w:rsid w:val="00C73893"/>
    <w:rsid w:val="00C8337D"/>
    <w:rsid w:val="00C844AC"/>
    <w:rsid w:val="00C84A2E"/>
    <w:rsid w:val="00C87532"/>
    <w:rsid w:val="00C878AF"/>
    <w:rsid w:val="00C90839"/>
    <w:rsid w:val="00C90B0A"/>
    <w:rsid w:val="00C915D5"/>
    <w:rsid w:val="00C94CB6"/>
    <w:rsid w:val="00C96162"/>
    <w:rsid w:val="00CA087F"/>
    <w:rsid w:val="00CA39E3"/>
    <w:rsid w:val="00CA6CD3"/>
    <w:rsid w:val="00CC2538"/>
    <w:rsid w:val="00CC643F"/>
    <w:rsid w:val="00CD1B17"/>
    <w:rsid w:val="00CD5565"/>
    <w:rsid w:val="00CD6CEB"/>
    <w:rsid w:val="00CE1BC0"/>
    <w:rsid w:val="00CE2D14"/>
    <w:rsid w:val="00CE448B"/>
    <w:rsid w:val="00CE64AD"/>
    <w:rsid w:val="00CF09CA"/>
    <w:rsid w:val="00D001BA"/>
    <w:rsid w:val="00D00383"/>
    <w:rsid w:val="00D0618C"/>
    <w:rsid w:val="00D06EBE"/>
    <w:rsid w:val="00D124C2"/>
    <w:rsid w:val="00D13BC2"/>
    <w:rsid w:val="00D1481C"/>
    <w:rsid w:val="00D14C30"/>
    <w:rsid w:val="00D153F1"/>
    <w:rsid w:val="00D1778B"/>
    <w:rsid w:val="00D17E98"/>
    <w:rsid w:val="00D20DD0"/>
    <w:rsid w:val="00D22FD8"/>
    <w:rsid w:val="00D24721"/>
    <w:rsid w:val="00D24889"/>
    <w:rsid w:val="00D252DA"/>
    <w:rsid w:val="00D2784D"/>
    <w:rsid w:val="00D27D2C"/>
    <w:rsid w:val="00D302A1"/>
    <w:rsid w:val="00D320BC"/>
    <w:rsid w:val="00D41871"/>
    <w:rsid w:val="00D41CD0"/>
    <w:rsid w:val="00D43DF4"/>
    <w:rsid w:val="00D45E0B"/>
    <w:rsid w:val="00D5393F"/>
    <w:rsid w:val="00D53996"/>
    <w:rsid w:val="00D57CDE"/>
    <w:rsid w:val="00D653D4"/>
    <w:rsid w:val="00D653E1"/>
    <w:rsid w:val="00D6564F"/>
    <w:rsid w:val="00D65AD4"/>
    <w:rsid w:val="00D65E23"/>
    <w:rsid w:val="00D72925"/>
    <w:rsid w:val="00D747FA"/>
    <w:rsid w:val="00D75E80"/>
    <w:rsid w:val="00D8035D"/>
    <w:rsid w:val="00D8571B"/>
    <w:rsid w:val="00D8639A"/>
    <w:rsid w:val="00D87196"/>
    <w:rsid w:val="00D879BD"/>
    <w:rsid w:val="00D95052"/>
    <w:rsid w:val="00DA601C"/>
    <w:rsid w:val="00DA6E18"/>
    <w:rsid w:val="00DB2A65"/>
    <w:rsid w:val="00DB473A"/>
    <w:rsid w:val="00DB7163"/>
    <w:rsid w:val="00DB7565"/>
    <w:rsid w:val="00DC1E4B"/>
    <w:rsid w:val="00DC451D"/>
    <w:rsid w:val="00DD1A4D"/>
    <w:rsid w:val="00DD1F06"/>
    <w:rsid w:val="00DD2A67"/>
    <w:rsid w:val="00DE37D7"/>
    <w:rsid w:val="00DE665B"/>
    <w:rsid w:val="00DF2B29"/>
    <w:rsid w:val="00DF3AC7"/>
    <w:rsid w:val="00DF4FE9"/>
    <w:rsid w:val="00DF50A3"/>
    <w:rsid w:val="00DF6062"/>
    <w:rsid w:val="00DF74F9"/>
    <w:rsid w:val="00E000DC"/>
    <w:rsid w:val="00E04FEC"/>
    <w:rsid w:val="00E06032"/>
    <w:rsid w:val="00E11E05"/>
    <w:rsid w:val="00E17514"/>
    <w:rsid w:val="00E24498"/>
    <w:rsid w:val="00E25880"/>
    <w:rsid w:val="00E30DBB"/>
    <w:rsid w:val="00E4506E"/>
    <w:rsid w:val="00E462EC"/>
    <w:rsid w:val="00E478EF"/>
    <w:rsid w:val="00E51EA3"/>
    <w:rsid w:val="00E5259F"/>
    <w:rsid w:val="00E53D20"/>
    <w:rsid w:val="00E56BD8"/>
    <w:rsid w:val="00E56D7C"/>
    <w:rsid w:val="00E57BB8"/>
    <w:rsid w:val="00E61230"/>
    <w:rsid w:val="00E62917"/>
    <w:rsid w:val="00E65B76"/>
    <w:rsid w:val="00E730E5"/>
    <w:rsid w:val="00E73305"/>
    <w:rsid w:val="00E753E9"/>
    <w:rsid w:val="00E75418"/>
    <w:rsid w:val="00E75C8E"/>
    <w:rsid w:val="00E76DD2"/>
    <w:rsid w:val="00E830BC"/>
    <w:rsid w:val="00E83B63"/>
    <w:rsid w:val="00E83B6C"/>
    <w:rsid w:val="00E8437A"/>
    <w:rsid w:val="00E87D85"/>
    <w:rsid w:val="00E943AD"/>
    <w:rsid w:val="00EA004C"/>
    <w:rsid w:val="00EA2FAC"/>
    <w:rsid w:val="00EA3C05"/>
    <w:rsid w:val="00EA62B8"/>
    <w:rsid w:val="00EB31CE"/>
    <w:rsid w:val="00EB4F92"/>
    <w:rsid w:val="00EB5BBF"/>
    <w:rsid w:val="00EB6926"/>
    <w:rsid w:val="00EC53E5"/>
    <w:rsid w:val="00EC60C2"/>
    <w:rsid w:val="00ED12C7"/>
    <w:rsid w:val="00EE1542"/>
    <w:rsid w:val="00EE5789"/>
    <w:rsid w:val="00EF218B"/>
    <w:rsid w:val="00EF602B"/>
    <w:rsid w:val="00F00F92"/>
    <w:rsid w:val="00F014AF"/>
    <w:rsid w:val="00F01F3B"/>
    <w:rsid w:val="00F06D61"/>
    <w:rsid w:val="00F12EB1"/>
    <w:rsid w:val="00F1307F"/>
    <w:rsid w:val="00F13290"/>
    <w:rsid w:val="00F13A37"/>
    <w:rsid w:val="00F148CB"/>
    <w:rsid w:val="00F2108C"/>
    <w:rsid w:val="00F25ABE"/>
    <w:rsid w:val="00F27999"/>
    <w:rsid w:val="00F32011"/>
    <w:rsid w:val="00F32CC7"/>
    <w:rsid w:val="00F357CD"/>
    <w:rsid w:val="00F374A4"/>
    <w:rsid w:val="00F408DB"/>
    <w:rsid w:val="00F422FC"/>
    <w:rsid w:val="00F4424F"/>
    <w:rsid w:val="00F44E43"/>
    <w:rsid w:val="00F528C6"/>
    <w:rsid w:val="00F53039"/>
    <w:rsid w:val="00F619AA"/>
    <w:rsid w:val="00F72A03"/>
    <w:rsid w:val="00F750A4"/>
    <w:rsid w:val="00F8263D"/>
    <w:rsid w:val="00F90FB1"/>
    <w:rsid w:val="00F93B8E"/>
    <w:rsid w:val="00F94131"/>
    <w:rsid w:val="00F9728D"/>
    <w:rsid w:val="00FA1599"/>
    <w:rsid w:val="00FA1736"/>
    <w:rsid w:val="00FA2B71"/>
    <w:rsid w:val="00FB0B57"/>
    <w:rsid w:val="00FB2F11"/>
    <w:rsid w:val="00FB4E8A"/>
    <w:rsid w:val="00FB5B35"/>
    <w:rsid w:val="00FC04CE"/>
    <w:rsid w:val="00FC12F2"/>
    <w:rsid w:val="00FC2804"/>
    <w:rsid w:val="00FC4F05"/>
    <w:rsid w:val="00FC6988"/>
    <w:rsid w:val="00FD47E2"/>
    <w:rsid w:val="00FD4B77"/>
    <w:rsid w:val="00FD58F9"/>
    <w:rsid w:val="00FD7E38"/>
    <w:rsid w:val="00FE3F84"/>
    <w:rsid w:val="00FE4362"/>
    <w:rsid w:val="00FE5816"/>
    <w:rsid w:val="00FE72BE"/>
    <w:rsid w:val="00FE76AE"/>
    <w:rsid w:val="00FF1AC4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8AD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3961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174</cp:revision>
  <cp:lastPrinted>2023-07-21T07:25:00Z</cp:lastPrinted>
  <dcterms:created xsi:type="dcterms:W3CDTF">2023-07-21T07:25:00Z</dcterms:created>
  <dcterms:modified xsi:type="dcterms:W3CDTF">2023-12-09T14:07:00Z</dcterms:modified>
  <cp:category>Розробки уроків з геометрії www.matnova.com.ua</cp:category>
</cp:coreProperties>
</file>